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B0411D" w14:textId="77777777" w:rsidR="00F12F47" w:rsidRDefault="00F12F47"/>
    <w:p w14:paraId="28E8133B" w14:textId="0ABF601B" w:rsidR="00F12F47" w:rsidRPr="004C39A7" w:rsidRDefault="00F12F47">
      <w:pPr>
        <w:rPr>
          <w:b/>
          <w:bCs/>
          <w:sz w:val="28"/>
          <w:szCs w:val="28"/>
        </w:rPr>
      </w:pPr>
      <w:r w:rsidRPr="00B845F0">
        <w:rPr>
          <w:b/>
          <w:bCs/>
          <w:sz w:val="28"/>
          <w:szCs w:val="28"/>
          <w:highlight w:val="red"/>
        </w:rPr>
        <w:t># 1</w:t>
      </w:r>
    </w:p>
    <w:p w14:paraId="6AD698FD" w14:textId="0B182F8E" w:rsidR="00F12F47" w:rsidRDefault="00F12F47">
      <w:r>
        <w:rPr>
          <w:noProof/>
        </w:rPr>
        <w:drawing>
          <wp:inline distT="0" distB="0" distL="0" distR="0" wp14:anchorId="2EA71CCD" wp14:editId="4658933C">
            <wp:extent cx="4391025" cy="14859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510AF" w14:textId="62437DE9" w:rsidR="00FC732B" w:rsidRPr="004C39A7" w:rsidRDefault="00FC732B">
      <w:pPr>
        <w:rPr>
          <w:b/>
          <w:bCs/>
          <w:sz w:val="28"/>
          <w:szCs w:val="28"/>
        </w:rPr>
      </w:pPr>
      <w:r w:rsidRPr="004C39A7">
        <w:rPr>
          <w:b/>
          <w:bCs/>
          <w:sz w:val="28"/>
          <w:szCs w:val="28"/>
        </w:rPr>
        <w:t>Part-a</w:t>
      </w:r>
    </w:p>
    <w:tbl>
      <w:tblPr>
        <w:tblW w:w="6210" w:type="dxa"/>
        <w:tblInd w:w="108" w:type="dxa"/>
        <w:tblLook w:val="04A0" w:firstRow="1" w:lastRow="0" w:firstColumn="1" w:lastColumn="0" w:noHBand="0" w:noVBand="1"/>
      </w:tblPr>
      <w:tblGrid>
        <w:gridCol w:w="915"/>
        <w:gridCol w:w="915"/>
        <w:gridCol w:w="915"/>
        <w:gridCol w:w="915"/>
        <w:gridCol w:w="915"/>
        <w:gridCol w:w="1635"/>
      </w:tblGrid>
      <w:tr w:rsidR="002E411F" w:rsidRPr="002E411F" w14:paraId="1AD9DB08" w14:textId="77777777" w:rsidTr="00997238">
        <w:trPr>
          <w:trHeight w:val="279"/>
        </w:trPr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3C7A" w14:textId="77A5892E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0FBB8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x1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B529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x2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3AE47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x3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19F1B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bi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82F5" w14:textId="77777777" w:rsidR="002E411F" w:rsidRPr="002E411F" w:rsidRDefault="002E411F" w:rsidP="002E41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Ratio</w:t>
            </w:r>
          </w:p>
        </w:tc>
      </w:tr>
      <w:tr w:rsidR="002E411F" w:rsidRPr="002E411F" w14:paraId="1CA06098" w14:textId="77777777" w:rsidTr="00997238">
        <w:trPr>
          <w:trHeight w:val="279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47635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y1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7A0DA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29D9E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7588BF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BD2C3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178B4" w14:textId="3A5383FA" w:rsidR="002E411F" w:rsidRPr="002E411F" w:rsidRDefault="002E411F" w:rsidP="009972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0</w:t>
            </w:r>
            <w:r w:rsidR="00997238">
              <w:rPr>
                <w:rFonts w:ascii="Calibri" w:eastAsia="Times New Roman" w:hAnsi="Calibri" w:cs="Calibri"/>
                <w:color w:val="000000"/>
              </w:rPr>
              <w:t xml:space="preserve"> (smallest)</w:t>
            </w:r>
          </w:p>
        </w:tc>
      </w:tr>
      <w:tr w:rsidR="002E411F" w:rsidRPr="002E411F" w14:paraId="21FE432B" w14:textId="77777777" w:rsidTr="00997238">
        <w:trPr>
          <w:trHeight w:val="279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65A78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y2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990B9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1EEF7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92077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F71E9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1DB13" w14:textId="77777777" w:rsidR="002E411F" w:rsidRPr="002E411F" w:rsidRDefault="002E411F" w:rsidP="009972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E411F" w:rsidRPr="002E411F" w14:paraId="55CBDD50" w14:textId="77777777" w:rsidTr="00997238">
        <w:trPr>
          <w:trHeight w:val="279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3853D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y3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FB4CFA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-2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C4E829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B68D4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-3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15146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-2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7D67A" w14:textId="77777777" w:rsidR="002E411F" w:rsidRPr="002E411F" w:rsidRDefault="002E411F" w:rsidP="009972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11F" w:rsidRPr="002E411F" w14:paraId="3D48F695" w14:textId="77777777" w:rsidTr="00997238">
        <w:trPr>
          <w:trHeight w:val="279"/>
        </w:trPr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61B7C" w14:textId="248C904A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1A38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FBCB1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6D727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8A898" w14:textId="77777777" w:rsidR="002E411F" w:rsidRPr="002E411F" w:rsidRDefault="002E411F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11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89641" w14:textId="77777777" w:rsidR="002E411F" w:rsidRPr="002E411F" w:rsidRDefault="002E411F" w:rsidP="002E41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52424250" w14:textId="33288A19" w:rsidR="002E411F" w:rsidRDefault="002E411F"/>
    <w:tbl>
      <w:tblPr>
        <w:tblW w:w="5760" w:type="dxa"/>
        <w:tblInd w:w="108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</w:tblGrid>
      <w:tr w:rsidR="00997238" w:rsidRPr="00997238" w14:paraId="174DF126" w14:textId="77777777" w:rsidTr="0099723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487E4" w14:textId="3F8833FC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DF2F9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x1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EF653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x2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CAD03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y1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262447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bi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AAFFA" w14:textId="77777777" w:rsidR="00997238" w:rsidRPr="00997238" w:rsidRDefault="00997238" w:rsidP="009972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Ratio</w:t>
            </w:r>
          </w:p>
        </w:tc>
      </w:tr>
      <w:tr w:rsidR="00997238" w:rsidRPr="00997238" w14:paraId="791A976D" w14:textId="77777777" w:rsidTr="0099723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904CA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x3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985E2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-0.5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21A67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B9917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CDF9F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BAF8D" w14:textId="77777777" w:rsidR="00997238" w:rsidRPr="00997238" w:rsidRDefault="00997238" w:rsidP="009972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97238" w:rsidRPr="00997238" w14:paraId="02027717" w14:textId="77777777" w:rsidTr="0099723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01D52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y2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CE19BD8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48B21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A4CC7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-0.5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03552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927C" w14:textId="77777777" w:rsidR="00997238" w:rsidRPr="00997238" w:rsidRDefault="00997238" w:rsidP="009972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997238" w:rsidRPr="00997238" w14:paraId="7D5F1505" w14:textId="77777777" w:rsidTr="0099723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F713E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y3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C820BC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-3.5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C822C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A9C76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1.5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149D6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A7107" w14:textId="77777777" w:rsidR="00997238" w:rsidRPr="00997238" w:rsidRDefault="00997238" w:rsidP="009972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97238" w:rsidRPr="00997238" w14:paraId="300059B7" w14:textId="77777777" w:rsidTr="0099723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66E35" w14:textId="673F20DD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EB7CD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176D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-5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59647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-1.5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2E7FF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B2967" w14:textId="77777777" w:rsidR="00997238" w:rsidRPr="00997238" w:rsidRDefault="00997238" w:rsidP="009972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35469E00" w14:textId="187EA0B8" w:rsidR="002E411F" w:rsidRDefault="002E411F"/>
    <w:tbl>
      <w:tblPr>
        <w:tblW w:w="6480" w:type="dxa"/>
        <w:tblInd w:w="108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1680"/>
      </w:tblGrid>
      <w:tr w:rsidR="00997238" w:rsidRPr="00997238" w14:paraId="2A49794D" w14:textId="77777777" w:rsidTr="0099723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F4961" w14:textId="7BDCA1B6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EF62A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y2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680B3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x2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42BE5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y1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F4B401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bi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4C9A" w14:textId="77777777" w:rsidR="00997238" w:rsidRPr="00997238" w:rsidRDefault="00997238" w:rsidP="009972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Ratio</w:t>
            </w:r>
          </w:p>
        </w:tc>
      </w:tr>
      <w:tr w:rsidR="00997238" w:rsidRPr="00997238" w14:paraId="1784F546" w14:textId="77777777" w:rsidTr="0099723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F5224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x3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F20BE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807EB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4959F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CA0AB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AAE6" w14:textId="77777777" w:rsidR="00997238" w:rsidRPr="00997238" w:rsidRDefault="00997238" w:rsidP="009972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997238" w:rsidRPr="00997238" w14:paraId="59B9649A" w14:textId="77777777" w:rsidTr="0099723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24F5A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x1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B1021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6930F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494D2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E0520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73F04" w14:textId="77777777" w:rsidR="00997238" w:rsidRPr="00997238" w:rsidRDefault="00997238" w:rsidP="009972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997238" w:rsidRPr="00997238" w14:paraId="205E4281" w14:textId="77777777" w:rsidTr="0099723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5FAE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y3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3E447A17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CA310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88D6E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68F07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9BFC2" w14:textId="2AB4B682" w:rsidR="00997238" w:rsidRPr="00997238" w:rsidRDefault="00997238" w:rsidP="009972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5/7 (smallest)</w:t>
            </w:r>
          </w:p>
        </w:tc>
      </w:tr>
      <w:tr w:rsidR="00997238" w:rsidRPr="00997238" w14:paraId="1D7A7C68" w14:textId="77777777" w:rsidTr="0099723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A1E36" w14:textId="5A34C4BE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5E52A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-13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57D83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-70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CACE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D0DDD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-13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9A6A2" w14:textId="77777777" w:rsidR="00997238" w:rsidRPr="00997238" w:rsidRDefault="00997238" w:rsidP="009972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4CE86126" w14:textId="77777777" w:rsidR="00997238" w:rsidRDefault="00997238"/>
    <w:tbl>
      <w:tblPr>
        <w:tblW w:w="4800" w:type="dxa"/>
        <w:tblInd w:w="108" w:type="dxa"/>
        <w:tblLook w:val="04A0" w:firstRow="1" w:lastRow="0" w:firstColumn="1" w:lastColumn="0" w:noHBand="0" w:noVBand="1"/>
      </w:tblPr>
      <w:tblGrid>
        <w:gridCol w:w="960"/>
        <w:gridCol w:w="1053"/>
        <w:gridCol w:w="960"/>
        <w:gridCol w:w="1053"/>
        <w:gridCol w:w="1053"/>
      </w:tblGrid>
      <w:tr w:rsidR="00997238" w:rsidRPr="00997238" w14:paraId="7616A3BA" w14:textId="77777777" w:rsidTr="0099723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14194" w14:textId="356C9028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DB670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y3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CC148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x2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F8B6B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y1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484C8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bi</w:t>
            </w:r>
          </w:p>
        </w:tc>
      </w:tr>
      <w:tr w:rsidR="00997238" w:rsidRPr="00997238" w14:paraId="00F401B9" w14:textId="77777777" w:rsidTr="0099723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403D0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x3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33C79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-0.14286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3B5BE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EDF4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0.285714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85865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0.285714</w:t>
            </w:r>
          </w:p>
        </w:tc>
      </w:tr>
      <w:tr w:rsidR="00997238" w:rsidRPr="00997238" w14:paraId="1023682E" w14:textId="77777777" w:rsidTr="0099723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D752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x1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B38B6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-0.28571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B6DE0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32512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-2.42857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1FAE7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0.571429</w:t>
            </w:r>
          </w:p>
        </w:tc>
      </w:tr>
      <w:tr w:rsidR="00997238" w:rsidRPr="00997238" w14:paraId="504BDDCE" w14:textId="77777777" w:rsidTr="0099723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74B8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y2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6A7FAD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0.142857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B0D89A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27418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-0.28571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CA8FD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0.714286</w:t>
            </w:r>
          </w:p>
        </w:tc>
      </w:tr>
      <w:tr w:rsidR="00997238" w:rsidRPr="00997238" w14:paraId="40553D1C" w14:textId="77777777" w:rsidTr="0099723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91742" w14:textId="20E30DEC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DF645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1.857143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DB738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AA673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1.285714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07214" w14:textId="77777777" w:rsidR="00997238" w:rsidRPr="00997238" w:rsidRDefault="00997238" w:rsidP="003560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7238">
              <w:rPr>
                <w:rFonts w:ascii="Calibri" w:eastAsia="Times New Roman" w:hAnsi="Calibri" w:cs="Calibri"/>
                <w:color w:val="000000"/>
              </w:rPr>
              <w:t>-3.71429</w:t>
            </w:r>
          </w:p>
        </w:tc>
      </w:tr>
    </w:tbl>
    <w:p w14:paraId="2E45E260" w14:textId="20F2AD1A" w:rsidR="002E411F" w:rsidRDefault="002E411F"/>
    <w:p w14:paraId="18E77DB0" w14:textId="0815E263" w:rsidR="00AC5A8B" w:rsidRDefault="00AC5A8B" w:rsidP="00AC5A8B">
      <w:pPr>
        <w:spacing w:after="0"/>
        <w:rPr>
          <w:b/>
          <w:bCs/>
          <w:sz w:val="24"/>
          <w:szCs w:val="24"/>
        </w:rPr>
      </w:pPr>
      <w:r w:rsidRPr="00FD6DF7">
        <w:rPr>
          <w:b/>
          <w:bCs/>
          <w:sz w:val="24"/>
          <w:szCs w:val="24"/>
        </w:rPr>
        <w:t>We conclude that the maximum value is -26/7 = -0.371429, achieved when x</w:t>
      </w:r>
      <w:r w:rsidRPr="00FD6DF7">
        <w:rPr>
          <w:b/>
          <w:bCs/>
          <w:sz w:val="24"/>
          <w:szCs w:val="24"/>
          <w:vertAlign w:val="subscript"/>
        </w:rPr>
        <w:t>1</w:t>
      </w:r>
      <w:r w:rsidRPr="00FD6DF7">
        <w:rPr>
          <w:b/>
          <w:bCs/>
          <w:sz w:val="24"/>
          <w:szCs w:val="24"/>
        </w:rPr>
        <w:t xml:space="preserve"> = 4/7 = 0.571429, and x</w:t>
      </w:r>
      <w:r w:rsidRPr="00FD6DF7">
        <w:rPr>
          <w:b/>
          <w:bCs/>
          <w:sz w:val="24"/>
          <w:szCs w:val="24"/>
          <w:vertAlign w:val="subscript"/>
        </w:rPr>
        <w:t>2</w:t>
      </w:r>
      <w:r w:rsidRPr="00FD6DF7">
        <w:rPr>
          <w:b/>
          <w:bCs/>
          <w:sz w:val="24"/>
          <w:szCs w:val="24"/>
        </w:rPr>
        <w:t xml:space="preserve"> = 0, and x</w:t>
      </w:r>
      <w:r w:rsidRPr="00FD6DF7">
        <w:rPr>
          <w:b/>
          <w:bCs/>
          <w:sz w:val="24"/>
          <w:szCs w:val="24"/>
          <w:vertAlign w:val="subscript"/>
        </w:rPr>
        <w:t>3</w:t>
      </w:r>
      <w:r w:rsidRPr="00FD6DF7">
        <w:rPr>
          <w:b/>
          <w:bCs/>
          <w:sz w:val="24"/>
          <w:szCs w:val="24"/>
        </w:rPr>
        <w:t xml:space="preserve"> = 2/7= 0.285714. </w:t>
      </w:r>
    </w:p>
    <w:p w14:paraId="4A9A9DAC" w14:textId="3D856D68" w:rsidR="00FD6DF7" w:rsidRPr="004C39A7" w:rsidRDefault="00FD6DF7" w:rsidP="004C39A7">
      <w:pPr>
        <w:rPr>
          <w:b/>
          <w:bCs/>
          <w:sz w:val="28"/>
          <w:szCs w:val="28"/>
        </w:rPr>
      </w:pPr>
      <w:r w:rsidRPr="004C39A7">
        <w:rPr>
          <w:b/>
          <w:bCs/>
          <w:sz w:val="28"/>
          <w:szCs w:val="28"/>
        </w:rPr>
        <w:lastRenderedPageBreak/>
        <w:t>Part-b</w:t>
      </w:r>
    </w:p>
    <w:p w14:paraId="0F0A7405" w14:textId="5396F12F" w:rsidR="00FD6DF7" w:rsidRPr="00FD6DF7" w:rsidRDefault="007E6946" w:rsidP="00AC5A8B">
      <w:pPr>
        <w:spacing w:after="0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4160E820" wp14:editId="40A34B92">
            <wp:extent cx="2924175" cy="9715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9CCD6" w14:textId="444A3282" w:rsidR="002E411F" w:rsidRDefault="002E411F"/>
    <w:tbl>
      <w:tblPr>
        <w:tblW w:w="7020" w:type="dxa"/>
        <w:tblInd w:w="108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2220"/>
      </w:tblGrid>
      <w:tr w:rsidR="00395E9C" w:rsidRPr="00395E9C" w14:paraId="65B5FEB7" w14:textId="77777777" w:rsidTr="0073079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48E13" w14:textId="3AB52870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B2C1E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x1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86419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x2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EDD3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x3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6469DA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bi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DC4DC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Ratio</w:t>
            </w:r>
          </w:p>
        </w:tc>
      </w:tr>
      <w:tr w:rsidR="00395E9C" w:rsidRPr="00395E9C" w14:paraId="6A6454A1" w14:textId="77777777" w:rsidTr="0073079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A7AC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y1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22842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F3D5A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16336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7ED55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879C5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395E9C" w:rsidRPr="00395E9C" w14:paraId="47691894" w14:textId="77777777" w:rsidTr="0073079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8B11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y2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6D834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1123D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595B5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D4202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A06F1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395E9C" w:rsidRPr="00395E9C" w14:paraId="3AA198C2" w14:textId="77777777" w:rsidTr="0073079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0B51E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y3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910116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2DE383E2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7353E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25195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09499" w14:textId="726F0BCA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3.333333</w:t>
            </w:r>
            <w:r w:rsidR="0073079C">
              <w:rPr>
                <w:rFonts w:ascii="Calibri" w:eastAsia="Times New Roman" w:hAnsi="Calibri" w:cs="Calibri"/>
                <w:color w:val="000000"/>
              </w:rPr>
              <w:t xml:space="preserve"> (smallest)</w:t>
            </w:r>
          </w:p>
        </w:tc>
      </w:tr>
      <w:tr w:rsidR="00395E9C" w:rsidRPr="00395E9C" w14:paraId="347E3DF0" w14:textId="77777777" w:rsidTr="0073079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E28F6" w14:textId="52DD364A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64114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B82B1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-3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1A5D4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-2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39493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7AE15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6D808CC6" w14:textId="6A1ADFA6" w:rsidR="003560DD" w:rsidRDefault="003560DD"/>
    <w:tbl>
      <w:tblPr>
        <w:tblW w:w="6930" w:type="dxa"/>
        <w:tblInd w:w="108" w:type="dxa"/>
        <w:tblLook w:val="04A0" w:firstRow="1" w:lastRow="0" w:firstColumn="1" w:lastColumn="0" w:noHBand="0" w:noVBand="1"/>
      </w:tblPr>
      <w:tblGrid>
        <w:gridCol w:w="960"/>
        <w:gridCol w:w="1053"/>
        <w:gridCol w:w="1053"/>
        <w:gridCol w:w="960"/>
        <w:gridCol w:w="1053"/>
        <w:gridCol w:w="1851"/>
      </w:tblGrid>
      <w:tr w:rsidR="00395E9C" w:rsidRPr="00395E9C" w14:paraId="51D796C0" w14:textId="77777777" w:rsidTr="0073079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5DEFF" w14:textId="0B789A6A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8A504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x1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F7620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y3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38424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x3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11CBD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bi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85952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Ratio</w:t>
            </w:r>
          </w:p>
        </w:tc>
      </w:tr>
      <w:tr w:rsidR="00395E9C" w:rsidRPr="00395E9C" w14:paraId="7BD35725" w14:textId="77777777" w:rsidTr="0073079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162C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y1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BC26854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2.666667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95041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-0.16667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C3A1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5AE42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2.666667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B11B6" w14:textId="7F840BB0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1</w:t>
            </w:r>
            <w:r w:rsidR="0073079C">
              <w:rPr>
                <w:rFonts w:ascii="Calibri" w:eastAsia="Times New Roman" w:hAnsi="Calibri" w:cs="Calibri"/>
                <w:color w:val="000000"/>
              </w:rPr>
              <w:t xml:space="preserve"> (smallest)</w:t>
            </w:r>
          </w:p>
        </w:tc>
      </w:tr>
      <w:tr w:rsidR="00395E9C" w:rsidRPr="00395E9C" w14:paraId="42D32702" w14:textId="77777777" w:rsidTr="0073079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31316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y2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01B84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0.666667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C7FC6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-0.16667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ED38E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B58C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0.666667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F6FDD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395E9C" w:rsidRPr="00395E9C" w14:paraId="54370BFC" w14:textId="77777777" w:rsidTr="0073079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C5AA2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x2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7DC9B3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0.333333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AFB17D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0.166667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903F8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08CD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3.333333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073CB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395E9C" w:rsidRPr="00395E9C" w14:paraId="37D91854" w14:textId="77777777" w:rsidTr="0073079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A932" w14:textId="2CC88CB5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EDD85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528E8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F3435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2AC9F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521A8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2402DDBD" w14:textId="1E871061" w:rsidR="00395E9C" w:rsidRDefault="00395E9C"/>
    <w:tbl>
      <w:tblPr>
        <w:tblW w:w="4800" w:type="dxa"/>
        <w:tblInd w:w="108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1053"/>
      </w:tblGrid>
      <w:tr w:rsidR="00395E9C" w:rsidRPr="00395E9C" w14:paraId="50F00816" w14:textId="77777777" w:rsidTr="00395E9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9C99A" w14:textId="24CAB813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7C694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y1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9E6FF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y3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F8633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x3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C29E5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bi</w:t>
            </w:r>
          </w:p>
        </w:tc>
      </w:tr>
      <w:tr w:rsidR="00395E9C" w:rsidRPr="00395E9C" w14:paraId="5DDB88A7" w14:textId="77777777" w:rsidTr="00395E9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3224A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x1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732BF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0.375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9644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-0.0625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B701D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0.375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8F855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395E9C" w:rsidRPr="00395E9C" w14:paraId="7CA749E6" w14:textId="77777777" w:rsidTr="00395E9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65C36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y2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C72E2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-0.25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03E30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-0.125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9B77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-0.25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10E0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1.666667</w:t>
            </w:r>
          </w:p>
        </w:tc>
      </w:tr>
      <w:tr w:rsidR="00395E9C" w:rsidRPr="00395E9C" w14:paraId="18FC4DA2" w14:textId="77777777" w:rsidTr="00395E9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E54E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x2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CBB8C7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-0.125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C8328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0.1875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07FB4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0.875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004FE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395E9C" w:rsidRPr="00395E9C" w14:paraId="642BA718" w14:textId="77777777" w:rsidTr="00395E9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AECA9" w14:textId="10046CD9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5DAB2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0.375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3CD90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0.4375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1BA31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1.375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0E26F" w14:textId="77777777" w:rsidR="00395E9C" w:rsidRPr="00395E9C" w:rsidRDefault="00395E9C" w:rsidP="00395E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95E9C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</w:tbl>
    <w:p w14:paraId="3E8C261D" w14:textId="77777777" w:rsidR="00395E9C" w:rsidRDefault="00395E9C"/>
    <w:p w14:paraId="509D61BF" w14:textId="77777777" w:rsidR="001B2CFD" w:rsidRDefault="001B2CFD" w:rsidP="001B2CFD">
      <w:pPr>
        <w:spacing w:after="0"/>
        <w:rPr>
          <w:b/>
          <w:bCs/>
          <w:sz w:val="24"/>
          <w:szCs w:val="24"/>
        </w:rPr>
      </w:pPr>
      <w:r w:rsidRPr="00FD6DF7">
        <w:rPr>
          <w:b/>
          <w:bCs/>
          <w:sz w:val="24"/>
          <w:szCs w:val="24"/>
        </w:rPr>
        <w:t xml:space="preserve">We conclude that the maximum value is </w:t>
      </w:r>
      <w:r>
        <w:rPr>
          <w:b/>
          <w:bCs/>
          <w:sz w:val="24"/>
          <w:szCs w:val="24"/>
        </w:rPr>
        <w:t>11</w:t>
      </w:r>
      <w:r w:rsidRPr="00FD6DF7">
        <w:rPr>
          <w:b/>
          <w:bCs/>
          <w:sz w:val="24"/>
          <w:szCs w:val="24"/>
        </w:rPr>
        <w:t>, achieved when x</w:t>
      </w:r>
      <w:r w:rsidRPr="00FD6DF7">
        <w:rPr>
          <w:b/>
          <w:bCs/>
          <w:sz w:val="24"/>
          <w:szCs w:val="24"/>
          <w:vertAlign w:val="subscript"/>
        </w:rPr>
        <w:t>1</w:t>
      </w:r>
      <w:r w:rsidRPr="00FD6DF7">
        <w:rPr>
          <w:b/>
          <w:bCs/>
          <w:sz w:val="24"/>
          <w:szCs w:val="24"/>
        </w:rPr>
        <w:t xml:space="preserve"> = </w:t>
      </w:r>
      <w:r>
        <w:rPr>
          <w:b/>
          <w:bCs/>
          <w:sz w:val="24"/>
          <w:szCs w:val="24"/>
        </w:rPr>
        <w:t>1</w:t>
      </w:r>
      <w:r w:rsidRPr="00FD6DF7">
        <w:rPr>
          <w:b/>
          <w:bCs/>
          <w:sz w:val="24"/>
          <w:szCs w:val="24"/>
        </w:rPr>
        <w:t>, and x</w:t>
      </w:r>
      <w:r w:rsidRPr="00FD6DF7">
        <w:rPr>
          <w:b/>
          <w:bCs/>
          <w:sz w:val="24"/>
          <w:szCs w:val="24"/>
          <w:vertAlign w:val="subscript"/>
        </w:rPr>
        <w:t>2</w:t>
      </w:r>
      <w:r w:rsidRPr="00FD6DF7">
        <w:rPr>
          <w:b/>
          <w:bCs/>
          <w:sz w:val="24"/>
          <w:szCs w:val="24"/>
        </w:rPr>
        <w:t xml:space="preserve"> = </w:t>
      </w:r>
      <w:r>
        <w:rPr>
          <w:b/>
          <w:bCs/>
          <w:sz w:val="24"/>
          <w:szCs w:val="24"/>
        </w:rPr>
        <w:t>3</w:t>
      </w:r>
      <w:r w:rsidRPr="00FD6DF7">
        <w:rPr>
          <w:b/>
          <w:bCs/>
          <w:sz w:val="24"/>
          <w:szCs w:val="24"/>
        </w:rPr>
        <w:t>, and x</w:t>
      </w:r>
      <w:r w:rsidRPr="00FD6DF7">
        <w:rPr>
          <w:b/>
          <w:bCs/>
          <w:sz w:val="24"/>
          <w:szCs w:val="24"/>
          <w:vertAlign w:val="subscript"/>
        </w:rPr>
        <w:t>3</w:t>
      </w:r>
      <w:r w:rsidRPr="00FD6DF7">
        <w:rPr>
          <w:b/>
          <w:bCs/>
          <w:sz w:val="24"/>
          <w:szCs w:val="24"/>
        </w:rPr>
        <w:t xml:space="preserve"> = </w:t>
      </w:r>
      <w:r>
        <w:rPr>
          <w:b/>
          <w:bCs/>
          <w:sz w:val="24"/>
          <w:szCs w:val="24"/>
        </w:rPr>
        <w:t>0</w:t>
      </w:r>
    </w:p>
    <w:p w14:paraId="17C2C49F" w14:textId="607A5861" w:rsidR="001B2CFD" w:rsidRDefault="001B2CFD" w:rsidP="001B2CFD">
      <w:pPr>
        <w:spacing w:after="0"/>
        <w:rPr>
          <w:b/>
          <w:bCs/>
          <w:sz w:val="24"/>
          <w:szCs w:val="24"/>
        </w:rPr>
      </w:pPr>
      <w:r w:rsidRPr="00FD6DF7">
        <w:rPr>
          <w:b/>
          <w:bCs/>
          <w:sz w:val="24"/>
          <w:szCs w:val="24"/>
        </w:rPr>
        <w:t xml:space="preserve"> </w:t>
      </w:r>
    </w:p>
    <w:p w14:paraId="28D23584" w14:textId="235BC8CB" w:rsidR="002E411F" w:rsidRDefault="002E411F"/>
    <w:p w14:paraId="1332E44C" w14:textId="2EBB4A97" w:rsidR="002E411F" w:rsidRDefault="002E411F"/>
    <w:p w14:paraId="62294863" w14:textId="64CAED62" w:rsidR="00903F4F" w:rsidRDefault="00903F4F"/>
    <w:p w14:paraId="5801A643" w14:textId="52543420" w:rsidR="00903F4F" w:rsidRDefault="00903F4F"/>
    <w:p w14:paraId="03609D06" w14:textId="2C74AA26" w:rsidR="00903F4F" w:rsidRDefault="00903F4F"/>
    <w:p w14:paraId="12B04BC6" w14:textId="77777777" w:rsidR="00903F4F" w:rsidRDefault="00903F4F"/>
    <w:p w14:paraId="49078B34" w14:textId="77777777" w:rsidR="002E411F" w:rsidRDefault="002E411F"/>
    <w:p w14:paraId="044F7CA2" w14:textId="18927161" w:rsidR="00FC732B" w:rsidRPr="00903F4F" w:rsidRDefault="00903F4F">
      <w:pPr>
        <w:rPr>
          <w:b/>
          <w:bCs/>
          <w:sz w:val="28"/>
          <w:szCs w:val="28"/>
        </w:rPr>
      </w:pPr>
      <w:r w:rsidRPr="00903F4F">
        <w:rPr>
          <w:b/>
          <w:bCs/>
          <w:sz w:val="28"/>
          <w:szCs w:val="28"/>
        </w:rPr>
        <w:lastRenderedPageBreak/>
        <w:t>Part-c</w:t>
      </w:r>
    </w:p>
    <w:p w14:paraId="4514546E" w14:textId="4DCCA3C5" w:rsidR="00903F4F" w:rsidRDefault="00903F4F">
      <w:r>
        <w:rPr>
          <w:noProof/>
        </w:rPr>
        <w:drawing>
          <wp:inline distT="0" distB="0" distL="0" distR="0" wp14:anchorId="33F6FC6A" wp14:editId="1B7AB709">
            <wp:extent cx="3048000" cy="933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11D55" w14:textId="3AA0237B" w:rsidR="00903F4F" w:rsidRDefault="00225D46">
      <w:pPr>
        <w:rPr>
          <w:sz w:val="24"/>
          <w:szCs w:val="24"/>
        </w:rPr>
      </w:pPr>
      <w:r w:rsidRPr="005048FB">
        <w:rPr>
          <w:sz w:val="24"/>
          <w:szCs w:val="24"/>
        </w:rPr>
        <w:t>Replace the unrestricted variable x</w:t>
      </w:r>
      <w:r w:rsidRPr="005048FB">
        <w:rPr>
          <w:sz w:val="24"/>
          <w:szCs w:val="24"/>
          <w:vertAlign w:val="subscript"/>
        </w:rPr>
        <w:t>1</w:t>
      </w:r>
      <w:r w:rsidRPr="005048FB">
        <w:rPr>
          <w:sz w:val="24"/>
          <w:szCs w:val="24"/>
        </w:rPr>
        <w:t xml:space="preserve"> by nonnegative u</w:t>
      </w:r>
      <w:r w:rsidRPr="005048FB">
        <w:rPr>
          <w:sz w:val="24"/>
          <w:szCs w:val="24"/>
          <w:vertAlign w:val="subscript"/>
        </w:rPr>
        <w:t>1</w:t>
      </w:r>
      <w:r w:rsidRPr="005048FB">
        <w:rPr>
          <w:sz w:val="24"/>
          <w:szCs w:val="24"/>
        </w:rPr>
        <w:t xml:space="preserve"> and v</w:t>
      </w:r>
      <w:r w:rsidRPr="005048FB">
        <w:rPr>
          <w:sz w:val="24"/>
          <w:szCs w:val="24"/>
          <w:vertAlign w:val="subscript"/>
        </w:rPr>
        <w:t>1</w:t>
      </w:r>
      <w:r w:rsidRPr="005048FB">
        <w:rPr>
          <w:sz w:val="24"/>
          <w:szCs w:val="24"/>
        </w:rPr>
        <w:t xml:space="preserve"> such that x</w:t>
      </w:r>
      <w:r w:rsidRPr="005048FB">
        <w:rPr>
          <w:sz w:val="24"/>
          <w:szCs w:val="24"/>
          <w:vertAlign w:val="subscript"/>
        </w:rPr>
        <w:t>1</w:t>
      </w:r>
      <w:r w:rsidRPr="005048FB">
        <w:rPr>
          <w:sz w:val="24"/>
          <w:szCs w:val="24"/>
        </w:rPr>
        <w:t xml:space="preserve"> = u</w:t>
      </w:r>
      <w:r w:rsidRPr="005048FB">
        <w:rPr>
          <w:sz w:val="24"/>
          <w:szCs w:val="24"/>
          <w:vertAlign w:val="subscript"/>
        </w:rPr>
        <w:t>1</w:t>
      </w:r>
      <w:r w:rsidRPr="005048FB">
        <w:rPr>
          <w:sz w:val="24"/>
          <w:szCs w:val="24"/>
        </w:rPr>
        <w:t xml:space="preserve"> – v</w:t>
      </w:r>
      <w:r w:rsidRPr="005048FB">
        <w:rPr>
          <w:sz w:val="24"/>
          <w:szCs w:val="24"/>
          <w:vertAlign w:val="subscript"/>
        </w:rPr>
        <w:t>1</w:t>
      </w:r>
    </w:p>
    <w:p w14:paraId="2C7DF3FC" w14:textId="721D20CF" w:rsidR="005048FB" w:rsidRDefault="005048FB">
      <w:pPr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 xml:space="preserve">The constraint </w:t>
      </w:r>
      <m:oMath>
        <m:r>
          <w:rPr>
            <w:rFonts w:ascii="Cambria Math" w:hAnsi="Cambria Math"/>
            <w:sz w:val="24"/>
            <w:szCs w:val="24"/>
          </w:rPr>
          <m:t>2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sz w:val="24"/>
            <w:szCs w:val="24"/>
          </w:rPr>
          <m:t>-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/>
            <w:sz w:val="24"/>
            <w:szCs w:val="24"/>
          </w:rPr>
          <m:t>+4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4</m:t>
            </m:r>
          </m:sub>
        </m:sSub>
        <m:r>
          <w:rPr>
            <w:rFonts w:ascii="Cambria Math" w:hAnsi="Cambria Math"/>
            <w:sz w:val="24"/>
            <w:szCs w:val="24"/>
          </w:rPr>
          <m:t>=1</m:t>
        </m:r>
      </m:oMath>
      <w:r>
        <w:rPr>
          <w:rFonts w:eastAsiaTheme="minorEastAsia"/>
          <w:sz w:val="24"/>
          <w:szCs w:val="24"/>
        </w:rPr>
        <w:t xml:space="preserve"> is equivalent to</w:t>
      </w:r>
    </w:p>
    <w:p w14:paraId="4F419C2F" w14:textId="197DD07E" w:rsidR="005048FB" w:rsidRPr="005048FB" w:rsidRDefault="005048FB">
      <w:pPr>
        <w:rPr>
          <w:sz w:val="24"/>
          <w:szCs w:val="24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+4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≤1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+4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≥1</m:t>
                  </m:r>
                </m:e>
              </m:mr>
            </m:m>
          </m:e>
        </m:d>
      </m:oMath>
      <w:r w:rsidRPr="005048FB">
        <w:rPr>
          <w:rFonts w:eastAsiaTheme="minorEastAsia"/>
          <w:sz w:val="24"/>
          <w:szCs w:val="24"/>
        </w:rPr>
        <w:t xml:space="preserve">  or 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+4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≤1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-4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≤-1</m:t>
                  </m:r>
                </m:e>
              </m:mr>
            </m:m>
          </m:e>
        </m:d>
      </m:oMath>
    </w:p>
    <w:p w14:paraId="5E3BF32D" w14:textId="7E5DCC15" w:rsidR="005048FB" w:rsidRPr="005048FB" w:rsidRDefault="005048FB" w:rsidP="005048FB">
      <w:pPr>
        <w:rPr>
          <w:rFonts w:eastAsiaTheme="minorEastAsia"/>
          <w:sz w:val="24"/>
          <w:szCs w:val="24"/>
        </w:rPr>
      </w:pPr>
      <w:r w:rsidRPr="005048FB">
        <w:rPr>
          <w:sz w:val="24"/>
          <w:szCs w:val="24"/>
        </w:rPr>
        <w:t xml:space="preserve">The constraint </w:t>
      </w:r>
      <m:oMath>
        <m:r>
          <w:rPr>
            <w:rFonts w:ascii="Cambria Math" w:hAnsi="Cambria Math"/>
            <w:sz w:val="24"/>
            <w:szCs w:val="24"/>
          </w:rPr>
          <m:t>3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/>
            <w:sz w:val="24"/>
            <w:szCs w:val="24"/>
          </w:rPr>
          <m:t>=6</m:t>
        </m:r>
      </m:oMath>
      <w:r w:rsidRPr="005048FB">
        <w:rPr>
          <w:rFonts w:eastAsiaTheme="minorEastAsia"/>
          <w:sz w:val="24"/>
          <w:szCs w:val="24"/>
        </w:rPr>
        <w:t xml:space="preserve"> is equivalent to</w:t>
      </w:r>
    </w:p>
    <w:p w14:paraId="3CECF5E4" w14:textId="32B39A54" w:rsidR="005048FB" w:rsidRDefault="005048FB" w:rsidP="005048FB">
      <w:pPr>
        <w:rPr>
          <w:rFonts w:eastAsiaTheme="minorEastAsia"/>
          <w:sz w:val="24"/>
          <w:szCs w:val="24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≤6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 xml:space="preserve"> 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≥6</m:t>
                  </m:r>
                </m:e>
              </m:mr>
            </m:m>
          </m:e>
        </m:d>
      </m:oMath>
      <w:r w:rsidRPr="005048FB">
        <w:rPr>
          <w:rFonts w:eastAsiaTheme="minorEastAsia"/>
          <w:sz w:val="24"/>
          <w:szCs w:val="24"/>
        </w:rPr>
        <w:t xml:space="preserve">  or  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/>
                <w:i/>
                <w:sz w:val="24"/>
                <w:szCs w:val="24"/>
              </w:rPr>
            </m:ctrlPr>
          </m:mPr>
          <m:mr>
            <m:e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≤6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 xml:space="preserve"> </m:t>
              </m:r>
            </m:e>
          </m:mr>
          <m:mr>
            <m:e>
              <m:r>
                <w:rPr>
                  <w:rFonts w:ascii="Cambria Math" w:hAnsi="Cambria Math"/>
                  <w:sz w:val="24"/>
                  <w:szCs w:val="24"/>
                </w:rPr>
                <m:t>-3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≤-6</m:t>
              </m:r>
            </m:e>
          </m:mr>
        </m:m>
      </m:oMath>
    </w:p>
    <w:p w14:paraId="2F345013" w14:textId="388CF53B" w:rsidR="005048FB" w:rsidRDefault="005048FB" w:rsidP="005048FB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Next, replace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</m:oMath>
      <w:r>
        <w:rPr>
          <w:rFonts w:eastAsiaTheme="minorEastAsia"/>
          <w:sz w:val="24"/>
          <w:szCs w:val="24"/>
        </w:rPr>
        <w:t xml:space="preserve"> by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</m:oMath>
    </w:p>
    <w:p w14:paraId="12A8A7DC" w14:textId="1F5C99EC" w:rsidR="005048FB" w:rsidRDefault="000E27DD" w:rsidP="005048FB">
      <w:pPr>
        <w:rPr>
          <w:sz w:val="24"/>
          <w:szCs w:val="24"/>
        </w:rPr>
      </w:pPr>
      <w:r>
        <w:rPr>
          <w:sz w:val="24"/>
          <w:szCs w:val="24"/>
        </w:rPr>
        <w:t>The LP is now</w:t>
      </w:r>
    </w:p>
    <w:p w14:paraId="3E89B499" w14:textId="2D873406" w:rsidR="000E27DD" w:rsidRDefault="000E27DD" w:rsidP="005048FB">
      <w:pPr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 xml:space="preserve">Maximize </w:t>
      </w:r>
      <m:oMath>
        <m:r>
          <w:rPr>
            <w:rFonts w:ascii="Cambria Math" w:hAnsi="Cambria Math"/>
            <w:sz w:val="24"/>
            <w:szCs w:val="24"/>
          </w:rPr>
          <m:t>3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</w:rPr>
          <m:t>-3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sz w:val="24"/>
            <w:szCs w:val="24"/>
          </w:rPr>
          <m:t>+4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/>
            <w:sz w:val="24"/>
            <w:szCs w:val="24"/>
          </w:rPr>
          <m:t>+5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4</m:t>
            </m:r>
          </m:sub>
        </m:sSub>
      </m:oMath>
      <w:r>
        <w:rPr>
          <w:rFonts w:eastAsiaTheme="minorEastAsia"/>
          <w:sz w:val="24"/>
          <w:szCs w:val="24"/>
        </w:rPr>
        <w:t xml:space="preserve"> subject to</w:t>
      </w:r>
    </w:p>
    <w:p w14:paraId="36E384C7" w14:textId="517BEF2D" w:rsidR="000E27DD" w:rsidRPr="00BC7AFD" w:rsidRDefault="00771FC5" w:rsidP="00252A1F">
      <w:pPr>
        <w:spacing w:after="0"/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u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4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≤6</m:t>
          </m:r>
        </m:oMath>
      </m:oMathPara>
    </w:p>
    <w:p w14:paraId="1A9377A1" w14:textId="72F0EE98" w:rsidR="00771FC5" w:rsidRPr="007039A1" w:rsidRDefault="007039A1" w:rsidP="00252A1F">
      <w:pPr>
        <w:spacing w:after="0"/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</w:rPr>
            <m:t>2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+4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≤1</m:t>
          </m:r>
        </m:oMath>
      </m:oMathPara>
    </w:p>
    <w:p w14:paraId="1FFE3674" w14:textId="767BD615" w:rsidR="007039A1" w:rsidRPr="0013539D" w:rsidRDefault="007039A1" w:rsidP="00252A1F">
      <w:pPr>
        <w:spacing w:after="0"/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</w:rPr>
            <m:t>-2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-4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≤-1</m:t>
          </m:r>
        </m:oMath>
      </m:oMathPara>
    </w:p>
    <w:p w14:paraId="51E4E2BD" w14:textId="39CC8860" w:rsidR="001B210C" w:rsidRPr="0013539D" w:rsidRDefault="001B210C" w:rsidP="00252A1F">
      <w:pPr>
        <w:spacing w:after="0"/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</w:rPr>
            <m:t>3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u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-3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≤6</m:t>
          </m:r>
        </m:oMath>
      </m:oMathPara>
    </w:p>
    <w:p w14:paraId="76988D7C" w14:textId="5F92ED7B" w:rsidR="001B210C" w:rsidRPr="0013539D" w:rsidRDefault="001B210C" w:rsidP="00252A1F">
      <w:pPr>
        <w:spacing w:after="0"/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</w:rPr>
            <m:t>-3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u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+3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≤-6</m:t>
          </m:r>
        </m:oMath>
      </m:oMathPara>
    </w:p>
    <w:p w14:paraId="1C7932B4" w14:textId="4E9C5C6F" w:rsidR="00252A1F" w:rsidRPr="009060AF" w:rsidRDefault="00252A1F" w:rsidP="00252A1F">
      <w:pPr>
        <w:spacing w:after="0"/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u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,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,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,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4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≥0</m:t>
          </m:r>
        </m:oMath>
      </m:oMathPara>
    </w:p>
    <w:p w14:paraId="69FB51F9" w14:textId="77777777" w:rsidR="009060AF" w:rsidRPr="005048FB" w:rsidRDefault="009060AF" w:rsidP="005048FB">
      <w:pPr>
        <w:rPr>
          <w:sz w:val="24"/>
          <w:szCs w:val="24"/>
        </w:rPr>
      </w:pPr>
    </w:p>
    <w:tbl>
      <w:tblPr>
        <w:tblW w:w="7515" w:type="dxa"/>
        <w:tblInd w:w="108" w:type="dxa"/>
        <w:tblLook w:val="04A0" w:firstRow="1" w:lastRow="0" w:firstColumn="1" w:lastColumn="0" w:noHBand="0" w:noVBand="1"/>
      </w:tblPr>
      <w:tblGrid>
        <w:gridCol w:w="924"/>
        <w:gridCol w:w="924"/>
        <w:gridCol w:w="924"/>
        <w:gridCol w:w="924"/>
        <w:gridCol w:w="924"/>
        <w:gridCol w:w="924"/>
        <w:gridCol w:w="924"/>
        <w:gridCol w:w="1087"/>
      </w:tblGrid>
      <w:tr w:rsidR="009A367D" w:rsidRPr="009A367D" w14:paraId="7830151C" w14:textId="77777777" w:rsidTr="00490761">
        <w:trPr>
          <w:trHeight w:val="242"/>
        </w:trPr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57B06" w14:textId="77777777" w:rsidR="009A367D" w:rsidRPr="009A367D" w:rsidRDefault="009A367D" w:rsidP="009A36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D5685" w14:textId="77777777" w:rsidR="009A367D" w:rsidRPr="009A367D" w:rsidRDefault="009A367D" w:rsidP="009A36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u1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CEEC8" w14:textId="77777777" w:rsidR="009A367D" w:rsidRPr="009A367D" w:rsidRDefault="009A367D" w:rsidP="009A36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v1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13D8B" w14:textId="77777777" w:rsidR="009A367D" w:rsidRPr="009A367D" w:rsidRDefault="009A367D" w:rsidP="009A36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x2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2F8AE" w14:textId="77777777" w:rsidR="009A367D" w:rsidRPr="009A367D" w:rsidRDefault="009A367D" w:rsidP="009A36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x3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F65D" w14:textId="77777777" w:rsidR="009A367D" w:rsidRPr="009A367D" w:rsidRDefault="009A367D" w:rsidP="009A36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x4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A2EBE" w14:textId="77777777" w:rsidR="009A367D" w:rsidRPr="009A367D" w:rsidRDefault="009A367D" w:rsidP="009A36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bi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00A82" w14:textId="77777777" w:rsidR="009A367D" w:rsidRPr="009A367D" w:rsidRDefault="009A367D" w:rsidP="009A36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Ratio</w:t>
            </w:r>
          </w:p>
        </w:tc>
      </w:tr>
      <w:tr w:rsidR="009A367D" w:rsidRPr="009A367D" w14:paraId="0212078B" w14:textId="77777777" w:rsidTr="00490761">
        <w:trPr>
          <w:trHeight w:val="242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6C4FC" w14:textId="77777777" w:rsidR="009A367D" w:rsidRPr="009A367D" w:rsidRDefault="009A367D" w:rsidP="009A36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y1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FF475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1D81D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C9F6F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496F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6CE37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1D1E0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D3334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9A367D" w:rsidRPr="009A367D" w14:paraId="4A506F51" w14:textId="77777777" w:rsidTr="00490761">
        <w:trPr>
          <w:trHeight w:val="242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81513" w14:textId="77777777" w:rsidR="009A367D" w:rsidRPr="009A367D" w:rsidRDefault="009A367D" w:rsidP="009A36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y2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D2883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7F350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F9E0476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147E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5247A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53C28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18A39" w14:textId="01D3BBF0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0.5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(smallest)</w:t>
            </w:r>
          </w:p>
        </w:tc>
      </w:tr>
      <w:tr w:rsidR="009A367D" w:rsidRPr="009A367D" w14:paraId="382D8BA9" w14:textId="77777777" w:rsidTr="00490761">
        <w:trPr>
          <w:trHeight w:val="242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B62A0" w14:textId="77777777" w:rsidR="009A367D" w:rsidRPr="009A367D" w:rsidRDefault="009A367D" w:rsidP="009A36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y3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352B1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81D7B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FAE9B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-2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A4F9F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3C09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-4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504BB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3D25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A367D" w:rsidRPr="009A367D" w14:paraId="796F6D1F" w14:textId="77777777" w:rsidTr="00490761">
        <w:trPr>
          <w:trHeight w:val="242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3965B" w14:textId="77777777" w:rsidR="009A367D" w:rsidRPr="009A367D" w:rsidRDefault="009A367D" w:rsidP="009A36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y4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BF13C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24BE9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-3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6FD91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A67EF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227DF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6D27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85487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A367D" w:rsidRPr="009A367D" w14:paraId="29BA6C6B" w14:textId="77777777" w:rsidTr="00490761">
        <w:trPr>
          <w:trHeight w:val="242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A334D" w14:textId="77777777" w:rsidR="009A367D" w:rsidRPr="009A367D" w:rsidRDefault="009A367D" w:rsidP="009A36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y5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4EE052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-3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009156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D491A5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E43517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59E80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E8AF7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-6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5DFDF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A367D" w:rsidRPr="009A367D" w14:paraId="161F083B" w14:textId="77777777" w:rsidTr="00490761">
        <w:trPr>
          <w:trHeight w:val="242"/>
        </w:trPr>
        <w:tc>
          <w:tcPr>
            <w:tcW w:w="9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E08D4" w14:textId="77777777" w:rsidR="009A367D" w:rsidRPr="009A367D" w:rsidRDefault="009A367D" w:rsidP="009A36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5A38E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-3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03FD9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49B1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DC751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-4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45B3A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-5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C69A8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A367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E249B" w14:textId="77777777" w:rsidR="009A367D" w:rsidRPr="009A367D" w:rsidRDefault="009A367D" w:rsidP="009A36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2AEC0D2E" w14:textId="3CC27A19" w:rsidR="00903F4F" w:rsidRDefault="00903F4F"/>
    <w:p w14:paraId="0BD2E980" w14:textId="5249FE36" w:rsidR="00903F4F" w:rsidRDefault="00903F4F"/>
    <w:tbl>
      <w:tblPr>
        <w:tblW w:w="8808" w:type="dxa"/>
        <w:tblInd w:w="108" w:type="dxa"/>
        <w:tblLook w:val="04A0" w:firstRow="1" w:lastRow="0" w:firstColumn="1" w:lastColumn="0" w:noHBand="0" w:noVBand="1"/>
      </w:tblPr>
      <w:tblGrid>
        <w:gridCol w:w="1083"/>
        <w:gridCol w:w="1083"/>
        <w:gridCol w:w="1083"/>
        <w:gridCol w:w="1083"/>
        <w:gridCol w:w="978"/>
        <w:gridCol w:w="630"/>
        <w:gridCol w:w="1641"/>
        <w:gridCol w:w="1227"/>
      </w:tblGrid>
      <w:tr w:rsidR="005B01E8" w:rsidRPr="005B01E8" w14:paraId="077E8EAD" w14:textId="77777777" w:rsidTr="005B01E8">
        <w:trPr>
          <w:trHeight w:val="253"/>
        </w:trPr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0407" w14:textId="5D3FD20E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525D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u1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4A11D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v1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59B86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y2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C09D2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x3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18239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x4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DA2BF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bi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92B4B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Ratio</w:t>
            </w:r>
          </w:p>
        </w:tc>
      </w:tr>
      <w:tr w:rsidR="005B01E8" w:rsidRPr="005B01E8" w14:paraId="349C9B68" w14:textId="77777777" w:rsidTr="005B01E8">
        <w:trPr>
          <w:trHeight w:val="253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43FB1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y1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C2FA8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2F60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F4CB7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-0.5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F653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1.5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B314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EF9E1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5.5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51111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5.5</w:t>
            </w:r>
          </w:p>
        </w:tc>
      </w:tr>
      <w:tr w:rsidR="005B01E8" w:rsidRPr="005B01E8" w14:paraId="794992F9" w14:textId="77777777" w:rsidTr="005B01E8">
        <w:trPr>
          <w:trHeight w:val="253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2C3A3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x2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842C5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65176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00A2A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2AF1F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-0.5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50523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2F77D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6648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B01E8" w:rsidRPr="005B01E8" w14:paraId="28567F2F" w14:textId="77777777" w:rsidTr="005B01E8">
        <w:trPr>
          <w:trHeight w:val="253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84ADA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y3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C525A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039A3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EE45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48E8D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ADFB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87292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FEC3B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B01E8" w:rsidRPr="005B01E8" w14:paraId="67E9257A" w14:textId="77777777" w:rsidTr="005B01E8">
        <w:trPr>
          <w:trHeight w:val="253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9E932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y4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953E2B4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CEE6E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-3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3C009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AFD73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9F8FF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22EC5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91720" w14:textId="786E818F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2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(smallest)</w:t>
            </w:r>
          </w:p>
        </w:tc>
      </w:tr>
      <w:tr w:rsidR="005B01E8" w:rsidRPr="005B01E8" w14:paraId="5C9E4965" w14:textId="77777777" w:rsidTr="005B01E8">
        <w:trPr>
          <w:trHeight w:val="253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FA716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y5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C9FB2A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-3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B563FC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C97955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0BA52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8D325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4047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-6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3DE27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B01E8" w:rsidRPr="005B01E8" w14:paraId="56DC9CE4" w14:textId="77777777" w:rsidTr="005B01E8">
        <w:trPr>
          <w:trHeight w:val="253"/>
        </w:trPr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28F9E" w14:textId="746A386D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C77C4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-3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B6C19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E961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9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F01A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-4.5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6E252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-3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54B90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01E8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0C32F" w14:textId="77777777" w:rsidR="005B01E8" w:rsidRPr="005B01E8" w:rsidRDefault="005B01E8" w:rsidP="005B0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7BAA4C95" w14:textId="4F48F0B5" w:rsidR="005B01E8" w:rsidRDefault="005B01E8"/>
    <w:tbl>
      <w:tblPr>
        <w:tblW w:w="8651" w:type="dxa"/>
        <w:tblInd w:w="108" w:type="dxa"/>
        <w:tblLook w:val="04A0" w:firstRow="1" w:lastRow="0" w:firstColumn="1" w:lastColumn="0" w:noHBand="0" w:noVBand="1"/>
      </w:tblPr>
      <w:tblGrid>
        <w:gridCol w:w="1039"/>
        <w:gridCol w:w="1140"/>
        <w:gridCol w:w="1039"/>
        <w:gridCol w:w="1039"/>
        <w:gridCol w:w="1140"/>
        <w:gridCol w:w="1039"/>
        <w:gridCol w:w="1039"/>
        <w:gridCol w:w="1176"/>
      </w:tblGrid>
      <w:tr w:rsidR="0013539D" w:rsidRPr="0013539D" w14:paraId="5B148E77" w14:textId="77777777" w:rsidTr="0013539D">
        <w:trPr>
          <w:trHeight w:val="271"/>
        </w:trPr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9E16" w14:textId="27E570A6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59DA9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y4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E5D46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v1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D0A17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y2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8EF04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x3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66469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x4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B70900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bi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144AE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Ratio</w:t>
            </w:r>
          </w:p>
        </w:tc>
      </w:tr>
      <w:tr w:rsidR="0013539D" w:rsidRPr="0013539D" w14:paraId="32780403" w14:textId="77777777" w:rsidTr="0013539D">
        <w:trPr>
          <w:trHeight w:val="271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A6178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y1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A0433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-0.33333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FD691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761CD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-0.5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C93D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1.166667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82C36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4E19F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3.5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0479D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3539D" w:rsidRPr="0013539D" w14:paraId="52B3D422" w14:textId="77777777" w:rsidTr="0013539D">
        <w:trPr>
          <w:trHeight w:val="271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EC6D9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x2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F51EB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66B1B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7B044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0928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-0.5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75FEF3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28BB0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5CFDB" w14:textId="7F409956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0.25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(smallest)</w:t>
            </w:r>
          </w:p>
        </w:tc>
      </w:tr>
      <w:tr w:rsidR="0013539D" w:rsidRPr="0013539D" w14:paraId="04A65242" w14:textId="77777777" w:rsidTr="0013539D">
        <w:trPr>
          <w:trHeight w:val="271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F271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y3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ACDF0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B57D0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4A87F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0D31F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034F0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BAB84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F8FA3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3539D" w:rsidRPr="0013539D" w14:paraId="5A351558" w14:textId="77777777" w:rsidTr="0013539D">
        <w:trPr>
          <w:trHeight w:val="271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E72FB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u1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E128C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0.333333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A7F5D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51263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F46B2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0.333333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7CF44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72ACF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2F80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3539D" w:rsidRPr="0013539D" w14:paraId="52606B29" w14:textId="77777777" w:rsidTr="0013539D">
        <w:trPr>
          <w:trHeight w:val="271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0B4A0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y5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9E27EF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6EAC14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C5435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C74B88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9937F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48F9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8707D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3539D" w:rsidRPr="0013539D" w14:paraId="31D573B4" w14:textId="77777777" w:rsidTr="0013539D">
        <w:trPr>
          <w:trHeight w:val="271"/>
        </w:trPr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BF87B" w14:textId="281F625A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878CC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F1C73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348CE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D0FA8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-3.5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6D96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EC6E5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6.5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109E5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3C471DE8" w14:textId="0F531212" w:rsidR="005B01E8" w:rsidRDefault="005B01E8"/>
    <w:tbl>
      <w:tblPr>
        <w:tblW w:w="9425" w:type="dxa"/>
        <w:tblInd w:w="108" w:type="dxa"/>
        <w:tblLook w:val="04A0" w:firstRow="1" w:lastRow="0" w:firstColumn="1" w:lastColumn="0" w:noHBand="0" w:noVBand="1"/>
      </w:tblPr>
      <w:tblGrid>
        <w:gridCol w:w="444"/>
        <w:gridCol w:w="1446"/>
        <w:gridCol w:w="720"/>
        <w:gridCol w:w="990"/>
        <w:gridCol w:w="2120"/>
        <w:gridCol w:w="495"/>
        <w:gridCol w:w="985"/>
        <w:gridCol w:w="2225"/>
      </w:tblGrid>
      <w:tr w:rsidR="0013539D" w:rsidRPr="0013539D" w14:paraId="385549C0" w14:textId="77777777" w:rsidTr="0013539D">
        <w:trPr>
          <w:trHeight w:val="267"/>
        </w:trPr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94500" w14:textId="60298535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91554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y4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3E299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v1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8F26F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y2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9408C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x3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E2BD9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x2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4520BC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bi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5C4A2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Ratio</w:t>
            </w:r>
          </w:p>
        </w:tc>
      </w:tr>
      <w:tr w:rsidR="0013539D" w:rsidRPr="0013539D" w14:paraId="781229B0" w14:textId="77777777" w:rsidTr="0013539D">
        <w:trPr>
          <w:trHeight w:val="267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B2EDB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y1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154CF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-0.33333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F6D74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6D654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-0.25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5893087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0.916667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786FB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22027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3.75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85142" w14:textId="13AC9DAC" w:rsidR="0013539D" w:rsidRPr="0013539D" w:rsidRDefault="0013539D" w:rsidP="001353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4.09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(smallest)</w:t>
            </w:r>
          </w:p>
        </w:tc>
      </w:tr>
      <w:tr w:rsidR="0013539D" w:rsidRPr="0013539D" w14:paraId="4167C6AC" w14:textId="77777777" w:rsidTr="0013539D">
        <w:trPr>
          <w:trHeight w:val="267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64789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x4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343B0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88696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0058D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1E2FE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-0.25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DEBE9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027FB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A95F5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3539D" w:rsidRPr="0013539D" w14:paraId="3E56370D" w14:textId="77777777" w:rsidTr="0013539D">
        <w:trPr>
          <w:trHeight w:val="267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D9930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y3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AA512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B8D30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4489F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2E1F6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9146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934BF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96936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3539D" w:rsidRPr="0013539D" w14:paraId="39C65269" w14:textId="77777777" w:rsidTr="0013539D">
        <w:trPr>
          <w:trHeight w:val="267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AC013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u1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73DEB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0.333333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F2FDF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C4D22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80A5C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0.333333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252BF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D55BD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ED9CD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13539D" w:rsidRPr="0013539D" w14:paraId="5A760E87" w14:textId="77777777" w:rsidTr="0013539D">
        <w:trPr>
          <w:trHeight w:val="267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44952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y5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D8F61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C245BE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FA6B21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ECBA69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83DCA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73A95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F5BEB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3539D" w:rsidRPr="0013539D" w14:paraId="49397947" w14:textId="77777777" w:rsidTr="0013539D">
        <w:trPr>
          <w:trHeight w:val="267"/>
        </w:trPr>
        <w:tc>
          <w:tcPr>
            <w:tcW w:w="4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827CE" w14:textId="33E82529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1712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E1CE0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6A9A6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1.25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70AEA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-4.25</w:t>
            </w: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A8308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1.5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1A372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7.25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82894" w14:textId="5F3A7F09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00E8E647" w14:textId="01D6EBF1" w:rsidR="005B01E8" w:rsidRDefault="005B01E8"/>
    <w:p w14:paraId="2D262E3B" w14:textId="0558E40A" w:rsidR="005B01E8" w:rsidRDefault="005B01E8"/>
    <w:tbl>
      <w:tblPr>
        <w:tblW w:w="7718" w:type="dxa"/>
        <w:tblLook w:val="04A0" w:firstRow="1" w:lastRow="0" w:firstColumn="1" w:lastColumn="0" w:noHBand="0" w:noVBand="1"/>
      </w:tblPr>
      <w:tblGrid>
        <w:gridCol w:w="453"/>
        <w:gridCol w:w="1053"/>
        <w:gridCol w:w="439"/>
        <w:gridCol w:w="1053"/>
        <w:gridCol w:w="1053"/>
        <w:gridCol w:w="1053"/>
        <w:gridCol w:w="1053"/>
        <w:gridCol w:w="2217"/>
      </w:tblGrid>
      <w:tr w:rsidR="0013539D" w:rsidRPr="0013539D" w14:paraId="68EFCD8D" w14:textId="77777777" w:rsidTr="0013539D">
        <w:trPr>
          <w:trHeight w:val="241"/>
        </w:trPr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0648E" w14:textId="21738433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889C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y4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873C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v1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FFC56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y2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04CAD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y1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A7618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x2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114A1D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bi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51ABE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Ratio</w:t>
            </w:r>
          </w:p>
        </w:tc>
      </w:tr>
      <w:tr w:rsidR="0013539D" w:rsidRPr="0013539D" w14:paraId="70493987" w14:textId="77777777" w:rsidTr="0013539D">
        <w:trPr>
          <w:trHeight w:val="241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D9508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x3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B2294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-0.36364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A7D54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D922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-0.27273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4AA1E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1.090909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F26A7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0.545455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AA1C5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4.090909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CD8E2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3539D" w:rsidRPr="0013539D" w14:paraId="27726C0D" w14:textId="77777777" w:rsidTr="0013539D">
        <w:trPr>
          <w:trHeight w:val="241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0F1AB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x4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41041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-0.09091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04D01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6EC76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0.181818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678D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0.272727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494B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0.636364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F7725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1.272727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AA96C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3539D" w:rsidRPr="0013539D" w14:paraId="14654B6E" w14:textId="77777777" w:rsidTr="0013539D">
        <w:trPr>
          <w:trHeight w:val="241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80410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y3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D5BF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4C4A5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8D9FD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F95E7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69456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583C8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D4FA5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3539D" w:rsidRPr="0013539D" w14:paraId="1D6C29CF" w14:textId="77777777" w:rsidTr="0013539D">
        <w:trPr>
          <w:trHeight w:val="241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B7050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u1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06D21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0.454545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74A14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1B8DC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0.090909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D905D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-0.36364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FB5A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-0.18182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2950B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0.636364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CAFAB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1.4</w:t>
            </w:r>
          </w:p>
        </w:tc>
      </w:tr>
      <w:tr w:rsidR="0013539D" w:rsidRPr="0013539D" w14:paraId="2E333BD4" w14:textId="77777777" w:rsidTr="0013539D">
        <w:trPr>
          <w:trHeight w:val="241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CB93F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y5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06AB97EE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04A77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65C299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E73BBB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B27BC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036FB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A134E" w14:textId="24851B42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(smallest)</w:t>
            </w:r>
          </w:p>
        </w:tc>
      </w:tr>
      <w:tr w:rsidR="0013539D" w:rsidRPr="0013539D" w14:paraId="4BE25D4F" w14:textId="77777777" w:rsidTr="0013539D">
        <w:trPr>
          <w:trHeight w:val="241"/>
        </w:trPr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AF919" w14:textId="67A36E78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3200E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-0.54545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18930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8B096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0.090909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1C2B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4.636364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487DE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3.818182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D3F38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24.63636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F0C94" w14:textId="246D3C5E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3E310769" w14:textId="79F60E53" w:rsidR="0013539D" w:rsidRDefault="0013539D"/>
    <w:tbl>
      <w:tblPr>
        <w:tblW w:w="7185" w:type="dxa"/>
        <w:tblInd w:w="108" w:type="dxa"/>
        <w:tblLook w:val="04A0" w:firstRow="1" w:lastRow="0" w:firstColumn="1" w:lastColumn="0" w:noHBand="0" w:noVBand="1"/>
      </w:tblPr>
      <w:tblGrid>
        <w:gridCol w:w="960"/>
        <w:gridCol w:w="1053"/>
        <w:gridCol w:w="960"/>
        <w:gridCol w:w="1053"/>
        <w:gridCol w:w="1053"/>
        <w:gridCol w:w="1053"/>
        <w:gridCol w:w="1053"/>
      </w:tblGrid>
      <w:tr w:rsidR="0013539D" w:rsidRPr="0013539D" w14:paraId="19E3FA45" w14:textId="77777777" w:rsidTr="0013539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E01E8" w14:textId="086242AB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BEF96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y5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2F9DA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v1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7E80D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y2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E1BFB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y1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43D56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x2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1B4DB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bi</w:t>
            </w:r>
          </w:p>
        </w:tc>
      </w:tr>
      <w:tr w:rsidR="0013539D" w:rsidRPr="0013539D" w14:paraId="019A4076" w14:textId="77777777" w:rsidTr="0013539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4F232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x3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C4CCC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0.363636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ADF69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9ACEA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-0.27273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B6AD1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1.090909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DBDA7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0.545455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6E89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4.090909</w:t>
            </w:r>
          </w:p>
        </w:tc>
      </w:tr>
      <w:tr w:rsidR="0013539D" w:rsidRPr="0013539D" w14:paraId="7CA2B245" w14:textId="77777777" w:rsidTr="0013539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7954F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x4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7B225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0.090909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A0E7E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E039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0.181818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8CCA4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0.272727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72A3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0.636364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C6DB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1.272727</w:t>
            </w:r>
          </w:p>
        </w:tc>
      </w:tr>
      <w:tr w:rsidR="0013539D" w:rsidRPr="0013539D" w14:paraId="3ED4D2C3" w14:textId="77777777" w:rsidTr="0013539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E04CB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y3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A9FD0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1ADA7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FB743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645C7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FC53A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E050F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13539D" w:rsidRPr="0013539D" w14:paraId="22B500A6" w14:textId="77777777" w:rsidTr="0013539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6532B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u1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1414E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-0.45455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3F60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3313F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0.090909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22F8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-0.36364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38D9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-0.18182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08B84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0.636364</w:t>
            </w:r>
          </w:p>
        </w:tc>
      </w:tr>
      <w:tr w:rsidR="0013539D" w:rsidRPr="0013539D" w14:paraId="44266C31" w14:textId="77777777" w:rsidTr="0013539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6B4E7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y4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B6B82A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C41095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CD834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F25F3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93B3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20B40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13539D" w:rsidRPr="0013539D" w14:paraId="0A37591C" w14:textId="77777777" w:rsidTr="0013539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17AC1" w14:textId="3CA45624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F079E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0.545455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41981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3534A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0.090909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F073E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4.636364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58255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3.818182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5C22F" w14:textId="77777777" w:rsidR="0013539D" w:rsidRPr="0013539D" w:rsidRDefault="0013539D" w:rsidP="001353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39D">
              <w:rPr>
                <w:rFonts w:ascii="Calibri" w:eastAsia="Times New Roman" w:hAnsi="Calibri" w:cs="Calibri"/>
                <w:color w:val="000000"/>
              </w:rPr>
              <w:t>24.63636</w:t>
            </w:r>
          </w:p>
        </w:tc>
      </w:tr>
    </w:tbl>
    <w:p w14:paraId="714CEA97" w14:textId="2FA5882E" w:rsidR="008E5EC3" w:rsidRPr="008E5EC3" w:rsidRDefault="0013539D" w:rsidP="0013539D">
      <w:pPr>
        <w:spacing w:after="0"/>
        <w:rPr>
          <w:b/>
          <w:bCs/>
          <w:sz w:val="24"/>
          <w:szCs w:val="24"/>
        </w:rPr>
      </w:pPr>
      <w:r w:rsidRPr="008E5EC3">
        <w:rPr>
          <w:b/>
          <w:bCs/>
          <w:sz w:val="24"/>
          <w:szCs w:val="24"/>
        </w:rPr>
        <w:lastRenderedPageBreak/>
        <w:t>We conclude that the maximum value is 271/11= 24.6363, achieved when</w:t>
      </w:r>
    </w:p>
    <w:p w14:paraId="143D5183" w14:textId="61DEABAF" w:rsidR="008E5EC3" w:rsidRPr="008E5EC3" w:rsidRDefault="0013539D" w:rsidP="0013539D">
      <w:pPr>
        <w:spacing w:after="0"/>
        <w:rPr>
          <w:b/>
          <w:bCs/>
          <w:sz w:val="24"/>
          <w:szCs w:val="24"/>
        </w:rPr>
      </w:pPr>
      <w:r w:rsidRPr="008E5EC3">
        <w:rPr>
          <w:b/>
          <w:bCs/>
          <w:sz w:val="24"/>
          <w:szCs w:val="24"/>
        </w:rPr>
        <w:t xml:space="preserve"> x</w:t>
      </w:r>
      <w:r w:rsidRPr="008E5EC3">
        <w:rPr>
          <w:b/>
          <w:bCs/>
          <w:sz w:val="24"/>
          <w:szCs w:val="24"/>
          <w:vertAlign w:val="subscript"/>
        </w:rPr>
        <w:t>1</w:t>
      </w:r>
      <w:r w:rsidRPr="008E5EC3">
        <w:rPr>
          <w:b/>
          <w:bCs/>
          <w:sz w:val="24"/>
          <w:szCs w:val="24"/>
        </w:rPr>
        <w:t xml:space="preserve"> =</w:t>
      </w:r>
      <w:r w:rsidR="008E5EC3" w:rsidRPr="008E5EC3">
        <w:rPr>
          <w:b/>
          <w:bCs/>
          <w:sz w:val="24"/>
          <w:szCs w:val="24"/>
        </w:rPr>
        <w:t xml:space="preserve"> u</w:t>
      </w:r>
      <w:r w:rsidR="008E5EC3" w:rsidRPr="008E5EC3">
        <w:rPr>
          <w:b/>
          <w:bCs/>
          <w:sz w:val="24"/>
          <w:szCs w:val="24"/>
          <w:vertAlign w:val="subscript"/>
        </w:rPr>
        <w:t>1</w:t>
      </w:r>
      <w:r w:rsidR="008E5EC3" w:rsidRPr="008E5EC3">
        <w:rPr>
          <w:b/>
          <w:bCs/>
          <w:sz w:val="24"/>
          <w:szCs w:val="24"/>
        </w:rPr>
        <w:t xml:space="preserve"> - v</w:t>
      </w:r>
      <w:r w:rsidR="008E5EC3" w:rsidRPr="008E5EC3">
        <w:rPr>
          <w:b/>
          <w:bCs/>
          <w:sz w:val="24"/>
          <w:szCs w:val="24"/>
          <w:vertAlign w:val="subscript"/>
        </w:rPr>
        <w:t>1</w:t>
      </w:r>
      <w:r w:rsidRPr="008E5EC3">
        <w:rPr>
          <w:b/>
          <w:bCs/>
          <w:sz w:val="24"/>
          <w:szCs w:val="24"/>
        </w:rPr>
        <w:t xml:space="preserve"> </w:t>
      </w:r>
      <w:r w:rsidR="008E5EC3" w:rsidRPr="008E5EC3">
        <w:rPr>
          <w:b/>
          <w:bCs/>
          <w:sz w:val="24"/>
          <w:szCs w:val="24"/>
        </w:rPr>
        <w:t>= 0.6363 – 0 = 0.6363 or 7/11</w:t>
      </w:r>
      <w:r w:rsidRPr="008E5EC3">
        <w:rPr>
          <w:b/>
          <w:bCs/>
          <w:sz w:val="24"/>
          <w:szCs w:val="24"/>
        </w:rPr>
        <w:t>,</w:t>
      </w:r>
    </w:p>
    <w:p w14:paraId="477C44D2" w14:textId="77777777" w:rsidR="008E5EC3" w:rsidRPr="008E5EC3" w:rsidRDefault="0013539D" w:rsidP="0013539D">
      <w:pPr>
        <w:spacing w:after="0"/>
        <w:rPr>
          <w:b/>
          <w:bCs/>
          <w:sz w:val="24"/>
          <w:szCs w:val="24"/>
        </w:rPr>
      </w:pPr>
      <w:r w:rsidRPr="008E5EC3">
        <w:rPr>
          <w:b/>
          <w:bCs/>
          <w:sz w:val="24"/>
          <w:szCs w:val="24"/>
        </w:rPr>
        <w:t>x</w:t>
      </w:r>
      <w:r w:rsidRPr="008E5EC3">
        <w:rPr>
          <w:b/>
          <w:bCs/>
          <w:sz w:val="24"/>
          <w:szCs w:val="24"/>
          <w:vertAlign w:val="subscript"/>
        </w:rPr>
        <w:t>2</w:t>
      </w:r>
      <w:r w:rsidRPr="008E5EC3">
        <w:rPr>
          <w:b/>
          <w:bCs/>
          <w:sz w:val="24"/>
          <w:szCs w:val="24"/>
        </w:rPr>
        <w:t xml:space="preserve"> = </w:t>
      </w:r>
      <w:r w:rsidR="008E5EC3" w:rsidRPr="008E5EC3">
        <w:rPr>
          <w:b/>
          <w:bCs/>
          <w:sz w:val="24"/>
          <w:szCs w:val="24"/>
        </w:rPr>
        <w:t>0</w:t>
      </w:r>
      <w:r w:rsidRPr="008E5EC3">
        <w:rPr>
          <w:b/>
          <w:bCs/>
          <w:sz w:val="24"/>
          <w:szCs w:val="24"/>
        </w:rPr>
        <w:t>,</w:t>
      </w:r>
    </w:p>
    <w:p w14:paraId="3DA1968A" w14:textId="4DB79D7D" w:rsidR="0013539D" w:rsidRPr="008E5EC3" w:rsidRDefault="0013539D" w:rsidP="0013539D">
      <w:pPr>
        <w:spacing w:after="0"/>
        <w:rPr>
          <w:b/>
          <w:bCs/>
          <w:sz w:val="24"/>
          <w:szCs w:val="24"/>
        </w:rPr>
      </w:pPr>
      <w:r w:rsidRPr="008E5EC3">
        <w:rPr>
          <w:b/>
          <w:bCs/>
          <w:sz w:val="24"/>
          <w:szCs w:val="24"/>
        </w:rPr>
        <w:t>x</w:t>
      </w:r>
      <w:r w:rsidRPr="008E5EC3">
        <w:rPr>
          <w:b/>
          <w:bCs/>
          <w:sz w:val="24"/>
          <w:szCs w:val="24"/>
          <w:vertAlign w:val="subscript"/>
        </w:rPr>
        <w:t>3</w:t>
      </w:r>
      <w:r w:rsidRPr="008E5EC3">
        <w:rPr>
          <w:b/>
          <w:bCs/>
          <w:sz w:val="24"/>
          <w:szCs w:val="24"/>
        </w:rPr>
        <w:t xml:space="preserve"> =</w:t>
      </w:r>
      <w:r w:rsidR="008E5EC3" w:rsidRPr="008E5EC3">
        <w:rPr>
          <w:b/>
          <w:bCs/>
          <w:sz w:val="24"/>
          <w:szCs w:val="24"/>
        </w:rPr>
        <w:t xml:space="preserve"> 4.0909 or 45/11</w:t>
      </w:r>
    </w:p>
    <w:p w14:paraId="1821AD01" w14:textId="6CB4A496" w:rsidR="008E5EC3" w:rsidRDefault="008E5EC3" w:rsidP="0013539D">
      <w:pPr>
        <w:spacing w:after="0"/>
        <w:rPr>
          <w:b/>
          <w:bCs/>
          <w:sz w:val="24"/>
          <w:szCs w:val="24"/>
        </w:rPr>
      </w:pPr>
      <w:r w:rsidRPr="008E5EC3">
        <w:rPr>
          <w:b/>
          <w:bCs/>
          <w:sz w:val="24"/>
          <w:szCs w:val="24"/>
        </w:rPr>
        <w:t>x</w:t>
      </w:r>
      <w:r w:rsidRPr="008E5EC3">
        <w:rPr>
          <w:b/>
          <w:bCs/>
          <w:sz w:val="24"/>
          <w:szCs w:val="24"/>
          <w:vertAlign w:val="subscript"/>
        </w:rPr>
        <w:t>4</w:t>
      </w:r>
      <w:r w:rsidRPr="008E5EC3">
        <w:rPr>
          <w:b/>
          <w:bCs/>
          <w:sz w:val="24"/>
          <w:szCs w:val="24"/>
        </w:rPr>
        <w:t xml:space="preserve"> = 1.2727 or 14/11</w:t>
      </w:r>
    </w:p>
    <w:p w14:paraId="6F90756B" w14:textId="13F58009" w:rsidR="0013539D" w:rsidRDefault="0013539D"/>
    <w:p w14:paraId="18DE5638" w14:textId="4F0EC81D" w:rsidR="00E817A6" w:rsidRPr="008E5EC3" w:rsidRDefault="00E817A6">
      <w:pPr>
        <w:rPr>
          <w:b/>
          <w:bCs/>
          <w:sz w:val="28"/>
          <w:szCs w:val="28"/>
        </w:rPr>
      </w:pPr>
      <w:r w:rsidRPr="008E5EC3">
        <w:rPr>
          <w:b/>
          <w:bCs/>
          <w:sz w:val="28"/>
          <w:szCs w:val="28"/>
        </w:rPr>
        <w:t># 2</w:t>
      </w:r>
    </w:p>
    <w:p w14:paraId="051FCD31" w14:textId="20FFD632" w:rsidR="00E817A6" w:rsidRDefault="00E817A6">
      <w:r>
        <w:rPr>
          <w:noProof/>
        </w:rPr>
        <w:drawing>
          <wp:inline distT="0" distB="0" distL="0" distR="0" wp14:anchorId="2D48D0BE" wp14:editId="5AEFFE78">
            <wp:extent cx="4295775" cy="17240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8FD34" w14:textId="33399558" w:rsidR="00E817A6" w:rsidRPr="00337DB5" w:rsidRDefault="00067973">
      <w:pPr>
        <w:rPr>
          <w:b/>
          <w:bCs/>
          <w:sz w:val="28"/>
          <w:szCs w:val="28"/>
        </w:rPr>
      </w:pPr>
      <w:r w:rsidRPr="00337DB5">
        <w:rPr>
          <w:b/>
          <w:bCs/>
          <w:sz w:val="28"/>
          <w:szCs w:val="28"/>
        </w:rPr>
        <w:t>Part-a</w:t>
      </w:r>
    </w:p>
    <w:p w14:paraId="432330F4" w14:textId="406B7ADF" w:rsidR="00067973" w:rsidRDefault="00067973">
      <w:r>
        <w:t>The dual of the problem is</w:t>
      </w:r>
    </w:p>
    <w:p w14:paraId="76559EA4" w14:textId="0CB47A69" w:rsidR="00067973" w:rsidRDefault="00067973">
      <w:pPr>
        <w:rPr>
          <w:rFonts w:eastAsiaTheme="minorEastAsia"/>
        </w:rPr>
      </w:pPr>
      <w:r>
        <w:t xml:space="preserve">Minimize </w:t>
      </w:r>
      <m:oMath>
        <m:r>
          <w:rPr>
            <w:rFonts w:ascii="Cambria Math" w:hAnsi="Cambria Math"/>
          </w:rPr>
          <m:t>z=12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+20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 subject to</w:t>
      </w:r>
    </w:p>
    <w:p w14:paraId="02C8CF90" w14:textId="1D2B8A11" w:rsidR="00067973" w:rsidRPr="00067973" w:rsidRDefault="00067973">
      <m:oMathPara>
        <m:oMathParaPr>
          <m:jc m:val="left"/>
        </m:oMathParaPr>
        <m:oMath>
          <m:r>
            <w:rPr>
              <w:rFonts w:ascii="Cambria Math" w:hAnsi="Cambria Math"/>
            </w:rPr>
            <m:t>8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+6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≥8</m:t>
          </m:r>
        </m:oMath>
      </m:oMathPara>
    </w:p>
    <w:p w14:paraId="0F08F9E0" w14:textId="4972275D" w:rsidR="00067973" w:rsidRPr="00067973" w:rsidRDefault="00067973" w:rsidP="00067973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6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+12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≥10</m:t>
          </m:r>
        </m:oMath>
      </m:oMathPara>
    </w:p>
    <w:p w14:paraId="7963614F" w14:textId="6A453F1B" w:rsidR="00067973" w:rsidRPr="00067973" w:rsidRDefault="00067973" w:rsidP="00067973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3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+16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≥8</m:t>
          </m:r>
        </m:oMath>
      </m:oMathPara>
    </w:p>
    <w:p w14:paraId="066434BC" w14:textId="3F154538" w:rsidR="00067973" w:rsidRPr="00067973" w:rsidRDefault="00067973" w:rsidP="00067973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,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≥0</m:t>
          </m:r>
        </m:oMath>
      </m:oMathPara>
    </w:p>
    <w:p w14:paraId="2E0D55DA" w14:textId="5D8A8D2E" w:rsidR="00067973" w:rsidRDefault="00067973" w:rsidP="00067973"/>
    <w:p w14:paraId="2756FAA0" w14:textId="592E673B" w:rsidR="00904758" w:rsidRDefault="00904758" w:rsidP="00067973">
      <w:proofErr w:type="gramStart"/>
      <w:r>
        <w:t>Here’s</w:t>
      </w:r>
      <w:proofErr w:type="gramEnd"/>
      <w:r>
        <w:t xml:space="preserve"> the graph including points of intersection (corner points)</w:t>
      </w:r>
    </w:p>
    <w:p w14:paraId="643B348C" w14:textId="1B128F80" w:rsidR="00904758" w:rsidRDefault="00B25C46" w:rsidP="00067973">
      <w:r>
        <w:rPr>
          <w:noProof/>
        </w:rPr>
        <w:lastRenderedPageBreak/>
        <w:drawing>
          <wp:inline distT="0" distB="0" distL="0" distR="0" wp14:anchorId="0FB0A98C" wp14:editId="1FB44019">
            <wp:extent cx="5876925" cy="46101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7E011" w14:textId="77777777" w:rsidR="00B25C46" w:rsidRPr="00067973" w:rsidRDefault="00B25C46" w:rsidP="00067973"/>
    <w:tbl>
      <w:tblPr>
        <w:tblW w:w="8573" w:type="dxa"/>
        <w:tblInd w:w="113" w:type="dxa"/>
        <w:tblLook w:val="04A0" w:firstRow="1" w:lastRow="0" w:firstColumn="1" w:lastColumn="0" w:noHBand="0" w:noVBand="1"/>
      </w:tblPr>
      <w:tblGrid>
        <w:gridCol w:w="2820"/>
        <w:gridCol w:w="5753"/>
      </w:tblGrid>
      <w:tr w:rsidR="00337DB5" w:rsidRPr="00337DB5" w14:paraId="5F2F9065" w14:textId="77777777" w:rsidTr="00337DB5">
        <w:trPr>
          <w:trHeight w:val="443"/>
        </w:trPr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7385" w14:textId="77777777" w:rsidR="00337DB5" w:rsidRPr="00337DB5" w:rsidRDefault="00337DB5" w:rsidP="00337D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7DB5">
              <w:rPr>
                <w:rFonts w:ascii="Calibri" w:eastAsia="Times New Roman" w:hAnsi="Calibri" w:cs="Calibri"/>
                <w:color w:val="000000"/>
              </w:rPr>
              <w:t>Corner Point (y</w:t>
            </w:r>
            <w:r w:rsidRPr="00337DB5">
              <w:rPr>
                <w:rFonts w:ascii="Calibri" w:eastAsia="Times New Roman" w:hAnsi="Calibri" w:cs="Calibri"/>
                <w:color w:val="000000"/>
                <w:vertAlign w:val="subscript"/>
              </w:rPr>
              <w:t>1</w:t>
            </w:r>
            <w:r w:rsidRPr="00337DB5">
              <w:rPr>
                <w:rFonts w:ascii="Calibri" w:eastAsia="Times New Roman" w:hAnsi="Calibri" w:cs="Calibri"/>
                <w:color w:val="000000"/>
              </w:rPr>
              <w:t>, y</w:t>
            </w:r>
            <w:r w:rsidRPr="00337DB5">
              <w:rPr>
                <w:rFonts w:ascii="Calibri" w:eastAsia="Times New Roman" w:hAnsi="Calibri" w:cs="Calibri"/>
                <w:color w:val="000000"/>
                <w:vertAlign w:val="subscript"/>
              </w:rPr>
              <w:t>2</w:t>
            </w:r>
            <w:r w:rsidRPr="00337DB5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5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48783" w14:textId="77777777" w:rsidR="00337DB5" w:rsidRPr="00337DB5" w:rsidRDefault="00337DB5" w:rsidP="00337D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7DB5">
              <w:rPr>
                <w:rFonts w:ascii="Calibri" w:eastAsia="Times New Roman" w:hAnsi="Calibri" w:cs="Calibri"/>
                <w:color w:val="000000"/>
              </w:rPr>
              <w:t>value of Objective Function z = 12y</w:t>
            </w:r>
            <w:r w:rsidRPr="00337DB5">
              <w:rPr>
                <w:rFonts w:ascii="Calibri" w:eastAsia="Times New Roman" w:hAnsi="Calibri" w:cs="Calibri"/>
                <w:color w:val="000000"/>
                <w:vertAlign w:val="subscript"/>
              </w:rPr>
              <w:t>1</w:t>
            </w:r>
            <w:r w:rsidRPr="00337DB5">
              <w:rPr>
                <w:rFonts w:ascii="Calibri" w:eastAsia="Times New Roman" w:hAnsi="Calibri" w:cs="Calibri"/>
                <w:color w:val="000000"/>
              </w:rPr>
              <w:t xml:space="preserve"> + 20y</w:t>
            </w:r>
            <w:r w:rsidRPr="00337DB5">
              <w:rPr>
                <w:rFonts w:ascii="Calibri" w:eastAsia="Times New Roman" w:hAnsi="Calibri" w:cs="Calibri"/>
                <w:color w:val="000000"/>
                <w:vertAlign w:val="subscript"/>
              </w:rPr>
              <w:t>2</w:t>
            </w:r>
          </w:p>
        </w:tc>
      </w:tr>
      <w:tr w:rsidR="00337DB5" w:rsidRPr="00337DB5" w14:paraId="7E7076B7" w14:textId="77777777" w:rsidTr="00337DB5">
        <w:trPr>
          <w:trHeight w:val="44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34A6F" w14:textId="77777777" w:rsidR="00337DB5" w:rsidRPr="00337DB5" w:rsidRDefault="00337DB5" w:rsidP="00337D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7DB5">
              <w:rPr>
                <w:rFonts w:ascii="Calibri" w:eastAsia="Times New Roman" w:hAnsi="Calibri" w:cs="Calibri"/>
                <w:color w:val="000000"/>
              </w:rPr>
              <w:t>(0, 4/3)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B52B3" w14:textId="77777777" w:rsidR="00337DB5" w:rsidRPr="00337DB5" w:rsidRDefault="00337DB5" w:rsidP="00337D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7DB5">
              <w:rPr>
                <w:rFonts w:ascii="Calibri" w:eastAsia="Times New Roman" w:hAnsi="Calibri" w:cs="Calibri"/>
                <w:color w:val="000000"/>
              </w:rPr>
              <w:t>80/3 = 26.67</w:t>
            </w:r>
          </w:p>
        </w:tc>
      </w:tr>
      <w:tr w:rsidR="00337DB5" w:rsidRPr="00337DB5" w14:paraId="059E5D89" w14:textId="77777777" w:rsidTr="00337DB5">
        <w:trPr>
          <w:trHeight w:val="44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73494" w14:textId="77777777" w:rsidR="00337DB5" w:rsidRPr="00337DB5" w:rsidRDefault="00337DB5" w:rsidP="00337D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7DB5">
              <w:rPr>
                <w:rFonts w:ascii="Calibri" w:eastAsia="Times New Roman" w:hAnsi="Calibri" w:cs="Calibri"/>
                <w:color w:val="000000"/>
              </w:rPr>
              <w:t>(3/5, 8/15)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8F366" w14:textId="77777777" w:rsidR="00337DB5" w:rsidRPr="00337DB5" w:rsidRDefault="00337DB5" w:rsidP="00337D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7DB5">
              <w:rPr>
                <w:rFonts w:ascii="Calibri" w:eastAsia="Times New Roman" w:hAnsi="Calibri" w:cs="Calibri"/>
                <w:color w:val="000000"/>
              </w:rPr>
              <w:t>268/15 = 17.87</w:t>
            </w:r>
          </w:p>
        </w:tc>
      </w:tr>
      <w:tr w:rsidR="00337DB5" w:rsidRPr="00337DB5" w14:paraId="188F839E" w14:textId="77777777" w:rsidTr="00337DB5">
        <w:trPr>
          <w:trHeight w:val="44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FD34" w14:textId="77777777" w:rsidR="00337DB5" w:rsidRPr="00337DB5" w:rsidRDefault="00337DB5" w:rsidP="00337D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7DB5">
              <w:rPr>
                <w:rFonts w:ascii="Calibri" w:eastAsia="Times New Roman" w:hAnsi="Calibri" w:cs="Calibri"/>
                <w:color w:val="000000"/>
              </w:rPr>
              <w:t>(16/15, 3/10)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C82B8" w14:textId="77777777" w:rsidR="00337DB5" w:rsidRPr="00337DB5" w:rsidRDefault="00337DB5" w:rsidP="00337D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7DB5">
              <w:rPr>
                <w:rFonts w:ascii="Calibri" w:eastAsia="Times New Roman" w:hAnsi="Calibri" w:cs="Calibri"/>
                <w:color w:val="000000"/>
              </w:rPr>
              <w:t>94/5 = 18.8</w:t>
            </w:r>
          </w:p>
        </w:tc>
      </w:tr>
      <w:tr w:rsidR="00337DB5" w:rsidRPr="00337DB5" w14:paraId="19EE9620" w14:textId="77777777" w:rsidTr="00337DB5">
        <w:trPr>
          <w:trHeight w:val="44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915C5" w14:textId="77777777" w:rsidR="00337DB5" w:rsidRPr="00337DB5" w:rsidRDefault="00337DB5" w:rsidP="00337D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7DB5">
              <w:rPr>
                <w:rFonts w:ascii="Calibri" w:eastAsia="Times New Roman" w:hAnsi="Calibri" w:cs="Calibri"/>
                <w:color w:val="000000"/>
              </w:rPr>
              <w:t>(8/3, 0)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50A72" w14:textId="77777777" w:rsidR="00337DB5" w:rsidRPr="00337DB5" w:rsidRDefault="00337DB5" w:rsidP="00337D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7DB5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</w:tr>
    </w:tbl>
    <w:p w14:paraId="7D92DE39" w14:textId="77777777" w:rsidR="00067973" w:rsidRPr="00067973" w:rsidRDefault="00067973" w:rsidP="00067973"/>
    <w:p w14:paraId="3B5CFD04" w14:textId="0BE19AA7" w:rsidR="00067973" w:rsidRDefault="00337DB5" w:rsidP="00067973">
      <w:pPr>
        <w:rPr>
          <w:b/>
          <w:bCs/>
          <w:sz w:val="24"/>
          <w:szCs w:val="24"/>
        </w:rPr>
      </w:pPr>
      <w:r w:rsidRPr="00337DB5">
        <w:rPr>
          <w:b/>
          <w:bCs/>
          <w:sz w:val="24"/>
          <w:szCs w:val="24"/>
        </w:rPr>
        <w:t>Therefore, the minimum value of the objective is 268/15 = 17.87 and it is achieved when y</w:t>
      </w:r>
      <w:r w:rsidRPr="00337DB5">
        <w:rPr>
          <w:b/>
          <w:bCs/>
          <w:sz w:val="24"/>
          <w:szCs w:val="24"/>
          <w:vertAlign w:val="subscript"/>
        </w:rPr>
        <w:t>1</w:t>
      </w:r>
      <w:r w:rsidRPr="00337DB5">
        <w:rPr>
          <w:b/>
          <w:bCs/>
          <w:sz w:val="24"/>
          <w:szCs w:val="24"/>
        </w:rPr>
        <w:t xml:space="preserve"> = 3/5 and y</w:t>
      </w:r>
      <w:r w:rsidRPr="00337DB5">
        <w:rPr>
          <w:b/>
          <w:bCs/>
          <w:sz w:val="24"/>
          <w:szCs w:val="24"/>
          <w:vertAlign w:val="subscript"/>
        </w:rPr>
        <w:t>2</w:t>
      </w:r>
      <w:r w:rsidRPr="00337DB5">
        <w:rPr>
          <w:b/>
          <w:bCs/>
          <w:sz w:val="24"/>
          <w:szCs w:val="24"/>
        </w:rPr>
        <w:t xml:space="preserve"> = 8/15</w:t>
      </w:r>
    </w:p>
    <w:p w14:paraId="68F6B402" w14:textId="77777777" w:rsidR="00337DB5" w:rsidRPr="00337DB5" w:rsidRDefault="00337DB5" w:rsidP="00067973">
      <w:pPr>
        <w:rPr>
          <w:b/>
          <w:bCs/>
          <w:sz w:val="24"/>
          <w:szCs w:val="24"/>
        </w:rPr>
      </w:pPr>
    </w:p>
    <w:p w14:paraId="13440B32" w14:textId="346E45EC" w:rsidR="00903F4F" w:rsidRDefault="00903F4F"/>
    <w:p w14:paraId="057D3086" w14:textId="7CB8759E" w:rsidR="00903F4F" w:rsidRPr="00386462" w:rsidRDefault="00386462">
      <w:pPr>
        <w:rPr>
          <w:b/>
          <w:bCs/>
          <w:sz w:val="24"/>
          <w:szCs w:val="24"/>
        </w:rPr>
      </w:pPr>
      <w:r w:rsidRPr="00386462">
        <w:rPr>
          <w:b/>
          <w:bCs/>
          <w:sz w:val="24"/>
          <w:szCs w:val="24"/>
        </w:rPr>
        <w:lastRenderedPageBreak/>
        <w:t>Part-b</w:t>
      </w:r>
    </w:p>
    <w:p w14:paraId="4B8519FF" w14:textId="0D3AF58E" w:rsidR="00386462" w:rsidRDefault="00386462">
      <w:r>
        <w:rPr>
          <w:noProof/>
        </w:rPr>
        <w:drawing>
          <wp:inline distT="0" distB="0" distL="0" distR="0" wp14:anchorId="1DBC1039" wp14:editId="4A6E0045">
            <wp:extent cx="5600700" cy="3524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AF638" w14:textId="44F5F9E7" w:rsidR="00386462" w:rsidRDefault="000145A9">
      <w:r>
        <w:t>We use the correspondence</w:t>
      </w:r>
    </w:p>
    <w:p w14:paraId="0AD9CDBB" w14:textId="7DFCD964" w:rsidR="000145A9" w:rsidRPr="005C4E36" w:rsidRDefault="000145A9" w:rsidP="000145A9">
      <w:pPr>
        <w:rPr>
          <w:rFonts w:eastAsiaTheme="minorEastAsia"/>
        </w:rPr>
      </w:pPr>
      <w:r>
        <w:rPr>
          <w:rFonts w:eastAsiaTheme="minorEastAsia"/>
        </w:rPr>
        <w:t xml:space="preserve"> 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eastAsiaTheme="minorEastAsia" w:hAnsi="Cambria Math"/>
                <w:i/>
              </w:rPr>
            </m:ctrlPr>
          </m:mPr>
          <m:m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</w:rPr>
                      <m:t>Primal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e>
                </m:mr>
              </m:m>
            </m:e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</w:rPr>
                  </m:ctrlPr>
                </m:mPr>
                <m:mr>
                  <m:e/>
                </m:mr>
                <m:mr>
                  <m:e>
                    <m:r>
                      <w:rPr>
                        <w:rFonts w:ascii="Cambria Math" w:eastAsiaTheme="minorEastAsia" w:hAnsi="Cambria Math"/>
                      </w:rPr>
                      <m:t>⟺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</w:rPr>
                      <m:t>⟺</m:t>
                    </m:r>
                  </m:e>
                </m:mr>
              </m:m>
            </m:e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</w:rPr>
                      <m:t>Dual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'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'</m:t>
                    </m:r>
                  </m:e>
                </m:mr>
              </m:m>
            </m:e>
          </m:mr>
          <m:m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b>
                    </m:sSub>
                  </m:e>
                </m:mr>
              </m:m>
            </m:e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</w:rPr>
                      <m:t>⟺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</w:rPr>
                      <m:t>⟺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</w:rPr>
                      <m:t>⟺</m:t>
                    </m:r>
                  </m:e>
                </m:mr>
              </m:m>
            </m:e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'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b>
                    </m:sSub>
                  </m:e>
                </m:mr>
              </m:m>
            </m:e>
          </m:mr>
        </m:m>
      </m:oMath>
    </w:p>
    <w:p w14:paraId="7B4CAC77" w14:textId="37546871" w:rsidR="000145A9" w:rsidRDefault="000145A9">
      <w:pPr>
        <w:rPr>
          <w:rFonts w:eastAsiaTheme="minorEastAsia"/>
        </w:rPr>
      </w:pPr>
      <w:r>
        <w:t xml:space="preserve">where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s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r>
        <w:rPr>
          <w:rFonts w:eastAsiaTheme="minorEastAsia"/>
        </w:rPr>
        <w:t xml:space="preserve">and 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s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are slack/surplus variables in the primal and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'</m:t>
        </m:r>
      </m:oMath>
      <w:r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'</m:t>
        </m:r>
      </m:oMath>
      <w:r>
        <w:rPr>
          <w:rFonts w:eastAsiaTheme="minorEastAsia"/>
        </w:rPr>
        <w:t xml:space="preserve">, 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'</m:t>
        </m:r>
      </m:oMath>
      <w:r>
        <w:rPr>
          <w:rFonts w:eastAsiaTheme="minorEastAsia"/>
        </w:rPr>
        <w:t xml:space="preserve"> are slack/surplus variables in the dual</w:t>
      </w:r>
    </w:p>
    <w:p w14:paraId="42313A7E" w14:textId="3CB7E0CC" w:rsidR="000145A9" w:rsidRDefault="000145A9" w:rsidP="000145A9">
      <w:pPr>
        <w:rPr>
          <w:rFonts w:eastAsiaTheme="minorEastAsia"/>
        </w:rPr>
      </w:pPr>
      <w:r>
        <w:rPr>
          <w:rFonts w:eastAsiaTheme="minorEastAsia"/>
        </w:rPr>
        <w:t xml:space="preserve">Given the optimal solution in the dual is </w:t>
      </w:r>
      <w:r w:rsidRPr="000145A9">
        <w:rPr>
          <w:sz w:val="24"/>
          <w:szCs w:val="24"/>
        </w:rPr>
        <w:t>y</w:t>
      </w:r>
      <w:r w:rsidRPr="000145A9">
        <w:rPr>
          <w:sz w:val="24"/>
          <w:szCs w:val="24"/>
          <w:vertAlign w:val="subscript"/>
        </w:rPr>
        <w:t>1</w:t>
      </w:r>
      <w:r w:rsidRPr="000145A9">
        <w:rPr>
          <w:sz w:val="24"/>
          <w:szCs w:val="24"/>
        </w:rPr>
        <w:t xml:space="preserve"> = 3/5 and y</w:t>
      </w:r>
      <w:r w:rsidRPr="000145A9">
        <w:rPr>
          <w:sz w:val="24"/>
          <w:szCs w:val="24"/>
          <w:vertAlign w:val="subscript"/>
        </w:rPr>
        <w:t>2</w:t>
      </w:r>
      <w:r w:rsidRPr="000145A9">
        <w:rPr>
          <w:sz w:val="24"/>
          <w:szCs w:val="24"/>
        </w:rPr>
        <w:t xml:space="preserve"> = 8/15 </w:t>
      </w:r>
    </w:p>
    <w:p w14:paraId="48F524DC" w14:textId="1E0732DA" w:rsidR="0032310D" w:rsidRPr="00893CB8" w:rsidRDefault="0032310D" w:rsidP="0032310D">
      <w:pPr>
        <w:spacing w:after="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8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6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'=8</m:t>
          </m:r>
        </m:oMath>
      </m:oMathPara>
    </w:p>
    <w:p w14:paraId="7F93F4F8" w14:textId="153686BA" w:rsidR="0032310D" w:rsidRPr="00893CB8" w:rsidRDefault="0032310D" w:rsidP="0032310D">
      <w:pPr>
        <w:spacing w:after="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6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+12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'=10</m:t>
          </m:r>
        </m:oMath>
      </m:oMathPara>
    </w:p>
    <w:p w14:paraId="6A29C142" w14:textId="2DFEE784" w:rsidR="0032310D" w:rsidRPr="00893CB8" w:rsidRDefault="0032310D" w:rsidP="0032310D">
      <w:pPr>
        <w:spacing w:after="0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3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+16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'=8</m:t>
          </m:r>
        </m:oMath>
      </m:oMathPara>
    </w:p>
    <w:p w14:paraId="14776A69" w14:textId="18AFF8A9" w:rsidR="0032310D" w:rsidRPr="0032310D" w:rsidRDefault="0032310D" w:rsidP="000145A9">
      <w:pPr>
        <w:rPr>
          <w:sz w:val="24"/>
          <w:szCs w:val="24"/>
        </w:rPr>
      </w:pPr>
      <w:r w:rsidRPr="00893CB8">
        <w:rPr>
          <w:sz w:val="24"/>
          <w:szCs w:val="24"/>
        </w:rPr>
        <w:t xml:space="preserve">implies that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'=0</m:t>
        </m:r>
      </m:oMath>
      <w:r w:rsidRPr="00893CB8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'=0</m:t>
        </m:r>
      </m:oMath>
      <w:r w:rsidRPr="00893CB8">
        <w:rPr>
          <w:rFonts w:eastAsiaTheme="minorEastAsia"/>
        </w:rPr>
        <w:t xml:space="preserve">, 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'=7/3</m:t>
        </m:r>
      </m:oMath>
    </w:p>
    <w:p w14:paraId="3C3796CF" w14:textId="7BB7DC65" w:rsidR="000145A9" w:rsidRDefault="000145A9">
      <w:pPr>
        <w:rPr>
          <w:rFonts w:eastAsiaTheme="minorEastAsia"/>
        </w:rPr>
      </w:pPr>
      <w:r>
        <w:rPr>
          <w:rFonts w:eastAsiaTheme="minorEastAsia"/>
        </w:rPr>
        <w:t>We know that the optimal solution in the primal is</w:t>
      </w:r>
    </w:p>
    <w:p w14:paraId="578EF86A" w14:textId="19A040BA" w:rsidR="000145A9" w:rsidRDefault="0032310D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s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=0</m:t>
        </m:r>
      </m:oMath>
      <w:r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s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=0</m:t>
        </m:r>
      </m:oMath>
      <w:r w:rsidR="00893CB8">
        <w:rPr>
          <w:rFonts w:eastAsiaTheme="minorEastAsia"/>
        </w:rPr>
        <w:t xml:space="preserve">, and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=0</m:t>
        </m:r>
      </m:oMath>
    </w:p>
    <w:p w14:paraId="33DFEBA0" w14:textId="6BF72C86" w:rsidR="00893CB8" w:rsidRPr="0032310D" w:rsidRDefault="00893CB8">
      <w:pPr>
        <w:rPr>
          <w:rFonts w:eastAsiaTheme="minorEastAsia"/>
        </w:rPr>
      </w:pPr>
      <w:r>
        <w:rPr>
          <w:rFonts w:eastAsiaTheme="minorEastAsia"/>
        </w:rPr>
        <w:t xml:space="preserve">Substitute in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+6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+3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=12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+12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+16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=20</m:t>
                  </m:r>
                </m:e>
              </m:mr>
            </m:m>
          </m:e>
        </m:d>
      </m:oMath>
    </w:p>
    <w:p w14:paraId="39445141" w14:textId="1525423B" w:rsidR="000145A9" w:rsidRDefault="00893CB8">
      <w:pPr>
        <w:rPr>
          <w:rFonts w:eastAsiaTheme="minorEastAsia"/>
          <w:sz w:val="28"/>
          <w:szCs w:val="28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+6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=12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+12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=20</m:t>
                  </m:r>
                </m:e>
              </m:mr>
            </m:m>
          </m:e>
        </m:d>
      </m:oMath>
      <w:r>
        <w:rPr>
          <w:rFonts w:eastAsiaTheme="minorEastAsia"/>
        </w:rPr>
        <w:t xml:space="preserve">         </w:t>
      </w:r>
      <m:oMath>
        <m:r>
          <w:rPr>
            <w:rFonts w:ascii="Cambria Math" w:eastAsiaTheme="minorEastAsia" w:hAnsi="Cambria Math"/>
          </w:rPr>
          <m:t>⇒</m:t>
        </m:r>
      </m:oMath>
      <w:r>
        <w:rPr>
          <w:rFonts w:eastAsiaTheme="minorEastAsia"/>
        </w:rPr>
        <w:t xml:space="preserve"> 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5</m:t>
            </m:r>
          </m:den>
        </m:f>
      </m:oMath>
      <w:r>
        <w:rPr>
          <w:rFonts w:eastAsiaTheme="minorEastAsia"/>
        </w:rPr>
        <w:t xml:space="preserve">   and 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5</m:t>
            </m:r>
          </m:den>
        </m:f>
      </m:oMath>
      <w:r>
        <w:rPr>
          <w:rFonts w:eastAsiaTheme="minorEastAsia"/>
          <w:sz w:val="28"/>
          <w:szCs w:val="28"/>
        </w:rPr>
        <w:t xml:space="preserve"> </w:t>
      </w:r>
      <w:r w:rsidR="000256E0">
        <w:rPr>
          <w:rFonts w:eastAsiaTheme="minorEastAsia"/>
        </w:rPr>
        <w:t xml:space="preserve">and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 xml:space="preserve">=0 </m:t>
        </m:r>
      </m:oMath>
      <w:r w:rsidRPr="00893CB8">
        <w:rPr>
          <w:rFonts w:eastAsiaTheme="minorEastAsia"/>
        </w:rPr>
        <w:t>and the</w:t>
      </w:r>
      <w:r>
        <w:rPr>
          <w:rFonts w:eastAsiaTheme="minorEastAsia"/>
          <w:sz w:val="28"/>
          <w:szCs w:val="28"/>
        </w:rPr>
        <w:t xml:space="preserve"> </w:t>
      </w:r>
      <w:r w:rsidRPr="00893CB8">
        <w:rPr>
          <w:rFonts w:eastAsiaTheme="minorEastAsia"/>
        </w:rPr>
        <w:t>optimal value in the primal is</w:t>
      </w:r>
    </w:p>
    <w:p w14:paraId="433CB678" w14:textId="12A74154" w:rsidR="00893CB8" w:rsidRDefault="00893CB8">
      <w:pPr>
        <w:rPr>
          <w:rFonts w:eastAsiaTheme="minorEastAsia"/>
        </w:rPr>
      </w:pPr>
      <m:oMath>
        <m:r>
          <w:rPr>
            <w:rFonts w:ascii="Cambria Math" w:hAnsi="Cambria Math"/>
          </w:rPr>
          <m:t>z=</m:t>
        </m:r>
        <m:r>
          <w:rPr>
            <w:rFonts w:ascii="Cambria Math" w:eastAsiaTheme="minorEastAsia" w:hAnsi="Cambria Math"/>
            <w:sz w:val="28"/>
            <w:szCs w:val="28"/>
          </w:rPr>
          <m:t>8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5</m:t>
                </m:r>
              </m:den>
            </m:f>
          </m:e>
        </m:d>
        <m:r>
          <w:rPr>
            <w:rFonts w:ascii="Cambria Math" w:eastAsiaTheme="minorEastAsia" w:hAnsi="Cambria Math"/>
            <w:sz w:val="28"/>
            <w:szCs w:val="28"/>
          </w:rPr>
          <m:t>+10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5</m:t>
                </m:r>
              </m:den>
            </m:f>
          </m:e>
        </m:d>
        <m:r>
          <w:rPr>
            <w:rFonts w:ascii="Cambria Math" w:eastAsiaTheme="minorEastAsia" w:hAnsi="Cambria Math"/>
            <w:sz w:val="28"/>
            <w:szCs w:val="28"/>
          </w:rPr>
          <m:t>+8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268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15</m:t>
            </m:r>
          </m:den>
        </m:f>
      </m:oMath>
      <w:r>
        <w:rPr>
          <w:rFonts w:eastAsiaTheme="minorEastAsia"/>
        </w:rPr>
        <w:t xml:space="preserve">   or approximately 17.87</w:t>
      </w:r>
    </w:p>
    <w:p w14:paraId="3581F95A" w14:textId="5647B042" w:rsidR="00C92E36" w:rsidRDefault="00C92E36">
      <w:pPr>
        <w:rPr>
          <w:rFonts w:eastAsiaTheme="minorEastAsia"/>
        </w:rPr>
      </w:pPr>
    </w:p>
    <w:p w14:paraId="236172DD" w14:textId="77777777" w:rsidR="00490761" w:rsidRDefault="00490761">
      <w:pPr>
        <w:rPr>
          <w:b/>
          <w:bCs/>
          <w:sz w:val="28"/>
          <w:szCs w:val="28"/>
        </w:rPr>
      </w:pPr>
    </w:p>
    <w:p w14:paraId="1324A41A" w14:textId="77777777" w:rsidR="00490761" w:rsidRDefault="00490761">
      <w:pPr>
        <w:rPr>
          <w:b/>
          <w:bCs/>
          <w:sz w:val="28"/>
          <w:szCs w:val="28"/>
        </w:rPr>
      </w:pPr>
    </w:p>
    <w:p w14:paraId="02F20DD4" w14:textId="6C805AB4" w:rsidR="000C16DD" w:rsidRPr="000C16DD" w:rsidRDefault="000C16DD">
      <w:pPr>
        <w:rPr>
          <w:b/>
          <w:bCs/>
          <w:sz w:val="28"/>
          <w:szCs w:val="28"/>
        </w:rPr>
      </w:pPr>
      <w:r w:rsidRPr="000C16DD">
        <w:rPr>
          <w:b/>
          <w:bCs/>
          <w:sz w:val="28"/>
          <w:szCs w:val="28"/>
        </w:rPr>
        <w:t># 3</w:t>
      </w:r>
    </w:p>
    <w:p w14:paraId="4B23FBCB" w14:textId="585ED4BA" w:rsidR="000C16DD" w:rsidRDefault="000C16DD">
      <w:r>
        <w:rPr>
          <w:noProof/>
        </w:rPr>
        <w:lastRenderedPageBreak/>
        <w:drawing>
          <wp:inline distT="0" distB="0" distL="0" distR="0" wp14:anchorId="278DE920" wp14:editId="056D97A2">
            <wp:extent cx="5524500" cy="25431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D62A9" w14:textId="686C9B4B" w:rsidR="000C16DD" w:rsidRPr="000C16DD" w:rsidRDefault="000C16DD">
      <w:pPr>
        <w:rPr>
          <w:b/>
          <w:bCs/>
          <w:sz w:val="28"/>
          <w:szCs w:val="28"/>
        </w:rPr>
      </w:pPr>
      <w:r w:rsidRPr="000C16DD">
        <w:rPr>
          <w:b/>
          <w:bCs/>
          <w:sz w:val="28"/>
          <w:szCs w:val="28"/>
        </w:rPr>
        <w:t>Part-a</w:t>
      </w:r>
    </w:p>
    <w:p w14:paraId="31E62655" w14:textId="77777777" w:rsidR="003526DA" w:rsidRDefault="00AF0E61">
      <w:pPr>
        <w:rPr>
          <w:rFonts w:eastAsiaTheme="minorEastAsia"/>
        </w:rPr>
      </w:pPr>
      <w:r>
        <w:t xml:space="preserve">Let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</m:oMath>
      <w:r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and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eastAsiaTheme="minorEastAsia"/>
        </w:rPr>
        <w:t xml:space="preserve"> denote the three ports 1, 2, and 3 respectively</w:t>
      </w:r>
    </w:p>
    <w:p w14:paraId="65596491" w14:textId="77777777" w:rsidR="000D525D" w:rsidRDefault="000D525D" w:rsidP="000D525D">
      <w:pPr>
        <w:rPr>
          <w:rFonts w:eastAsiaTheme="minorEastAsia"/>
        </w:rPr>
      </w:pPr>
      <w:r>
        <w:t xml:space="preserve">Let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</m:oMath>
      <w:r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and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eastAsiaTheme="minorEastAsia"/>
        </w:rPr>
        <w:t xml:space="preserve"> denote the three car showrooms A, B, and C respectively</w:t>
      </w:r>
    </w:p>
    <w:p w14:paraId="3173F8C7" w14:textId="77777777" w:rsidR="00ED525A" w:rsidRDefault="00ED525A" w:rsidP="000D525D">
      <w:pPr>
        <w:rPr>
          <w:rFonts w:eastAsiaTheme="minorEastAsia"/>
        </w:rPr>
      </w:pPr>
      <w:r>
        <w:rPr>
          <w:rFonts w:eastAsiaTheme="minorEastAsia"/>
        </w:rPr>
        <w:t xml:space="preserve">Let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ij</m:t>
            </m:r>
          </m:sub>
        </m:sSub>
        <m:r>
          <w:rPr>
            <w:rFonts w:ascii="Cambria Math" w:eastAsiaTheme="minorEastAsia" w:hAnsi="Cambria Math"/>
          </w:rPr>
          <m:t>=</m:t>
        </m:r>
      </m:oMath>
      <w:r>
        <w:rPr>
          <w:rFonts w:eastAsiaTheme="minorEastAsia"/>
        </w:rPr>
        <w:t xml:space="preserve"> quantity of the cars shipped from port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>
        <w:rPr>
          <w:rFonts w:eastAsiaTheme="minorEastAsia"/>
        </w:rPr>
        <w:t xml:space="preserve"> to market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j</m:t>
            </m:r>
          </m:sub>
        </m:sSub>
      </m:oMath>
    </w:p>
    <w:p w14:paraId="491BA590" w14:textId="77777777" w:rsidR="00262D46" w:rsidRDefault="00262D46" w:rsidP="000D525D">
      <w:pPr>
        <w:rPr>
          <w:rFonts w:eastAsiaTheme="minorEastAsia"/>
        </w:rPr>
      </w:pPr>
      <w:r>
        <w:rPr>
          <w:rFonts w:eastAsiaTheme="minorEastAsia"/>
        </w:rPr>
        <w:t>We want to minimize the total transportation cost</w:t>
      </w:r>
    </w:p>
    <w:p w14:paraId="44AB52CA" w14:textId="5FA0A914" w:rsidR="00262D46" w:rsidRPr="007C2163" w:rsidRDefault="00F12F47" w:rsidP="000D525D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z</m:t>
          </m:r>
          <m:r>
            <w:rPr>
              <w:rFonts w:ascii="Cambria Math" w:eastAsiaTheme="minorEastAsia" w:hAnsi="Cambria Math"/>
            </w:rPr>
            <m:t>=10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 xml:space="preserve"> y</m:t>
              </m:r>
            </m:e>
            <m:sub>
              <m:r>
                <w:rPr>
                  <w:rFonts w:ascii="Cambria Math" w:eastAsiaTheme="minorEastAsia" w:hAnsi="Cambria Math"/>
                </w:rPr>
                <m:t>11</m:t>
              </m:r>
            </m:sub>
          </m:sSub>
          <m:r>
            <w:rPr>
              <w:rFonts w:ascii="Cambria Math" w:eastAsiaTheme="minorEastAsia" w:hAnsi="Cambria Math"/>
            </w:rPr>
            <m:t>+9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</w:rPr>
                <m:t>12</m:t>
              </m:r>
            </m:sub>
          </m:sSub>
          <m:r>
            <w:rPr>
              <w:rFonts w:ascii="Cambria Math" w:eastAsiaTheme="minorEastAsia" w:hAnsi="Cambria Math"/>
            </w:rPr>
            <m:t>+3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</w:rPr>
                <m:t>13</m:t>
              </m:r>
            </m:sub>
          </m:sSub>
          <m:r>
            <w:rPr>
              <w:rFonts w:ascii="Cambria Math" w:eastAsiaTheme="minorEastAsia" w:hAnsi="Cambria Math"/>
            </w:rPr>
            <m:t>+14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</w:rPr>
                <m:t>21</m:t>
              </m:r>
            </m:sub>
          </m:sSub>
          <m:r>
            <w:rPr>
              <w:rFonts w:ascii="Cambria Math" w:eastAsiaTheme="minorEastAsia" w:hAnsi="Cambria Math"/>
            </w:rPr>
            <m:t>+11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</w:rPr>
                <m:t>22</m:t>
              </m:r>
            </m:sub>
          </m:sSub>
          <m:r>
            <w:rPr>
              <w:rFonts w:ascii="Cambria Math" w:eastAsiaTheme="minorEastAsia" w:hAnsi="Cambria Math"/>
            </w:rPr>
            <m:t>+5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</w:rPr>
                <m:t>23</m:t>
              </m:r>
            </m:sub>
          </m:sSub>
          <m:r>
            <w:rPr>
              <w:rFonts w:ascii="Cambria Math" w:eastAsiaTheme="minorEastAsia" w:hAnsi="Cambria Math"/>
            </w:rPr>
            <m:t>+16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</w:rPr>
                <m:t>31</m:t>
              </m:r>
            </m:sub>
          </m:sSub>
          <m:r>
            <w:rPr>
              <w:rFonts w:ascii="Cambria Math" w:eastAsiaTheme="minorEastAsia" w:hAnsi="Cambria Math"/>
            </w:rPr>
            <m:t>+10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</w:rPr>
                <m:t>32</m:t>
              </m:r>
            </m:sub>
          </m:sSub>
          <m:r>
            <w:rPr>
              <w:rFonts w:ascii="Cambria Math" w:eastAsiaTheme="minorEastAsia" w:hAnsi="Cambria Math"/>
            </w:rPr>
            <m:t>+7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</w:rPr>
                <m:t>33</m:t>
              </m:r>
            </m:sub>
          </m:sSub>
        </m:oMath>
      </m:oMathPara>
    </w:p>
    <w:p w14:paraId="7B93E22D" w14:textId="77777777" w:rsidR="007C2163" w:rsidRDefault="00AE777C" w:rsidP="000D525D">
      <w:pPr>
        <w:rPr>
          <w:rFonts w:eastAsiaTheme="minorEastAsia"/>
        </w:rPr>
      </w:pPr>
      <w:r>
        <w:rPr>
          <w:rFonts w:eastAsiaTheme="minorEastAsia"/>
        </w:rPr>
        <w:t>subject to</w:t>
      </w:r>
    </w:p>
    <w:p w14:paraId="7358CD88" w14:textId="77777777" w:rsidR="00AE777C" w:rsidRPr="00685BC2" w:rsidRDefault="001B210C" w:rsidP="000D525D">
      <w:pPr>
        <w:rPr>
          <w:rFonts w:eastAsiaTheme="minorEastAsia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13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≤600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21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22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23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≤400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31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32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33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≤800</m:t>
                    </m:r>
                  </m:e>
                </m:mr>
              </m:m>
            </m:e>
          </m:d>
        </m:oMath>
      </m:oMathPara>
    </w:p>
    <w:p w14:paraId="30D1DDE8" w14:textId="77777777" w:rsidR="00B92734" w:rsidRPr="00387299" w:rsidRDefault="001B210C" w:rsidP="00B92734">
      <w:pPr>
        <w:rPr>
          <w:rFonts w:eastAsiaTheme="minorEastAsia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21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31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≥400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22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32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≥500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13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23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33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≥700</m:t>
                    </m:r>
                  </m:e>
                </m:mr>
              </m:m>
            </m:e>
          </m:d>
        </m:oMath>
      </m:oMathPara>
    </w:p>
    <w:p w14:paraId="7E3ADEBA" w14:textId="77777777" w:rsidR="00387299" w:rsidRDefault="006305D4" w:rsidP="00B92734">
      <w:pPr>
        <w:rPr>
          <w:rFonts w:eastAsiaTheme="minorEastAsia"/>
        </w:rPr>
      </w:pPr>
      <w:r>
        <w:rPr>
          <w:rFonts w:eastAsiaTheme="minorEastAsia"/>
        </w:rPr>
        <w:t>and the non</w:t>
      </w:r>
      <w:r w:rsidR="00322CB4">
        <w:rPr>
          <w:rFonts w:eastAsiaTheme="minorEastAsia"/>
        </w:rPr>
        <w:t>-negativity constraint</w:t>
      </w:r>
    </w:p>
    <w:p w14:paraId="337F706B" w14:textId="39AFAC1E" w:rsidR="00322CB4" w:rsidRDefault="001B210C" w:rsidP="00B92734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ij</m:t>
            </m:r>
          </m:sub>
        </m:sSub>
        <m:r>
          <w:rPr>
            <w:rFonts w:ascii="Cambria Math" w:eastAsiaTheme="minorEastAsia" w:hAnsi="Cambria Math"/>
          </w:rPr>
          <m:t>≥0</m:t>
        </m:r>
      </m:oMath>
      <w:r w:rsidR="00DB40D0">
        <w:rPr>
          <w:rFonts w:eastAsiaTheme="minorEastAsia"/>
        </w:rPr>
        <w:t xml:space="preserve"> for </w:t>
      </w:r>
      <m:oMath>
        <m:r>
          <w:rPr>
            <w:rFonts w:ascii="Cambria Math" w:eastAsiaTheme="minorEastAsia" w:hAnsi="Cambria Math"/>
          </w:rPr>
          <m:t>i=1,2,3</m:t>
        </m:r>
      </m:oMath>
      <w:r w:rsidR="00EA5D22">
        <w:rPr>
          <w:rFonts w:eastAsiaTheme="minorEastAsia"/>
        </w:rPr>
        <w:t xml:space="preserve"> and </w:t>
      </w:r>
      <m:oMath>
        <m:r>
          <w:rPr>
            <w:rFonts w:ascii="Cambria Math" w:eastAsiaTheme="minorEastAsia" w:hAnsi="Cambria Math"/>
          </w:rPr>
          <m:t>j=1,2,3</m:t>
        </m:r>
      </m:oMath>
    </w:p>
    <w:p w14:paraId="236ABDBD" w14:textId="50FDB009" w:rsidR="004A78E5" w:rsidRDefault="004A78E5" w:rsidP="00B92734">
      <w:pPr>
        <w:rPr>
          <w:rFonts w:eastAsiaTheme="minorEastAsia"/>
        </w:rPr>
      </w:pPr>
    </w:p>
    <w:p w14:paraId="2F5721D6" w14:textId="3CB9DD0B" w:rsidR="004A78E5" w:rsidRDefault="004A78E5" w:rsidP="00B92734">
      <w:pPr>
        <w:rPr>
          <w:rFonts w:eastAsiaTheme="minorEastAsia"/>
        </w:rPr>
      </w:pPr>
    </w:p>
    <w:p w14:paraId="4161C1B8" w14:textId="4B2E0FB8" w:rsidR="004A78E5" w:rsidRPr="0090635A" w:rsidRDefault="000C16DD" w:rsidP="00B92734">
      <w:pPr>
        <w:rPr>
          <w:rFonts w:eastAsiaTheme="minorEastAsia"/>
          <w:b/>
          <w:bCs/>
          <w:sz w:val="28"/>
          <w:szCs w:val="28"/>
        </w:rPr>
      </w:pPr>
      <w:r w:rsidRPr="0090635A">
        <w:rPr>
          <w:rFonts w:eastAsiaTheme="minorEastAsia"/>
          <w:b/>
          <w:bCs/>
          <w:sz w:val="28"/>
          <w:szCs w:val="28"/>
        </w:rPr>
        <w:t>Part-b</w:t>
      </w:r>
    </w:p>
    <w:p w14:paraId="411DE2AE" w14:textId="79E6DE25" w:rsidR="000C16DD" w:rsidRDefault="000C16DD" w:rsidP="00B92734">
      <w:pPr>
        <w:rPr>
          <w:rFonts w:eastAsiaTheme="minorEastAsia"/>
        </w:rPr>
      </w:pPr>
      <w:r>
        <w:rPr>
          <w:rFonts w:eastAsiaTheme="minorEastAsia"/>
          <w:noProof/>
        </w:rPr>
        <w:lastRenderedPageBreak/>
        <w:drawing>
          <wp:inline distT="0" distB="0" distL="0" distR="0" wp14:anchorId="5F8C03B5" wp14:editId="6C61AAEB">
            <wp:extent cx="5667375" cy="3619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9EF48" w14:textId="0A499439" w:rsidR="004A78E5" w:rsidRDefault="00014FCE" w:rsidP="00B92734">
      <w:pPr>
        <w:rPr>
          <w:rFonts w:eastAsiaTheme="minorEastAsia"/>
        </w:rPr>
      </w:pPr>
      <w:r>
        <w:rPr>
          <w:rFonts w:eastAsiaTheme="minorEastAsia"/>
        </w:rPr>
        <w:t>We add dummy column</w:t>
      </w:r>
      <w:r w:rsidR="00FE31C5">
        <w:rPr>
          <w:rFonts w:eastAsiaTheme="minorEastAsia"/>
        </w:rPr>
        <w:t xml:space="preserve"> (dummy market)</w:t>
      </w:r>
      <w:r>
        <w:rPr>
          <w:rFonts w:eastAsiaTheme="minorEastAsia"/>
        </w:rPr>
        <w:t xml:space="preserve"> since </w:t>
      </w:r>
      <w:r w:rsidR="002B6E5B">
        <w:rPr>
          <w:rFonts w:eastAsiaTheme="minorEastAsia"/>
        </w:rPr>
        <w:t xml:space="preserve">total </w:t>
      </w:r>
      <w:r>
        <w:rPr>
          <w:rFonts w:eastAsiaTheme="minorEastAsia"/>
        </w:rPr>
        <w:t xml:space="preserve">supply </w:t>
      </w:r>
      <w:r w:rsidR="002B6E5B">
        <w:rPr>
          <w:rFonts w:eastAsiaTheme="minorEastAsia"/>
        </w:rPr>
        <w:t xml:space="preserve">(1,800) </w:t>
      </w:r>
      <w:r>
        <w:rPr>
          <w:rFonts w:eastAsiaTheme="minorEastAsia"/>
        </w:rPr>
        <w:t xml:space="preserve">is more than the </w:t>
      </w:r>
      <w:r w:rsidR="002B6E5B">
        <w:rPr>
          <w:rFonts w:eastAsiaTheme="minorEastAsia"/>
        </w:rPr>
        <w:t xml:space="preserve">total </w:t>
      </w:r>
      <w:r>
        <w:rPr>
          <w:rFonts w:eastAsiaTheme="minorEastAsia"/>
        </w:rPr>
        <w:t>demand</w:t>
      </w:r>
      <w:r w:rsidR="002B6E5B">
        <w:rPr>
          <w:rFonts w:eastAsiaTheme="minorEastAsia"/>
        </w:rPr>
        <w:t xml:space="preserve"> (1,600)</w:t>
      </w:r>
    </w:p>
    <w:tbl>
      <w:tblPr>
        <w:tblW w:w="6620" w:type="dxa"/>
        <w:tblInd w:w="108" w:type="dxa"/>
        <w:tblLook w:val="04A0" w:firstRow="1" w:lastRow="0" w:firstColumn="1" w:lastColumn="0" w:noHBand="0" w:noVBand="1"/>
      </w:tblPr>
      <w:tblGrid>
        <w:gridCol w:w="960"/>
        <w:gridCol w:w="821"/>
        <w:gridCol w:w="266"/>
        <w:gridCol w:w="928"/>
        <w:gridCol w:w="292"/>
        <w:gridCol w:w="716"/>
        <w:gridCol w:w="404"/>
        <w:gridCol w:w="819"/>
        <w:gridCol w:w="461"/>
        <w:gridCol w:w="960"/>
      </w:tblGrid>
      <w:tr w:rsidR="00E17825" w:rsidRPr="00E17825" w14:paraId="39D5DDD5" w14:textId="77777777" w:rsidTr="00E1782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15285" w14:textId="77777777" w:rsidR="00E17825" w:rsidRPr="00E17825" w:rsidRDefault="00E17825" w:rsidP="00E17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2F7996C" w14:textId="77777777" w:rsidR="00E17825" w:rsidRPr="00E17825" w:rsidRDefault="00E17825" w:rsidP="00E17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M1</w:t>
            </w:r>
          </w:p>
        </w:tc>
        <w:tc>
          <w:tcPr>
            <w:tcW w:w="12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C5ADA8" w14:textId="77777777" w:rsidR="00E17825" w:rsidRPr="00E17825" w:rsidRDefault="00E17825" w:rsidP="00E17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11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DA3F5AC" w14:textId="77777777" w:rsidR="00E17825" w:rsidRPr="00E17825" w:rsidRDefault="00E17825" w:rsidP="00E17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M3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614BA0D" w14:textId="77777777" w:rsidR="00E17825" w:rsidRPr="00E17825" w:rsidRDefault="00E17825" w:rsidP="00E17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M4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25439" w14:textId="77777777" w:rsidR="00E17825" w:rsidRPr="00E17825" w:rsidRDefault="00E17825" w:rsidP="00E17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17825" w:rsidRPr="00E17825" w14:paraId="76B5C729" w14:textId="77777777" w:rsidTr="00E17825">
        <w:trPr>
          <w:trHeight w:val="30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AC0706" w14:textId="77777777" w:rsidR="00E17825" w:rsidRPr="00E17825" w:rsidRDefault="00E17825" w:rsidP="00E17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P1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586E" w14:textId="77777777" w:rsidR="00E17825" w:rsidRPr="00E17825" w:rsidRDefault="00E17825" w:rsidP="00E17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CB5956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2F3B" w14:textId="77777777" w:rsidR="00E17825" w:rsidRPr="00E17825" w:rsidRDefault="00E17825" w:rsidP="00E17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33AEFF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D27D5" w14:textId="77777777" w:rsidR="00E17825" w:rsidRPr="00E17825" w:rsidRDefault="00E17825" w:rsidP="00E17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7DDCE3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FC761" w14:textId="77777777" w:rsidR="00E17825" w:rsidRPr="00E17825" w:rsidRDefault="00E17825" w:rsidP="00E17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E0C90C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28DD874" w14:textId="77777777" w:rsidR="00E17825" w:rsidRPr="00E17825" w:rsidRDefault="00E17825" w:rsidP="00E17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</w:tr>
      <w:tr w:rsidR="00E17825" w:rsidRPr="00E17825" w14:paraId="02EF1BB2" w14:textId="77777777" w:rsidTr="00E17825">
        <w:trPr>
          <w:trHeight w:val="315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A654C0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0E101C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8CCB28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A6DDD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3570D5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36620A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5BD81F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7F09D6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A911DD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51F0AD3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17825" w:rsidRPr="00E17825" w14:paraId="3AC29E81" w14:textId="77777777" w:rsidTr="00E17825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062361" w14:textId="77777777" w:rsidR="00E17825" w:rsidRPr="00E17825" w:rsidRDefault="00E17825" w:rsidP="00E17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P2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7FE0E" w14:textId="77777777" w:rsidR="00E17825" w:rsidRPr="00E17825" w:rsidRDefault="00E17825" w:rsidP="00E17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2A4A4F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8FC5" w14:textId="77777777" w:rsidR="00E17825" w:rsidRPr="00E17825" w:rsidRDefault="00E17825" w:rsidP="00E17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A52E96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92F46" w14:textId="77777777" w:rsidR="00E17825" w:rsidRPr="00E17825" w:rsidRDefault="00E17825" w:rsidP="00E17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9750CA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356B5" w14:textId="77777777" w:rsidR="00E17825" w:rsidRPr="00E17825" w:rsidRDefault="00E17825" w:rsidP="00E17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224B5F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AB271C0" w14:textId="77777777" w:rsidR="00E17825" w:rsidRPr="00E17825" w:rsidRDefault="00E17825" w:rsidP="00E17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</w:tr>
      <w:tr w:rsidR="00E17825" w:rsidRPr="00E17825" w14:paraId="38FF92AF" w14:textId="77777777" w:rsidTr="00E17825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4786D7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0CC6FC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3AAC6D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F5CD9B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DD7E76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4955D3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6E5B25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AB459B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99F066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9A84F86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17825" w:rsidRPr="00E17825" w14:paraId="2F8215E9" w14:textId="77777777" w:rsidTr="00E17825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AB1698" w14:textId="77777777" w:rsidR="00E17825" w:rsidRPr="00E17825" w:rsidRDefault="00E17825" w:rsidP="00E17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P3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A8F3" w14:textId="77777777" w:rsidR="00E17825" w:rsidRPr="00E17825" w:rsidRDefault="00E17825" w:rsidP="00E17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F4430C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D1C38" w14:textId="77777777" w:rsidR="00E17825" w:rsidRPr="00E17825" w:rsidRDefault="00E17825" w:rsidP="00E17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F069BB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51F86" w14:textId="77777777" w:rsidR="00E17825" w:rsidRPr="00E17825" w:rsidRDefault="00E17825" w:rsidP="00E17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67236E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254D" w14:textId="77777777" w:rsidR="00E17825" w:rsidRPr="00E17825" w:rsidRDefault="00E17825" w:rsidP="00E17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EEDBDB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753514" w14:textId="77777777" w:rsidR="00E17825" w:rsidRPr="00E17825" w:rsidRDefault="00E17825" w:rsidP="00E17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</w:tr>
      <w:tr w:rsidR="00E17825" w:rsidRPr="00E17825" w14:paraId="76F9E0A3" w14:textId="77777777" w:rsidTr="00E17825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8F56B9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ED133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AC4AC5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BD5F14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F55151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3D5C1B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033CD1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102EE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1A389C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9FA6B79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17825" w:rsidRPr="00E17825" w14:paraId="2E5B9B83" w14:textId="77777777" w:rsidTr="00E1782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BCBB1" w14:textId="77777777" w:rsidR="00E17825" w:rsidRPr="00E17825" w:rsidRDefault="00E17825" w:rsidP="00E17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323685" w14:textId="77777777" w:rsidR="00E17825" w:rsidRPr="00E17825" w:rsidRDefault="00E17825" w:rsidP="00E17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122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62517A" w14:textId="77777777" w:rsidR="00E17825" w:rsidRPr="00E17825" w:rsidRDefault="00E17825" w:rsidP="00E17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500</w:t>
            </w:r>
          </w:p>
        </w:tc>
        <w:tc>
          <w:tcPr>
            <w:tcW w:w="112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DC81E6" w14:textId="77777777" w:rsidR="00E17825" w:rsidRPr="00E17825" w:rsidRDefault="00E17825" w:rsidP="00E17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700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702074" w14:textId="77777777" w:rsidR="00E17825" w:rsidRPr="00E17825" w:rsidRDefault="00E17825" w:rsidP="00E17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A026C" w14:textId="77777777" w:rsidR="00E17825" w:rsidRPr="00E17825" w:rsidRDefault="00E17825" w:rsidP="00E17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825">
              <w:rPr>
                <w:rFonts w:ascii="Calibri" w:eastAsia="Times New Roman" w:hAnsi="Calibri" w:cs="Calibri"/>
                <w:color w:val="000000"/>
              </w:rPr>
              <w:t>1800</w:t>
            </w:r>
          </w:p>
        </w:tc>
      </w:tr>
    </w:tbl>
    <w:p w14:paraId="43C810F2" w14:textId="5A5EC415" w:rsidR="0059109D" w:rsidRDefault="0059109D" w:rsidP="00B92734">
      <w:pPr>
        <w:rPr>
          <w:rFonts w:eastAsiaTheme="minorEastAsia"/>
        </w:rPr>
      </w:pPr>
    </w:p>
    <w:p w14:paraId="00954B86" w14:textId="03C52199" w:rsidR="00725D3C" w:rsidRPr="006A1E75" w:rsidRDefault="00725D3C" w:rsidP="00B92734">
      <w:pPr>
        <w:rPr>
          <w:rFonts w:eastAsiaTheme="minorEastAsia"/>
          <w:b/>
          <w:bCs/>
          <w:sz w:val="28"/>
          <w:szCs w:val="28"/>
        </w:rPr>
      </w:pPr>
      <w:r w:rsidRPr="006A1E75">
        <w:rPr>
          <w:rFonts w:eastAsiaTheme="minorEastAsia"/>
          <w:b/>
          <w:bCs/>
          <w:sz w:val="28"/>
          <w:szCs w:val="28"/>
        </w:rPr>
        <w:t>Part-c</w:t>
      </w:r>
    </w:p>
    <w:p w14:paraId="3CA69EF5" w14:textId="4E49BCB3" w:rsidR="00725D3C" w:rsidRDefault="00725D3C" w:rsidP="00B92734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66BED693" wp14:editId="2B7F50C1">
            <wp:extent cx="3038475" cy="1905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5979C" w14:textId="09042C9F" w:rsidR="002B6E5B" w:rsidRDefault="006A1E75" w:rsidP="00B92734">
      <w:pPr>
        <w:rPr>
          <w:rFonts w:eastAsiaTheme="minorEastAsia"/>
        </w:rPr>
      </w:pPr>
      <w:r>
        <w:rPr>
          <w:rFonts w:eastAsiaTheme="minorEastAsia"/>
        </w:rPr>
        <w:t>Using least cost rule</w:t>
      </w:r>
      <w:r w:rsidR="00D86D9B">
        <w:rPr>
          <w:rFonts w:eastAsiaTheme="minorEastAsia"/>
        </w:rPr>
        <w:t xml:space="preserve"> and ignoring the allocation to the dummy market</w:t>
      </w:r>
      <w:r>
        <w:rPr>
          <w:rFonts w:eastAsiaTheme="minorEastAsia"/>
        </w:rPr>
        <w:t>, the array is</w:t>
      </w:r>
    </w:p>
    <w:tbl>
      <w:tblPr>
        <w:tblW w:w="6860" w:type="dxa"/>
        <w:tblInd w:w="108" w:type="dxa"/>
        <w:tblLook w:val="04A0" w:firstRow="1" w:lastRow="0" w:firstColumn="1" w:lastColumn="0" w:noHBand="0" w:noVBand="1"/>
      </w:tblPr>
      <w:tblGrid>
        <w:gridCol w:w="960"/>
        <w:gridCol w:w="440"/>
        <w:gridCol w:w="716"/>
        <w:gridCol w:w="440"/>
        <w:gridCol w:w="809"/>
        <w:gridCol w:w="328"/>
        <w:gridCol w:w="1059"/>
        <w:gridCol w:w="819"/>
        <w:gridCol w:w="461"/>
        <w:gridCol w:w="960"/>
      </w:tblGrid>
      <w:tr w:rsidR="00C947F3" w:rsidRPr="00C947F3" w14:paraId="46067907" w14:textId="77777777" w:rsidTr="00C947F3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C7DA7" w14:textId="77777777" w:rsidR="00C947F3" w:rsidRPr="00C947F3" w:rsidRDefault="00C947F3" w:rsidP="00C94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1CD4934" w14:textId="77777777" w:rsidR="00C947F3" w:rsidRPr="00C947F3" w:rsidRDefault="00C947F3" w:rsidP="00C94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M1</w:t>
            </w:r>
          </w:p>
        </w:tc>
        <w:tc>
          <w:tcPr>
            <w:tcW w:w="12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B7E526A" w14:textId="77777777" w:rsidR="00C947F3" w:rsidRPr="00C947F3" w:rsidRDefault="00C947F3" w:rsidP="00C94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1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82C9687" w14:textId="77777777" w:rsidR="00C947F3" w:rsidRPr="00C947F3" w:rsidRDefault="00C947F3" w:rsidP="00C94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M3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197BA26" w14:textId="77777777" w:rsidR="00C947F3" w:rsidRPr="00C947F3" w:rsidRDefault="00C947F3" w:rsidP="00C94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M4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CF603" w14:textId="77777777" w:rsidR="00C947F3" w:rsidRPr="00C947F3" w:rsidRDefault="00C947F3" w:rsidP="00C94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947F3" w:rsidRPr="00C947F3" w14:paraId="46F2D439" w14:textId="77777777" w:rsidTr="00C947F3">
        <w:trPr>
          <w:trHeight w:val="30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5DD445" w14:textId="77777777" w:rsidR="00C947F3" w:rsidRPr="00C947F3" w:rsidRDefault="00C947F3" w:rsidP="00C94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P1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4FC90" w14:textId="77777777" w:rsidR="00C947F3" w:rsidRPr="00C947F3" w:rsidRDefault="00C947F3" w:rsidP="00C94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79DB35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B5CC0" w14:textId="77777777" w:rsidR="00C947F3" w:rsidRPr="00C947F3" w:rsidRDefault="00C947F3" w:rsidP="00C94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8227D6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F20C5" w14:textId="77777777" w:rsidR="00C947F3" w:rsidRPr="00C947F3" w:rsidRDefault="00C947F3" w:rsidP="00C94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D91236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C89FE" w14:textId="77777777" w:rsidR="00C947F3" w:rsidRPr="00C947F3" w:rsidRDefault="00C947F3" w:rsidP="00C94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66B017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E7E1B86" w14:textId="77777777" w:rsidR="00C947F3" w:rsidRPr="00C947F3" w:rsidRDefault="00C947F3" w:rsidP="00C94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</w:tr>
      <w:tr w:rsidR="00C947F3" w:rsidRPr="00C947F3" w14:paraId="76708988" w14:textId="77777777" w:rsidTr="00C947F3">
        <w:trPr>
          <w:trHeight w:val="315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C47030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10C757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C2FA4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7C9B04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53CCA3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DE3725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F66D8B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[600]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544EF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C2840E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B50D10C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947F3" w:rsidRPr="00C947F3" w14:paraId="03F1CB16" w14:textId="77777777" w:rsidTr="00C947F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590DE2" w14:textId="77777777" w:rsidR="00C947F3" w:rsidRPr="00C947F3" w:rsidRDefault="00C947F3" w:rsidP="00C94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P2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66B19" w14:textId="77777777" w:rsidR="00C947F3" w:rsidRPr="00C947F3" w:rsidRDefault="00C947F3" w:rsidP="00C94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F76950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FE39F" w14:textId="77777777" w:rsidR="00C947F3" w:rsidRPr="00C947F3" w:rsidRDefault="00C947F3" w:rsidP="00C94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1C487E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5DBD2" w14:textId="77777777" w:rsidR="00C947F3" w:rsidRPr="00C947F3" w:rsidRDefault="00C947F3" w:rsidP="00C94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9EDD29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72783" w14:textId="77777777" w:rsidR="00C947F3" w:rsidRPr="00C947F3" w:rsidRDefault="00C947F3" w:rsidP="00C94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D3C095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C8FCE80" w14:textId="77777777" w:rsidR="00C947F3" w:rsidRPr="00C947F3" w:rsidRDefault="00C947F3" w:rsidP="00C94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</w:tr>
      <w:tr w:rsidR="00C947F3" w:rsidRPr="00C947F3" w14:paraId="6F1A1862" w14:textId="77777777" w:rsidTr="00C947F3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08C283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B0C48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B30730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[300]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279EE5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078498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6870B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27AA4F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[100]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BD4F19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9046F9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AFFB6F0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947F3" w:rsidRPr="00C947F3" w14:paraId="77DB0A90" w14:textId="77777777" w:rsidTr="00C947F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2669E7" w14:textId="77777777" w:rsidR="00C947F3" w:rsidRPr="00C947F3" w:rsidRDefault="00C947F3" w:rsidP="00C94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P3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997F5" w14:textId="77777777" w:rsidR="00C947F3" w:rsidRPr="00C947F3" w:rsidRDefault="00C947F3" w:rsidP="00C94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07986D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F6258" w14:textId="77777777" w:rsidR="00C947F3" w:rsidRPr="00C947F3" w:rsidRDefault="00C947F3" w:rsidP="00C94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1C8E28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533E" w14:textId="77777777" w:rsidR="00C947F3" w:rsidRPr="00C947F3" w:rsidRDefault="00C947F3" w:rsidP="00C94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347300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C9C0A" w14:textId="77777777" w:rsidR="00C947F3" w:rsidRPr="00C947F3" w:rsidRDefault="00C947F3" w:rsidP="00C94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6B320E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26C17D5" w14:textId="77777777" w:rsidR="00C947F3" w:rsidRPr="00C947F3" w:rsidRDefault="00C947F3" w:rsidP="00C94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</w:tr>
      <w:tr w:rsidR="00C947F3" w:rsidRPr="00C947F3" w14:paraId="6744D2EE" w14:textId="77777777" w:rsidTr="00C947F3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311B64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F4A684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A4F1F7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[100]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E36CAA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CCB117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[500]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B29898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94E5DE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437003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2CC808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302A371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947F3" w:rsidRPr="00C947F3" w14:paraId="26D8FCFD" w14:textId="77777777" w:rsidTr="00C947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CED18" w14:textId="77777777" w:rsidR="00C947F3" w:rsidRPr="00C947F3" w:rsidRDefault="00C947F3" w:rsidP="00C94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009C7E" w14:textId="77777777" w:rsidR="00C947F3" w:rsidRPr="00C947F3" w:rsidRDefault="00C947F3" w:rsidP="00C94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122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806165" w14:textId="77777777" w:rsidR="00C947F3" w:rsidRPr="00C947F3" w:rsidRDefault="00C947F3" w:rsidP="00C94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500</w:t>
            </w:r>
          </w:p>
        </w:tc>
        <w:tc>
          <w:tcPr>
            <w:tcW w:w="136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252E70" w14:textId="77777777" w:rsidR="00C947F3" w:rsidRPr="00C947F3" w:rsidRDefault="00C947F3" w:rsidP="00C94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700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37B38" w14:textId="77777777" w:rsidR="00C947F3" w:rsidRPr="00C947F3" w:rsidRDefault="00C947F3" w:rsidP="00C94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AE8FC" w14:textId="77777777" w:rsidR="00C947F3" w:rsidRPr="00C947F3" w:rsidRDefault="00C947F3" w:rsidP="00C94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1800</w:t>
            </w:r>
          </w:p>
        </w:tc>
      </w:tr>
    </w:tbl>
    <w:p w14:paraId="74ED77F3" w14:textId="00308B09" w:rsidR="00D86D9B" w:rsidRDefault="00D86D9B" w:rsidP="00B92734">
      <w:pPr>
        <w:rPr>
          <w:rFonts w:eastAsiaTheme="minorEastAsia"/>
        </w:rPr>
      </w:pPr>
    </w:p>
    <w:p w14:paraId="61527F61" w14:textId="34EDA566" w:rsidR="00C947F3" w:rsidRDefault="00C947F3" w:rsidP="00B92734">
      <w:pPr>
        <w:rPr>
          <w:rFonts w:eastAsiaTheme="minorEastAsia"/>
        </w:rPr>
      </w:pPr>
    </w:p>
    <w:p w14:paraId="1BEF1745" w14:textId="3E5C640B" w:rsidR="00C947F3" w:rsidRDefault="00C947F3" w:rsidP="00B92734">
      <w:pPr>
        <w:rPr>
          <w:rFonts w:eastAsiaTheme="minorEastAsia"/>
        </w:rPr>
      </w:pPr>
    </w:p>
    <w:p w14:paraId="7976D9C0" w14:textId="5F8CA032" w:rsidR="00C947F3" w:rsidRDefault="00C947F3" w:rsidP="00B92734">
      <w:pPr>
        <w:rPr>
          <w:rFonts w:eastAsiaTheme="minorEastAsia"/>
        </w:rPr>
      </w:pPr>
    </w:p>
    <w:p w14:paraId="30EA8B56" w14:textId="77777777" w:rsidR="00C947F3" w:rsidRDefault="00C947F3" w:rsidP="00B92734">
      <w:pPr>
        <w:rPr>
          <w:rFonts w:eastAsiaTheme="minorEastAsia"/>
        </w:rPr>
      </w:pPr>
    </w:p>
    <w:p w14:paraId="6655C7E6" w14:textId="03E2BE1E" w:rsidR="00D86D9B" w:rsidRDefault="00D86D9B" w:rsidP="00B92734">
      <w:pPr>
        <w:rPr>
          <w:rFonts w:eastAsiaTheme="minorEastAsia"/>
        </w:rPr>
      </w:pPr>
    </w:p>
    <w:p w14:paraId="2CA4262B" w14:textId="30590BF9" w:rsidR="00D86D9B" w:rsidRDefault="00D86D9B" w:rsidP="00B92734">
      <w:pPr>
        <w:rPr>
          <w:rFonts w:eastAsiaTheme="minorEastAsia"/>
        </w:rPr>
      </w:pPr>
    </w:p>
    <w:p w14:paraId="632D2CD1" w14:textId="77777777" w:rsidR="00D86D9B" w:rsidRDefault="00D86D9B" w:rsidP="00B92734">
      <w:pPr>
        <w:rPr>
          <w:rFonts w:eastAsiaTheme="minorEastAsia"/>
        </w:rPr>
      </w:pPr>
    </w:p>
    <w:p w14:paraId="561709F0" w14:textId="77777777" w:rsidR="006A1E75" w:rsidRDefault="006A1E75" w:rsidP="00B92734">
      <w:pPr>
        <w:rPr>
          <w:rFonts w:eastAsiaTheme="minorEastAsia"/>
        </w:rPr>
      </w:pPr>
    </w:p>
    <w:p w14:paraId="3E811401" w14:textId="77777777" w:rsidR="006A1E75" w:rsidRDefault="006A1E75" w:rsidP="00B92734">
      <w:pPr>
        <w:rPr>
          <w:rFonts w:eastAsiaTheme="minorEastAsia"/>
        </w:rPr>
      </w:pPr>
    </w:p>
    <w:p w14:paraId="73D85785" w14:textId="3555FABE" w:rsidR="00E17825" w:rsidRPr="00C947F3" w:rsidRDefault="006A1E75" w:rsidP="00B92734">
      <w:pPr>
        <w:rPr>
          <w:rFonts w:eastAsiaTheme="minorEastAsia"/>
        </w:rPr>
      </w:pPr>
      <w:r w:rsidRPr="00C947F3">
        <w:rPr>
          <w:rFonts w:eastAsiaTheme="minorEastAsia"/>
        </w:rPr>
        <w:t>Now, we check for optimality</w:t>
      </w:r>
    </w:p>
    <w:p w14:paraId="4B62C27A" w14:textId="0F351733" w:rsidR="006A1E75" w:rsidRDefault="006A1E75" w:rsidP="00B92734">
      <w:pPr>
        <w:rPr>
          <w:rFonts w:eastAsiaTheme="minorEastAsia"/>
        </w:rPr>
      </w:pPr>
      <w:r w:rsidRPr="00C947F3">
        <w:rPr>
          <w:rFonts w:eastAsiaTheme="minorEastAsia"/>
        </w:rPr>
        <w:t xml:space="preserve">Let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=0</m:t>
        </m:r>
      </m:oMath>
      <w:r w:rsidRPr="00C947F3">
        <w:rPr>
          <w:rFonts w:eastAsiaTheme="minorEastAsia"/>
        </w:rPr>
        <w:t xml:space="preserve"> and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ij</m:t>
            </m:r>
          </m:sub>
        </m:sSub>
        <m:r>
          <w:rPr>
            <w:rFonts w:ascii="Cambria Math" w:eastAsiaTheme="minorEastAsia" w:hAnsi="Cambria Math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ij</m:t>
            </m:r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ij</m:t>
            </m:r>
          </m:sub>
        </m:sSub>
      </m:oMath>
      <w:r w:rsidRPr="00C947F3">
        <w:rPr>
          <w:rFonts w:eastAsiaTheme="minorEastAsia"/>
        </w:rPr>
        <w:t xml:space="preserve"> for all circled entries</w:t>
      </w:r>
    </w:p>
    <w:tbl>
      <w:tblPr>
        <w:tblW w:w="6860" w:type="dxa"/>
        <w:tblInd w:w="108" w:type="dxa"/>
        <w:tblLook w:val="04A0" w:firstRow="1" w:lastRow="0" w:firstColumn="1" w:lastColumn="0" w:noHBand="0" w:noVBand="1"/>
      </w:tblPr>
      <w:tblGrid>
        <w:gridCol w:w="960"/>
        <w:gridCol w:w="440"/>
        <w:gridCol w:w="716"/>
        <w:gridCol w:w="440"/>
        <w:gridCol w:w="809"/>
        <w:gridCol w:w="328"/>
        <w:gridCol w:w="1059"/>
        <w:gridCol w:w="819"/>
        <w:gridCol w:w="461"/>
        <w:gridCol w:w="960"/>
      </w:tblGrid>
      <w:tr w:rsidR="00C947F3" w:rsidRPr="00C947F3" w14:paraId="2EABF545" w14:textId="77777777" w:rsidTr="0049076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A0EDE" w14:textId="77777777" w:rsidR="00C947F3" w:rsidRPr="00C947F3" w:rsidRDefault="00C947F3" w:rsidP="0049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EF946C6" w14:textId="575D1293" w:rsidR="00C947F3" w:rsidRPr="00C947F3" w:rsidRDefault="00C947F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2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C1CD19B" w14:textId="79A46E05" w:rsidR="00C947F3" w:rsidRPr="00C947F3" w:rsidRDefault="00C947F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8A1D936" w14:textId="6E724746" w:rsidR="00C947F3" w:rsidRPr="00C947F3" w:rsidRDefault="00C947F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416C569" w14:textId="77777777" w:rsidR="00C947F3" w:rsidRPr="00C947F3" w:rsidRDefault="00C947F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M4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009FC" w14:textId="77777777" w:rsidR="00C947F3" w:rsidRPr="00C947F3" w:rsidRDefault="00C947F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947F3" w:rsidRPr="00C947F3" w14:paraId="2E1E19C5" w14:textId="77777777" w:rsidTr="00490761">
        <w:trPr>
          <w:trHeight w:val="30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ED2120" w14:textId="7A836D15" w:rsidR="00C947F3" w:rsidRPr="00C947F3" w:rsidRDefault="00C947F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7FEC" w14:textId="77777777" w:rsidR="00C947F3" w:rsidRPr="00C947F3" w:rsidRDefault="00C947F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645C85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E47B6" w14:textId="77777777" w:rsidR="00C947F3" w:rsidRPr="00C947F3" w:rsidRDefault="00C947F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51F274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FDBE" w14:textId="77777777" w:rsidR="00C947F3" w:rsidRPr="00C947F3" w:rsidRDefault="00C947F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E9454E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48EA9" w14:textId="77777777" w:rsidR="00C947F3" w:rsidRPr="00C947F3" w:rsidRDefault="00C947F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B1D49D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3368878" w14:textId="77777777" w:rsidR="00C947F3" w:rsidRPr="00C947F3" w:rsidRDefault="00C947F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</w:tr>
      <w:tr w:rsidR="00C947F3" w:rsidRPr="00C947F3" w14:paraId="5A925443" w14:textId="77777777" w:rsidTr="00490761">
        <w:trPr>
          <w:trHeight w:val="315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CF5A8E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D1D812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5B0641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0BABAD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C5F14E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C6EEB7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C0B0DB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[600]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4D9B3F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49A9FC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80B0A2D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947F3" w:rsidRPr="00C947F3" w14:paraId="4710AFB4" w14:textId="77777777" w:rsidTr="00490761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B7682E" w14:textId="6FF710ED" w:rsidR="00C947F3" w:rsidRPr="00C947F3" w:rsidRDefault="00C947F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47E62" w14:textId="77777777" w:rsidR="00C947F3" w:rsidRPr="00C947F3" w:rsidRDefault="00C947F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114EFD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3480" w14:textId="77777777" w:rsidR="00C947F3" w:rsidRPr="00C947F3" w:rsidRDefault="00C947F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BADE41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D2F97" w14:textId="77777777" w:rsidR="00C947F3" w:rsidRPr="00C947F3" w:rsidRDefault="00C947F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4794BD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1EB2E" w14:textId="77777777" w:rsidR="00C947F3" w:rsidRPr="00C947F3" w:rsidRDefault="00C947F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48195A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A018324" w14:textId="77777777" w:rsidR="00C947F3" w:rsidRPr="00C947F3" w:rsidRDefault="00C947F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</w:tr>
      <w:tr w:rsidR="00C947F3" w:rsidRPr="00C947F3" w14:paraId="4A4909CE" w14:textId="77777777" w:rsidTr="00490761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316BFF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090D27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4A39C8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[300]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97725D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0B4947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070D6B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9ABFE6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[100]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C0C87A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D7B5C7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2657BBE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947F3" w:rsidRPr="00C947F3" w14:paraId="3628D789" w14:textId="77777777" w:rsidTr="00490761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09FF3F" w14:textId="62735A37" w:rsidR="00C947F3" w:rsidRPr="00C947F3" w:rsidRDefault="00C947F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204CD" w14:textId="77777777" w:rsidR="00C947F3" w:rsidRPr="00C947F3" w:rsidRDefault="00C947F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CF227D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ACC2F" w14:textId="77777777" w:rsidR="00C947F3" w:rsidRPr="00C947F3" w:rsidRDefault="00C947F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27F873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3114B" w14:textId="77777777" w:rsidR="00C947F3" w:rsidRPr="00C947F3" w:rsidRDefault="00C947F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6B48F4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AA943" w14:textId="77777777" w:rsidR="00C947F3" w:rsidRPr="00C947F3" w:rsidRDefault="00C947F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9C231E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8FBFD15" w14:textId="77777777" w:rsidR="00C947F3" w:rsidRPr="00C947F3" w:rsidRDefault="00C947F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</w:tr>
      <w:tr w:rsidR="00C947F3" w:rsidRPr="00C947F3" w14:paraId="6CDF6AA6" w14:textId="77777777" w:rsidTr="00490761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E1727E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F22FCD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20B81F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[100]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443F6C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41FAFD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[500]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466CFD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CFFEC7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6DDC1A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A1BA0B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F6B27B7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947F3" w:rsidRPr="00C947F3" w14:paraId="372FEBF5" w14:textId="77777777" w:rsidTr="0049076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B53F8" w14:textId="77777777" w:rsidR="00C947F3" w:rsidRPr="00C947F3" w:rsidRDefault="00C947F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14011" w14:textId="77777777" w:rsidR="00C947F3" w:rsidRPr="00C947F3" w:rsidRDefault="00C947F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122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238007" w14:textId="77777777" w:rsidR="00C947F3" w:rsidRPr="00C947F3" w:rsidRDefault="00C947F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500</w:t>
            </w:r>
          </w:p>
        </w:tc>
        <w:tc>
          <w:tcPr>
            <w:tcW w:w="136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F35AB2" w14:textId="77777777" w:rsidR="00C947F3" w:rsidRPr="00C947F3" w:rsidRDefault="00C947F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700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EB2372" w14:textId="77777777" w:rsidR="00C947F3" w:rsidRPr="00C947F3" w:rsidRDefault="00C947F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BC2E0" w14:textId="77777777" w:rsidR="00C947F3" w:rsidRPr="00C947F3" w:rsidRDefault="00C947F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1800</w:t>
            </w:r>
          </w:p>
        </w:tc>
      </w:tr>
    </w:tbl>
    <w:p w14:paraId="02C7C43E" w14:textId="44C0214A" w:rsidR="00C947F3" w:rsidRDefault="00C947F3" w:rsidP="00B92734">
      <w:pPr>
        <w:rPr>
          <w:rFonts w:eastAsiaTheme="minorEastAsia"/>
        </w:rPr>
      </w:pPr>
    </w:p>
    <w:p w14:paraId="224EA05D" w14:textId="311B4490" w:rsidR="004A78E5" w:rsidRPr="006D5816" w:rsidRDefault="005B6AB9" w:rsidP="00B92734">
      <w:pPr>
        <w:rPr>
          <w:rFonts w:eastAsiaTheme="minorEastAsia"/>
        </w:rPr>
      </w:pPr>
      <w:r w:rsidRPr="006D5816">
        <w:rPr>
          <w:rFonts w:eastAsiaTheme="minorEastAsia"/>
        </w:rPr>
        <w:t>However</w:t>
      </w:r>
      <w:r w:rsidR="006D5816">
        <w:rPr>
          <w:rFonts w:eastAsiaTheme="minorEastAsia"/>
        </w:rPr>
        <w:t>,</w:t>
      </w:r>
      <w:r w:rsidRPr="006D5816">
        <w:rPr>
          <w:rFonts w:eastAsiaTheme="minorEastAsia"/>
        </w:rPr>
        <w:t xml:space="preserve"> 16-4 in the upper left portion exceeds 10 so solution is not optimal.</w:t>
      </w:r>
    </w:p>
    <w:tbl>
      <w:tblPr>
        <w:tblW w:w="6860" w:type="dxa"/>
        <w:tblInd w:w="108" w:type="dxa"/>
        <w:tblLook w:val="04A0" w:firstRow="1" w:lastRow="0" w:firstColumn="1" w:lastColumn="0" w:noHBand="0" w:noVBand="1"/>
      </w:tblPr>
      <w:tblGrid>
        <w:gridCol w:w="960"/>
        <w:gridCol w:w="440"/>
        <w:gridCol w:w="1029"/>
        <w:gridCol w:w="440"/>
        <w:gridCol w:w="809"/>
        <w:gridCol w:w="328"/>
        <w:gridCol w:w="1059"/>
        <w:gridCol w:w="819"/>
        <w:gridCol w:w="461"/>
        <w:gridCol w:w="960"/>
      </w:tblGrid>
      <w:tr w:rsidR="006D5816" w:rsidRPr="00C947F3" w14:paraId="3F5A5F4F" w14:textId="77777777" w:rsidTr="0049076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A0F87" w14:textId="77777777" w:rsidR="006D5816" w:rsidRPr="00C947F3" w:rsidRDefault="006D5816" w:rsidP="0049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902809D" w14:textId="77777777" w:rsidR="006D5816" w:rsidRPr="00C947F3" w:rsidRDefault="006D5816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2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00CE752" w14:textId="77777777" w:rsidR="006D5816" w:rsidRPr="00C947F3" w:rsidRDefault="006D5816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12F7ED" w14:textId="77777777" w:rsidR="006D5816" w:rsidRPr="00C947F3" w:rsidRDefault="006D5816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4BE0F59" w14:textId="70A11152" w:rsidR="006D5816" w:rsidRPr="00C947F3" w:rsidRDefault="00496D4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F9169" w14:textId="77777777" w:rsidR="006D5816" w:rsidRPr="00C947F3" w:rsidRDefault="006D5816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D5816" w:rsidRPr="00C947F3" w14:paraId="53BF9371" w14:textId="77777777" w:rsidTr="00490761">
        <w:trPr>
          <w:trHeight w:val="30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071E6A" w14:textId="77777777" w:rsidR="006D5816" w:rsidRPr="00C947F3" w:rsidRDefault="006D5816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66B46" w14:textId="1FDA76CA" w:rsidR="006D5816" w:rsidRPr="00C947F3" w:rsidRDefault="006D5816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EE410E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2B430" w14:textId="77777777" w:rsidR="006D5816" w:rsidRPr="00C947F3" w:rsidRDefault="006D5816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078A2D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CBA30" w14:textId="00F58C5F" w:rsidR="006D5816" w:rsidRPr="00C947F3" w:rsidRDefault="006D5816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8F951D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82C8F" w14:textId="77777777" w:rsidR="006D5816" w:rsidRPr="00C947F3" w:rsidRDefault="006D5816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B25E8A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DE19FE2" w14:textId="77777777" w:rsidR="006D5816" w:rsidRPr="00C947F3" w:rsidRDefault="006D5816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</w:tr>
      <w:tr w:rsidR="006D5816" w:rsidRPr="00C947F3" w14:paraId="40B5CA72" w14:textId="77777777" w:rsidTr="00490761">
        <w:trPr>
          <w:trHeight w:val="315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883714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B60316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A1308B" w14:textId="1B0BF3DC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  <m:oMath>
              <m:r>
                <w:rPr>
                  <w:rFonts w:ascii="Cambria Math" w:eastAsia="Times New Roman" w:hAnsi="Cambria Math" w:cs="Calibri"/>
                  <w:color w:val="000000"/>
                </w:rPr>
                <m:t>+θ</m:t>
              </m:r>
            </m:oMath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D01E42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25BB0C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857295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8992F3" w14:textId="713A9378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[600]</w:t>
            </w:r>
            <m:oMath>
              <m:r>
                <w:rPr>
                  <w:rFonts w:ascii="Cambria Math" w:eastAsia="Times New Roman" w:hAnsi="Cambria Math" w:cs="Calibri"/>
                  <w:color w:val="000000"/>
                </w:rPr>
                <m:t xml:space="preserve"> -θ</m:t>
              </m:r>
            </m:oMath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D73F6E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A93FEB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505F5DC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D5816" w:rsidRPr="00C947F3" w14:paraId="74BE9051" w14:textId="77777777" w:rsidTr="00490761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2442DF" w14:textId="77777777" w:rsidR="006D5816" w:rsidRPr="00C947F3" w:rsidRDefault="006D5816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6151E" w14:textId="77777777" w:rsidR="006D5816" w:rsidRPr="00C947F3" w:rsidRDefault="006D5816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04EAE8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472F0" w14:textId="77777777" w:rsidR="006D5816" w:rsidRPr="00C947F3" w:rsidRDefault="006D5816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AA44EB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2BC25" w14:textId="77777777" w:rsidR="006D5816" w:rsidRPr="00C947F3" w:rsidRDefault="006D5816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98A9F0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C3580" w14:textId="77777777" w:rsidR="006D5816" w:rsidRPr="00C947F3" w:rsidRDefault="006D5816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5D5D1F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7CA3E24" w14:textId="77777777" w:rsidR="006D5816" w:rsidRPr="00C947F3" w:rsidRDefault="006D5816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</w:tr>
      <w:tr w:rsidR="006D5816" w:rsidRPr="00C947F3" w14:paraId="15ADF7CD" w14:textId="77777777" w:rsidTr="00490761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B357D4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D4923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2BBDD8" w14:textId="5DA0E6FB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[300]</w:t>
            </w:r>
            <m:oMath>
              <m:r>
                <w:rPr>
                  <w:rFonts w:ascii="Cambria Math" w:eastAsia="Times New Roman" w:hAnsi="Cambria Math" w:cs="Calibri"/>
                  <w:color w:val="000000"/>
                </w:rPr>
                <m:t xml:space="preserve"> -θ</m:t>
              </m:r>
            </m:oMath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F0AAC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E91E10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2FA6A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BDB3F7" w14:textId="4AAB52A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</w:t>
            </w:r>
            <w:proofErr w:type="gramStart"/>
            <w:r w:rsidRPr="00C947F3">
              <w:rPr>
                <w:rFonts w:ascii="Calibri" w:eastAsia="Times New Roman" w:hAnsi="Calibri" w:cs="Calibri"/>
                <w:color w:val="000000"/>
              </w:rPr>
              <w:t>100]</w:t>
            </w:r>
            <w:r>
              <w:rPr>
                <w:rFonts w:ascii="Calibri" w:eastAsia="Times New Roman" w:hAnsi="Calibri" w:cs="Calibri"/>
                <w:color w:val="000000"/>
              </w:rPr>
              <w:t>+</w:t>
            </w:r>
            <w:proofErr w:type="gramEnd"/>
            <m:oMath>
              <m:r>
                <w:rPr>
                  <w:rFonts w:ascii="Cambria Math" w:eastAsia="Times New Roman" w:hAnsi="Cambria Math" w:cs="Calibri"/>
                  <w:color w:val="000000"/>
                </w:rPr>
                <m:t xml:space="preserve"> θ</m:t>
              </m:r>
            </m:oMath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DBD27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3E8ABD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A5D3B04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D5816" w:rsidRPr="00C947F3" w14:paraId="01CF5340" w14:textId="77777777" w:rsidTr="00490761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0823CD" w14:textId="77777777" w:rsidR="006D5816" w:rsidRPr="00C947F3" w:rsidRDefault="006D5816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24F62" w14:textId="77777777" w:rsidR="006D5816" w:rsidRPr="00C947F3" w:rsidRDefault="006D5816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BC2942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7ADD5" w14:textId="77777777" w:rsidR="006D5816" w:rsidRPr="00C947F3" w:rsidRDefault="006D5816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248A97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57DE6" w14:textId="77777777" w:rsidR="006D5816" w:rsidRPr="00C947F3" w:rsidRDefault="006D5816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1BBF7E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DFD91" w14:textId="77777777" w:rsidR="006D5816" w:rsidRPr="00C947F3" w:rsidRDefault="006D5816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4597BD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ADB155D" w14:textId="77777777" w:rsidR="006D5816" w:rsidRPr="00C947F3" w:rsidRDefault="006D5816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</w:tr>
      <w:tr w:rsidR="006D5816" w:rsidRPr="00C947F3" w14:paraId="37CCEECC" w14:textId="77777777" w:rsidTr="00490761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B97626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6569E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65A875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[100]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FC5C85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762B89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[500]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712313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5B76DB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EB7937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95FBAA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FE46394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D5816" w:rsidRPr="00C947F3" w14:paraId="72E75E58" w14:textId="77777777" w:rsidTr="0049076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CD45" w14:textId="77777777" w:rsidR="006D5816" w:rsidRPr="00C947F3" w:rsidRDefault="006D5816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5C9CA5" w14:textId="77777777" w:rsidR="006D5816" w:rsidRPr="00C947F3" w:rsidRDefault="006D5816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122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F231D7" w14:textId="77777777" w:rsidR="006D5816" w:rsidRPr="00C947F3" w:rsidRDefault="006D5816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500</w:t>
            </w:r>
          </w:p>
        </w:tc>
        <w:tc>
          <w:tcPr>
            <w:tcW w:w="136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6F0562" w14:textId="77777777" w:rsidR="006D5816" w:rsidRPr="00C947F3" w:rsidRDefault="006D5816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700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2E593E" w14:textId="77777777" w:rsidR="006D5816" w:rsidRPr="00C947F3" w:rsidRDefault="006D5816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274CC" w14:textId="77777777" w:rsidR="006D5816" w:rsidRPr="00C947F3" w:rsidRDefault="006D5816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1800</w:t>
            </w:r>
          </w:p>
        </w:tc>
      </w:tr>
    </w:tbl>
    <w:p w14:paraId="6EA99DDE" w14:textId="298EA38A" w:rsidR="005B6AB9" w:rsidRPr="00B1579E" w:rsidRDefault="005B6AB9" w:rsidP="00B92734">
      <w:pPr>
        <w:rPr>
          <w:rFonts w:eastAsiaTheme="minorEastAsia"/>
        </w:rPr>
      </w:pPr>
    </w:p>
    <w:p w14:paraId="6024BAED" w14:textId="1D522CF1" w:rsidR="006D5816" w:rsidRDefault="006D5816" w:rsidP="00B92734">
      <w:pPr>
        <w:rPr>
          <w:rFonts w:eastAsiaTheme="minorEastAsia"/>
          <w:highlight w:val="green"/>
        </w:rPr>
      </w:pPr>
      <w:r w:rsidRPr="00B1579E">
        <w:rPr>
          <w:rFonts w:eastAsiaTheme="minorEastAsia"/>
        </w:rPr>
        <w:t xml:space="preserve">Take </w:t>
      </w:r>
      <m:oMath>
        <m:r>
          <w:rPr>
            <w:rFonts w:ascii="Cambria Math" w:eastAsia="Times New Roman" w:hAnsi="Cambria Math" w:cs="Calibri"/>
            <w:color w:val="000000"/>
          </w:rPr>
          <m:t>θ=min(300</m:t>
        </m:r>
        <m:r>
          <w:rPr>
            <w:rFonts w:ascii="Cambria Math" w:eastAsia="Times New Roman" w:hAnsi="Cambria Math" w:cs="Calibri"/>
            <w:color w:val="000000"/>
          </w:rPr>
          <m:t>, 600)=</m:t>
        </m:r>
        <m:r>
          <w:rPr>
            <w:rFonts w:ascii="Cambria Math" w:eastAsia="Times New Roman" w:hAnsi="Cambria Math" w:cs="Calibri"/>
            <w:color w:val="000000"/>
          </w:rPr>
          <m:t>3</m:t>
        </m:r>
        <m:r>
          <w:rPr>
            <w:rFonts w:ascii="Cambria Math" w:eastAsia="Times New Roman" w:hAnsi="Cambria Math" w:cs="Calibri"/>
            <w:color w:val="000000"/>
          </w:rPr>
          <m:t>00</m:t>
        </m:r>
      </m:oMath>
    </w:p>
    <w:tbl>
      <w:tblPr>
        <w:tblW w:w="6860" w:type="dxa"/>
        <w:tblInd w:w="108" w:type="dxa"/>
        <w:tblLook w:val="04A0" w:firstRow="1" w:lastRow="0" w:firstColumn="1" w:lastColumn="0" w:noHBand="0" w:noVBand="1"/>
      </w:tblPr>
      <w:tblGrid>
        <w:gridCol w:w="960"/>
        <w:gridCol w:w="440"/>
        <w:gridCol w:w="736"/>
        <w:gridCol w:w="440"/>
        <w:gridCol w:w="809"/>
        <w:gridCol w:w="328"/>
        <w:gridCol w:w="1059"/>
        <w:gridCol w:w="819"/>
        <w:gridCol w:w="461"/>
        <w:gridCol w:w="960"/>
      </w:tblGrid>
      <w:tr w:rsidR="00496D43" w:rsidRPr="00C947F3" w14:paraId="56556403" w14:textId="77777777" w:rsidTr="00A90C24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30A65" w14:textId="77777777" w:rsidR="00496D43" w:rsidRPr="00C947F3" w:rsidRDefault="00496D43" w:rsidP="0049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0502ADAB" w14:textId="1DD33E66" w:rsidR="00496D43" w:rsidRPr="00C947F3" w:rsidRDefault="00A90C24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2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2CD3EF4" w14:textId="3266D7A5" w:rsidR="00496D43" w:rsidRPr="00C947F3" w:rsidRDefault="00A90C24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26F4FB92" w14:textId="2E6BA1E5" w:rsidR="00496D43" w:rsidRPr="00C947F3" w:rsidRDefault="00A90C24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1F63DD38" w14:textId="00534AB7" w:rsidR="00496D43" w:rsidRPr="00C947F3" w:rsidRDefault="00A90C24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A6444" w14:textId="77777777" w:rsidR="00496D43" w:rsidRPr="00C947F3" w:rsidRDefault="00496D4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96D43" w:rsidRPr="00C947F3" w14:paraId="62C071E9" w14:textId="77777777" w:rsidTr="00496D43">
        <w:trPr>
          <w:trHeight w:val="30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4EAA2BB" w14:textId="4C0D86BA" w:rsidR="00496D43" w:rsidRPr="00C947F3" w:rsidRDefault="00A90C24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19907" w14:textId="77777777" w:rsidR="00496D43" w:rsidRPr="00C947F3" w:rsidRDefault="00496D4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088B1F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DD51D" w14:textId="77777777" w:rsidR="00496D43" w:rsidRPr="00C947F3" w:rsidRDefault="00496D4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75A3DC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BFF2B" w14:textId="77777777" w:rsidR="00496D43" w:rsidRPr="00C947F3" w:rsidRDefault="00496D4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190311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7320" w14:textId="77777777" w:rsidR="00496D43" w:rsidRPr="00C947F3" w:rsidRDefault="00496D4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286533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EBF0F72" w14:textId="77777777" w:rsidR="00496D43" w:rsidRPr="00C947F3" w:rsidRDefault="00496D4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</w:tr>
      <w:tr w:rsidR="00496D43" w:rsidRPr="00C947F3" w14:paraId="3255040C" w14:textId="77777777" w:rsidTr="00496D43">
        <w:trPr>
          <w:trHeight w:val="315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DEEE42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672210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92693F" w14:textId="3BF23A54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[300]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C80E4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495DA0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9C92B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C7752C" w14:textId="0D963D4F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[300]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7113F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8D65D2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D87EB28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96D43" w:rsidRPr="00C947F3" w14:paraId="266E7A26" w14:textId="77777777" w:rsidTr="00496D43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28901C7" w14:textId="722E9692" w:rsidR="00496D43" w:rsidRPr="00C947F3" w:rsidRDefault="00A90C24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5D25C" w14:textId="77777777" w:rsidR="00496D43" w:rsidRPr="00C947F3" w:rsidRDefault="00496D4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33ED91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D8B7F" w14:textId="77777777" w:rsidR="00496D43" w:rsidRPr="00C947F3" w:rsidRDefault="00496D4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4D6D57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87328" w14:textId="77777777" w:rsidR="00496D43" w:rsidRPr="00C947F3" w:rsidRDefault="00496D4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16831F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121F0" w14:textId="77777777" w:rsidR="00496D43" w:rsidRPr="00C947F3" w:rsidRDefault="00496D4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6FE0AF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40B7403" w14:textId="77777777" w:rsidR="00496D43" w:rsidRPr="00C947F3" w:rsidRDefault="00496D4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</w:tr>
      <w:tr w:rsidR="00496D43" w:rsidRPr="00C947F3" w14:paraId="1BC46EB3" w14:textId="77777777" w:rsidTr="00496D43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750BC39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51CE4A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63E931" w14:textId="56B48221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F5BD78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24EB5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422C61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AD48AD" w14:textId="3ED5B47A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</w:t>
            </w:r>
            <w:r>
              <w:rPr>
                <w:rFonts w:ascii="Calibri" w:eastAsia="Times New Roman" w:hAnsi="Calibri" w:cs="Calibri"/>
                <w:color w:val="000000"/>
              </w:rPr>
              <w:t>4</w:t>
            </w:r>
            <w:r w:rsidRPr="00C947F3">
              <w:rPr>
                <w:rFonts w:ascii="Calibri" w:eastAsia="Times New Roman" w:hAnsi="Calibri" w:cs="Calibri"/>
                <w:color w:val="000000"/>
              </w:rPr>
              <w:t>00</w:t>
            </w:r>
            <w:r>
              <w:rPr>
                <w:rFonts w:ascii="Calibri" w:eastAsia="Times New Roman" w:hAnsi="Calibri" w:cs="Calibri"/>
                <w:color w:val="000000"/>
              </w:rPr>
              <w:t>]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C9DA9C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D44A46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5320A5C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96D43" w:rsidRPr="00C947F3" w14:paraId="44DD877C" w14:textId="77777777" w:rsidTr="00490761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D7857E" w14:textId="77777777" w:rsidR="00496D43" w:rsidRPr="00C947F3" w:rsidRDefault="00496D4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92304" w14:textId="77777777" w:rsidR="00496D43" w:rsidRPr="00C947F3" w:rsidRDefault="00496D4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312E0B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00A74" w14:textId="77777777" w:rsidR="00496D43" w:rsidRPr="00C947F3" w:rsidRDefault="00496D4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5DCF4C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65135" w14:textId="77777777" w:rsidR="00496D43" w:rsidRPr="00C947F3" w:rsidRDefault="00496D4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C61361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41C2" w14:textId="77777777" w:rsidR="00496D43" w:rsidRPr="00C947F3" w:rsidRDefault="00496D4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01A14C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09590B7" w14:textId="77777777" w:rsidR="00496D43" w:rsidRPr="00C947F3" w:rsidRDefault="00496D4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</w:tr>
      <w:tr w:rsidR="00496D43" w:rsidRPr="00C947F3" w14:paraId="0C6CE4B3" w14:textId="77777777" w:rsidTr="00490761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A37312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8236E7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81330D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[100]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07E20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43439A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[500]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854AB5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8FBA7A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F1A10E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BC5B8C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110CBF2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96D43" w:rsidRPr="00C947F3" w14:paraId="4341DBFA" w14:textId="77777777" w:rsidTr="0049076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E5C14" w14:textId="77777777" w:rsidR="00496D43" w:rsidRPr="00C947F3" w:rsidRDefault="00496D43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6F35D2" w14:textId="77777777" w:rsidR="00496D43" w:rsidRPr="00C947F3" w:rsidRDefault="00496D4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122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7088DC" w14:textId="77777777" w:rsidR="00496D43" w:rsidRPr="00C947F3" w:rsidRDefault="00496D4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500</w:t>
            </w:r>
          </w:p>
        </w:tc>
        <w:tc>
          <w:tcPr>
            <w:tcW w:w="136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3F5C60" w14:textId="77777777" w:rsidR="00496D43" w:rsidRPr="00C947F3" w:rsidRDefault="00496D4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700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C7C3D6" w14:textId="77777777" w:rsidR="00496D43" w:rsidRPr="00C947F3" w:rsidRDefault="00496D43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0D756" w14:textId="77777777" w:rsidR="00496D43" w:rsidRPr="00C947F3" w:rsidRDefault="00496D43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1800</w:t>
            </w:r>
          </w:p>
        </w:tc>
      </w:tr>
    </w:tbl>
    <w:p w14:paraId="0998FD49" w14:textId="4D399397" w:rsidR="006D5816" w:rsidRDefault="006D5816" w:rsidP="00B92734">
      <w:pPr>
        <w:rPr>
          <w:rFonts w:eastAsiaTheme="minorEastAsia"/>
          <w:highlight w:val="green"/>
        </w:rPr>
      </w:pPr>
    </w:p>
    <w:p w14:paraId="34DFD8EE" w14:textId="18DA69F9" w:rsidR="006D5816" w:rsidRPr="00A90C24" w:rsidRDefault="00A90C24" w:rsidP="00B92734">
      <w:pPr>
        <w:rPr>
          <w:rFonts w:eastAsiaTheme="minorEastAsia"/>
        </w:rPr>
      </w:pPr>
      <w:r w:rsidRPr="00A90C24">
        <w:rPr>
          <w:rFonts w:eastAsiaTheme="minorEastAsia"/>
        </w:rPr>
        <w:t>However, 9-0=9 exceeds 7 in the 3</w:t>
      </w:r>
      <w:r w:rsidRPr="00A90C24">
        <w:rPr>
          <w:rFonts w:eastAsiaTheme="minorEastAsia"/>
          <w:vertAlign w:val="superscript"/>
        </w:rPr>
        <w:t>rd</w:t>
      </w:r>
      <w:r w:rsidRPr="00A90C24">
        <w:rPr>
          <w:rFonts w:eastAsiaTheme="minorEastAsia"/>
        </w:rPr>
        <w:t xml:space="preserve"> row and 3</w:t>
      </w:r>
      <w:r w:rsidRPr="00A90C24">
        <w:rPr>
          <w:rFonts w:eastAsiaTheme="minorEastAsia"/>
          <w:vertAlign w:val="superscript"/>
        </w:rPr>
        <w:t>rd</w:t>
      </w:r>
      <w:r w:rsidRPr="00A90C24">
        <w:rPr>
          <w:rFonts w:eastAsiaTheme="minorEastAsia"/>
        </w:rPr>
        <w:t xml:space="preserve"> column</w:t>
      </w:r>
    </w:p>
    <w:tbl>
      <w:tblPr>
        <w:tblW w:w="6860" w:type="dxa"/>
        <w:tblInd w:w="108" w:type="dxa"/>
        <w:tblLook w:val="04A0" w:firstRow="1" w:lastRow="0" w:firstColumn="1" w:lastColumn="0" w:noHBand="0" w:noVBand="1"/>
      </w:tblPr>
      <w:tblGrid>
        <w:gridCol w:w="960"/>
        <w:gridCol w:w="440"/>
        <w:gridCol w:w="1079"/>
        <w:gridCol w:w="440"/>
        <w:gridCol w:w="809"/>
        <w:gridCol w:w="328"/>
        <w:gridCol w:w="1059"/>
        <w:gridCol w:w="819"/>
        <w:gridCol w:w="461"/>
        <w:gridCol w:w="960"/>
      </w:tblGrid>
      <w:tr w:rsidR="00F825C1" w:rsidRPr="00C947F3" w14:paraId="05B50B18" w14:textId="77777777" w:rsidTr="0049076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C5431" w14:textId="77777777" w:rsidR="00F825C1" w:rsidRPr="00C947F3" w:rsidRDefault="00F825C1" w:rsidP="0049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76768D8D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2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3D214B71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4157F336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661A2B31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7E912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825C1" w:rsidRPr="00C947F3" w14:paraId="0F6C0840" w14:textId="77777777" w:rsidTr="00490761">
        <w:trPr>
          <w:trHeight w:val="30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774A00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E90E8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E9E2E2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C055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2C5A9D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1BCB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3FFDA9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2F7BD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16E21B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AECF47C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</w:tr>
      <w:tr w:rsidR="00F825C1" w:rsidRPr="00C947F3" w14:paraId="0DA2AC78" w14:textId="77777777" w:rsidTr="00490761">
        <w:trPr>
          <w:trHeight w:val="315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E853280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EF3BA2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CF753D" w14:textId="6417C875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[300]</w:t>
            </w:r>
            <m:oMath>
              <m:r>
                <w:rPr>
                  <w:rFonts w:ascii="Cambria Math" w:eastAsia="Times New Roman" w:hAnsi="Cambria Math" w:cs="Calibri"/>
                  <w:color w:val="000000"/>
                </w:rPr>
                <m:t xml:space="preserve"> +θ</m:t>
              </m:r>
            </m:oMath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D198A1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D90884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89A59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B645D7" w14:textId="57968090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[300]</w:t>
            </w:r>
            <m:oMath>
              <m:r>
                <w:rPr>
                  <w:rFonts w:ascii="Cambria Math" w:eastAsia="Times New Roman" w:hAnsi="Cambria Math" w:cs="Calibri"/>
                  <w:color w:val="000000"/>
                </w:rPr>
                <m:t xml:space="preserve"> -θ</m:t>
              </m:r>
            </m:oMath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A2062C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D3A140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9DDD0DE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825C1" w:rsidRPr="00C947F3" w14:paraId="38E17F0E" w14:textId="77777777" w:rsidTr="00490761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BF2693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7AAF9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A6D692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256C9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483C41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C5E47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F9D3BD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CBC91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1B0EBF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11189D5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</w:tr>
      <w:tr w:rsidR="00F825C1" w:rsidRPr="00C947F3" w14:paraId="3E1F5978" w14:textId="77777777" w:rsidTr="00490761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DD40B49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1C923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4E007B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55470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519CA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2B30B3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F82676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</w:t>
            </w:r>
            <w:r>
              <w:rPr>
                <w:rFonts w:ascii="Calibri" w:eastAsia="Times New Roman" w:hAnsi="Calibri" w:cs="Calibri"/>
                <w:color w:val="000000"/>
              </w:rPr>
              <w:t>4</w:t>
            </w:r>
            <w:r w:rsidRPr="00C947F3">
              <w:rPr>
                <w:rFonts w:ascii="Calibri" w:eastAsia="Times New Roman" w:hAnsi="Calibri" w:cs="Calibri"/>
                <w:color w:val="000000"/>
              </w:rPr>
              <w:t>00</w:t>
            </w:r>
            <w:r>
              <w:rPr>
                <w:rFonts w:ascii="Calibri" w:eastAsia="Times New Roman" w:hAnsi="Calibri" w:cs="Calibri"/>
                <w:color w:val="000000"/>
              </w:rPr>
              <w:t>]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E831C5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CA0F30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FB56CE5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825C1" w:rsidRPr="00C947F3" w14:paraId="4B8E13BB" w14:textId="77777777" w:rsidTr="00490761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B826FC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C7BF2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EBCA0F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35E70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3AE958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6BC26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3CB5D9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940F0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DD21BC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A640E86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</w:tr>
      <w:tr w:rsidR="00F825C1" w:rsidRPr="00C947F3" w14:paraId="255DE19C" w14:textId="77777777" w:rsidTr="00490761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97B9BD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D421A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9DD35C" w14:textId="777F58D5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[100]</w:t>
            </w:r>
            <m:oMath>
              <m:r>
                <w:rPr>
                  <w:rFonts w:ascii="Cambria Math" w:eastAsia="Times New Roman" w:hAnsi="Cambria Math" w:cs="Calibri"/>
                  <w:color w:val="000000"/>
                </w:rPr>
                <m:t xml:space="preserve"> -θ</m:t>
              </m:r>
            </m:oMath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C24A42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A7BE03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[500]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3152A1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3BC6A6" w14:textId="2F1017A1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  <m:oMath>
              <m:r>
                <w:rPr>
                  <w:rFonts w:ascii="Cambria Math" w:eastAsia="Times New Roman" w:hAnsi="Cambria Math" w:cs="Calibri"/>
                  <w:color w:val="000000"/>
                </w:rPr>
                <m:t>+θ</m:t>
              </m:r>
            </m:oMath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40B82E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E68983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8364767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825C1" w:rsidRPr="00C947F3" w14:paraId="708394CD" w14:textId="77777777" w:rsidTr="0049076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4D113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F5909B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122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B967D2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500</w:t>
            </w:r>
          </w:p>
        </w:tc>
        <w:tc>
          <w:tcPr>
            <w:tcW w:w="136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D0B123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700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28815A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73A47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1800</w:t>
            </w:r>
          </w:p>
        </w:tc>
      </w:tr>
    </w:tbl>
    <w:p w14:paraId="6282A462" w14:textId="48E92883" w:rsidR="00A90C24" w:rsidRDefault="00A90C24" w:rsidP="00B92734">
      <w:pPr>
        <w:rPr>
          <w:rFonts w:eastAsiaTheme="minorEastAsia"/>
          <w:highlight w:val="green"/>
        </w:rPr>
      </w:pPr>
    </w:p>
    <w:p w14:paraId="1E80CD14" w14:textId="7A73E1E7" w:rsidR="00F825C1" w:rsidRDefault="00F825C1" w:rsidP="00F825C1">
      <w:pPr>
        <w:rPr>
          <w:rFonts w:eastAsiaTheme="minorEastAsia"/>
          <w:highlight w:val="green"/>
        </w:rPr>
      </w:pPr>
      <w:r w:rsidRPr="00954345">
        <w:rPr>
          <w:rFonts w:eastAsiaTheme="minorEastAsia"/>
        </w:rPr>
        <w:t xml:space="preserve">Take </w:t>
      </w:r>
      <m:oMath>
        <m:r>
          <w:rPr>
            <w:rFonts w:ascii="Cambria Math" w:eastAsia="Times New Roman" w:hAnsi="Cambria Math" w:cs="Calibri"/>
            <w:color w:val="000000"/>
          </w:rPr>
          <m:t>θ=min(</m:t>
        </m:r>
        <m:r>
          <w:rPr>
            <w:rFonts w:ascii="Cambria Math" w:eastAsia="Times New Roman" w:hAnsi="Cambria Math" w:cs="Calibri"/>
            <w:color w:val="000000"/>
          </w:rPr>
          <m:t>100, 300)=100</m:t>
        </m:r>
      </m:oMath>
    </w:p>
    <w:tbl>
      <w:tblPr>
        <w:tblW w:w="6860" w:type="dxa"/>
        <w:tblInd w:w="108" w:type="dxa"/>
        <w:tblLook w:val="04A0" w:firstRow="1" w:lastRow="0" w:firstColumn="1" w:lastColumn="0" w:noHBand="0" w:noVBand="1"/>
      </w:tblPr>
      <w:tblGrid>
        <w:gridCol w:w="960"/>
        <w:gridCol w:w="440"/>
        <w:gridCol w:w="736"/>
        <w:gridCol w:w="440"/>
        <w:gridCol w:w="809"/>
        <w:gridCol w:w="328"/>
        <w:gridCol w:w="1059"/>
        <w:gridCol w:w="819"/>
        <w:gridCol w:w="461"/>
        <w:gridCol w:w="960"/>
      </w:tblGrid>
      <w:tr w:rsidR="00F825C1" w:rsidRPr="00C947F3" w14:paraId="7FC5B05D" w14:textId="77777777" w:rsidTr="0049076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462A5" w14:textId="77777777" w:rsidR="00F825C1" w:rsidRPr="00C947F3" w:rsidRDefault="00F825C1" w:rsidP="00490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05D8F729" w14:textId="5BD93794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2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6F8EA19B" w14:textId="0E1A77B8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4DDA9C9C" w14:textId="286F969A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6B6FCB0" w14:textId="482954AF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DAFB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825C1" w:rsidRPr="00C947F3" w14:paraId="48F21BF5" w14:textId="77777777" w:rsidTr="00490761">
        <w:trPr>
          <w:trHeight w:val="30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E0BD02D" w14:textId="4A68751E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E39E0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3EEC97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28C2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B37463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F8F7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501771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FF954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2CFCF4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F11CFD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</w:tr>
      <w:tr w:rsidR="00F825C1" w:rsidRPr="00C947F3" w14:paraId="112CF9D3" w14:textId="77777777" w:rsidTr="00F825C1">
        <w:trPr>
          <w:trHeight w:val="315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275E33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575FD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9C2BDF" w14:textId="20865732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[400]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4BF65C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370250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1607733" w14:textId="152DF672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C9CBF3" w14:textId="0A07A000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[200]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A1FCBF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6A1291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156FCCC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825C1" w:rsidRPr="00C947F3" w14:paraId="4C7BB38E" w14:textId="77777777" w:rsidTr="00490761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78D3B8" w14:textId="33918B8F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EF8F0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80C06A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28950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3A7DA2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272D6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2C646A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52D32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73A636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8BC57A8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</w:tr>
      <w:tr w:rsidR="00F825C1" w:rsidRPr="00C947F3" w14:paraId="145B5246" w14:textId="77777777" w:rsidTr="00490761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A41B2A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B2E628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348CCF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AB9D6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88425F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672BA0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016F4B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</w:t>
            </w:r>
            <w:r>
              <w:rPr>
                <w:rFonts w:ascii="Calibri" w:eastAsia="Times New Roman" w:hAnsi="Calibri" w:cs="Calibri"/>
                <w:color w:val="000000"/>
              </w:rPr>
              <w:t>4</w:t>
            </w:r>
            <w:r w:rsidRPr="00C947F3">
              <w:rPr>
                <w:rFonts w:ascii="Calibri" w:eastAsia="Times New Roman" w:hAnsi="Calibri" w:cs="Calibri"/>
                <w:color w:val="000000"/>
              </w:rPr>
              <w:t>00</w:t>
            </w:r>
            <w:r>
              <w:rPr>
                <w:rFonts w:ascii="Calibri" w:eastAsia="Times New Roman" w:hAnsi="Calibri" w:cs="Calibri"/>
                <w:color w:val="000000"/>
              </w:rPr>
              <w:t>]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1765BD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A6E72B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BFF187D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825C1" w:rsidRPr="00C947F3" w14:paraId="698ECFF6" w14:textId="77777777" w:rsidTr="00490761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6FF943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A2ACC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08BB70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B7DBE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E3DBDB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647E3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B09586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50927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1CDDFA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C7CC498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</w:tr>
      <w:tr w:rsidR="00F825C1" w:rsidRPr="00C947F3" w14:paraId="6305BA99" w14:textId="77777777" w:rsidTr="00490761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CCFAEB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2C817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82CF1A" w14:textId="469A9720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013DB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167254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[500]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CDC13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03C3C3" w14:textId="5A9FFC30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[100]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9B0E2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83ABEA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3670A5F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825C1" w:rsidRPr="00C947F3" w14:paraId="26C32DDA" w14:textId="77777777" w:rsidTr="0049076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4627C" w14:textId="77777777" w:rsidR="00F825C1" w:rsidRPr="00C947F3" w:rsidRDefault="00F825C1" w:rsidP="00490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D32643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122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6F8B84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500</w:t>
            </w:r>
          </w:p>
        </w:tc>
        <w:tc>
          <w:tcPr>
            <w:tcW w:w="136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48231E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700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77F969" w14:textId="77777777" w:rsidR="00F825C1" w:rsidRPr="00C947F3" w:rsidRDefault="00F825C1" w:rsidP="004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7FDDE" w14:textId="77777777" w:rsidR="00F825C1" w:rsidRPr="00C947F3" w:rsidRDefault="00F825C1" w:rsidP="004907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47F3">
              <w:rPr>
                <w:rFonts w:ascii="Calibri" w:eastAsia="Times New Roman" w:hAnsi="Calibri" w:cs="Calibri"/>
                <w:color w:val="000000"/>
              </w:rPr>
              <w:t>1800</w:t>
            </w:r>
          </w:p>
        </w:tc>
      </w:tr>
    </w:tbl>
    <w:p w14:paraId="33C3FEA2" w14:textId="010C6CEA" w:rsidR="00A90C24" w:rsidRPr="00CD37FF" w:rsidRDefault="00A90C24" w:rsidP="00B92734">
      <w:pPr>
        <w:rPr>
          <w:rFonts w:eastAsiaTheme="minorEastAsia"/>
        </w:rPr>
      </w:pPr>
    </w:p>
    <w:p w14:paraId="54BAFB3D" w14:textId="53CADDEF" w:rsidR="00A90C24" w:rsidRDefault="00CD37FF" w:rsidP="00B92734">
      <w:pPr>
        <w:rPr>
          <w:rFonts w:eastAsiaTheme="minorEastAsia"/>
        </w:rPr>
      </w:pPr>
      <w:r w:rsidRPr="00CD37FF">
        <w:rPr>
          <w:rFonts w:eastAsiaTheme="minorEastAsia"/>
        </w:rPr>
        <w:t xml:space="preserve">All non-circled cells satisfy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ij</m:t>
            </m:r>
          </m:sub>
        </m:sSub>
        <m:r>
          <w:rPr>
            <w:rFonts w:ascii="Cambria Math" w:eastAsiaTheme="minorEastAsia" w:hAnsi="Cambria Math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ij</m:t>
            </m:r>
          </m:sub>
        </m:sSub>
        <m:r>
          <w:rPr>
            <w:rFonts w:ascii="Cambria Math" w:eastAsiaTheme="minorEastAsia" w:hAnsi="Cambria Math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ij</m:t>
            </m:r>
          </m:sub>
        </m:sSub>
      </m:oMath>
    </w:p>
    <w:p w14:paraId="28B0F743" w14:textId="73706601" w:rsidR="00CD37FF" w:rsidRDefault="002A1CA1" w:rsidP="00B92734">
      <w:pPr>
        <w:rPr>
          <w:rFonts w:eastAsiaTheme="minorEastAsia"/>
        </w:rPr>
      </w:pPr>
      <w:r>
        <w:rPr>
          <w:rFonts w:eastAsiaTheme="minorEastAsia"/>
        </w:rPr>
        <w:t>Therefore,</w:t>
      </w:r>
    </w:p>
    <w:p w14:paraId="6DA753BC" w14:textId="7F3340A1" w:rsidR="002A1CA1" w:rsidRDefault="002A1CA1" w:rsidP="00B92734">
      <w:pPr>
        <w:rPr>
          <w:rFonts w:eastAsiaTheme="minorEastAsia"/>
        </w:rPr>
      </w:pPr>
      <w:r>
        <w:rPr>
          <w:rFonts w:eastAsiaTheme="minorEastAsia"/>
        </w:rPr>
        <w:t>Transport 400 cars from Port 1 to Market A</w:t>
      </w:r>
    </w:p>
    <w:p w14:paraId="23C153E1" w14:textId="7E042FE0" w:rsidR="002A1CA1" w:rsidRDefault="002A1CA1" w:rsidP="00B92734">
      <w:pPr>
        <w:rPr>
          <w:rFonts w:eastAsiaTheme="minorEastAsia"/>
        </w:rPr>
      </w:pPr>
      <w:r>
        <w:rPr>
          <w:rFonts w:eastAsiaTheme="minorEastAsia"/>
        </w:rPr>
        <w:t>Transport 200 cars from Port 1 to Market C</w:t>
      </w:r>
    </w:p>
    <w:p w14:paraId="5219D939" w14:textId="528CBE07" w:rsidR="002A1CA1" w:rsidRDefault="002A1CA1" w:rsidP="00B92734">
      <w:pPr>
        <w:rPr>
          <w:rFonts w:eastAsiaTheme="minorEastAsia"/>
        </w:rPr>
      </w:pPr>
      <w:r>
        <w:rPr>
          <w:rFonts w:eastAsiaTheme="minorEastAsia"/>
        </w:rPr>
        <w:t>Transport 400 cars from Port 2 to Market C</w:t>
      </w:r>
    </w:p>
    <w:p w14:paraId="13B5D2FB" w14:textId="6C434CFC" w:rsidR="002A1CA1" w:rsidRDefault="002A1CA1" w:rsidP="00B92734">
      <w:pPr>
        <w:rPr>
          <w:rFonts w:eastAsiaTheme="minorEastAsia"/>
        </w:rPr>
      </w:pPr>
      <w:r>
        <w:rPr>
          <w:rFonts w:eastAsiaTheme="minorEastAsia"/>
        </w:rPr>
        <w:t>Transport 500 cars from Port 3 to Market B</w:t>
      </w:r>
    </w:p>
    <w:p w14:paraId="6CED5110" w14:textId="460BDA00" w:rsidR="002A1CA1" w:rsidRDefault="002A1CA1" w:rsidP="00B92734">
      <w:pPr>
        <w:rPr>
          <w:rFonts w:eastAsiaTheme="minorEastAsia"/>
        </w:rPr>
      </w:pPr>
      <w:r>
        <w:rPr>
          <w:rFonts w:eastAsiaTheme="minorEastAsia"/>
        </w:rPr>
        <w:t xml:space="preserve">Transport 100 cars from Port 3 to </w:t>
      </w:r>
      <w:r w:rsidR="00EA21A4">
        <w:rPr>
          <w:rFonts w:eastAsiaTheme="minorEastAsia"/>
        </w:rPr>
        <w:t>M</w:t>
      </w:r>
      <w:r>
        <w:rPr>
          <w:rFonts w:eastAsiaTheme="minorEastAsia"/>
        </w:rPr>
        <w:t>arket C</w:t>
      </w:r>
    </w:p>
    <w:p w14:paraId="13808266" w14:textId="7BE29018" w:rsidR="002A1CA1" w:rsidRDefault="002A1CA1" w:rsidP="00B92734">
      <w:pPr>
        <w:rPr>
          <w:rFonts w:eastAsiaTheme="minorEastAsia"/>
        </w:rPr>
      </w:pPr>
      <w:r>
        <w:rPr>
          <w:rFonts w:eastAsiaTheme="minorEastAsia"/>
        </w:rPr>
        <w:t>The minimum total cost is 10*400 + 3*200 + 5*400 + 10*500</w:t>
      </w:r>
      <w:proofErr w:type="gramStart"/>
      <w:r>
        <w:rPr>
          <w:rFonts w:eastAsiaTheme="minorEastAsia"/>
        </w:rPr>
        <w:t>+  7</w:t>
      </w:r>
      <w:proofErr w:type="gramEnd"/>
      <w:r>
        <w:rPr>
          <w:rFonts w:eastAsiaTheme="minorEastAsia"/>
        </w:rPr>
        <w:t>*100 = 12,300</w:t>
      </w:r>
    </w:p>
    <w:p w14:paraId="0F76B45F" w14:textId="77777777" w:rsidR="00CD37FF" w:rsidRPr="00CD37FF" w:rsidRDefault="00CD37FF" w:rsidP="00B92734">
      <w:pPr>
        <w:rPr>
          <w:rFonts w:eastAsiaTheme="minorEastAsia"/>
        </w:rPr>
      </w:pPr>
    </w:p>
    <w:p w14:paraId="1ADCC66D" w14:textId="77777777" w:rsidR="006D5816" w:rsidRPr="00C947F3" w:rsidRDefault="006D5816" w:rsidP="00B92734">
      <w:pPr>
        <w:rPr>
          <w:rFonts w:eastAsiaTheme="minorEastAsia"/>
          <w:highlight w:val="green"/>
        </w:rPr>
      </w:pPr>
    </w:p>
    <w:p w14:paraId="48E29271" w14:textId="77777777" w:rsidR="00881011" w:rsidRPr="00C947F3" w:rsidRDefault="00881011" w:rsidP="00B92734">
      <w:pPr>
        <w:rPr>
          <w:rFonts w:eastAsiaTheme="minorEastAsia"/>
          <w:highlight w:val="green"/>
        </w:rPr>
      </w:pPr>
    </w:p>
    <w:p w14:paraId="2C375CDD" w14:textId="4BEB787A" w:rsidR="004A78E5" w:rsidRPr="004A78E5" w:rsidRDefault="004A78E5" w:rsidP="00B92734">
      <w:pPr>
        <w:rPr>
          <w:rFonts w:eastAsiaTheme="minorEastAsia"/>
          <w:b/>
          <w:bCs/>
          <w:sz w:val="28"/>
          <w:szCs w:val="28"/>
        </w:rPr>
      </w:pPr>
      <w:r w:rsidRPr="00F825C1">
        <w:rPr>
          <w:rFonts w:eastAsiaTheme="minorEastAsia"/>
          <w:b/>
          <w:bCs/>
          <w:sz w:val="28"/>
          <w:szCs w:val="28"/>
        </w:rPr>
        <w:t># 4</w:t>
      </w:r>
    </w:p>
    <w:p w14:paraId="2379B883" w14:textId="77256675" w:rsidR="004A78E5" w:rsidRDefault="004A78E5" w:rsidP="00B92734">
      <w:pPr>
        <w:rPr>
          <w:rFonts w:eastAsiaTheme="minorEastAsia"/>
        </w:rPr>
      </w:pPr>
      <w:r>
        <w:rPr>
          <w:rFonts w:eastAsiaTheme="minorEastAsia"/>
          <w:noProof/>
        </w:rPr>
        <w:lastRenderedPageBreak/>
        <w:drawing>
          <wp:inline distT="0" distB="0" distL="0" distR="0" wp14:anchorId="58B8B95F" wp14:editId="38174EE7">
            <wp:extent cx="5534025" cy="22383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88C37" w14:textId="3F40B17B" w:rsidR="004A78E5" w:rsidRDefault="004A78E5" w:rsidP="00B92734">
      <w:pPr>
        <w:rPr>
          <w:rFonts w:eastAsiaTheme="minorEastAsia"/>
          <w:b/>
          <w:bCs/>
          <w:sz w:val="28"/>
          <w:szCs w:val="28"/>
        </w:rPr>
      </w:pPr>
      <w:r w:rsidRPr="004A78E5">
        <w:rPr>
          <w:rFonts w:eastAsiaTheme="minorEastAsia"/>
          <w:b/>
          <w:bCs/>
          <w:sz w:val="28"/>
          <w:szCs w:val="28"/>
        </w:rPr>
        <w:t>Part-a</w:t>
      </w:r>
    </w:p>
    <w:p w14:paraId="2FE5820B" w14:textId="70CB7950" w:rsidR="004A78E5" w:rsidRPr="00696250" w:rsidRDefault="00696250" w:rsidP="00B92734">
      <w:pPr>
        <w:rPr>
          <w:rFonts w:eastAsiaTheme="minorEastAsia"/>
          <w:sz w:val="24"/>
          <w:szCs w:val="24"/>
        </w:rPr>
      </w:pPr>
      <w:r w:rsidRPr="00696250">
        <w:rPr>
          <w:rFonts w:eastAsiaTheme="minorEastAsia"/>
          <w:sz w:val="24"/>
          <w:szCs w:val="24"/>
        </w:rPr>
        <w:t>Matrix S</w:t>
      </w:r>
    </w:p>
    <w:tbl>
      <w:tblPr>
        <w:tblW w:w="5760" w:type="dxa"/>
        <w:tblInd w:w="108" w:type="dxa"/>
        <w:tblLook w:val="04A0" w:firstRow="1" w:lastRow="0" w:firstColumn="1" w:lastColumn="0" w:noHBand="0" w:noVBand="1"/>
      </w:tblPr>
      <w:tblGrid>
        <w:gridCol w:w="1057"/>
        <w:gridCol w:w="960"/>
        <w:gridCol w:w="960"/>
        <w:gridCol w:w="960"/>
        <w:gridCol w:w="960"/>
        <w:gridCol w:w="960"/>
      </w:tblGrid>
      <w:tr w:rsidR="00696250" w:rsidRPr="00696250" w14:paraId="3576CB33" w14:textId="77777777" w:rsidTr="0069625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260FD" w14:textId="77777777" w:rsidR="00696250" w:rsidRPr="00696250" w:rsidRDefault="00696250" w:rsidP="00696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Matrix 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F99C9" w14:textId="77777777" w:rsidR="00696250" w:rsidRPr="00696250" w:rsidRDefault="00696250" w:rsidP="00696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B7F9F" w14:textId="77777777" w:rsidR="00696250" w:rsidRPr="00696250" w:rsidRDefault="00696250" w:rsidP="00696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BDB2A" w14:textId="77777777" w:rsidR="00696250" w:rsidRPr="00696250" w:rsidRDefault="00696250" w:rsidP="00696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3C362" w14:textId="77777777" w:rsidR="00696250" w:rsidRPr="00696250" w:rsidRDefault="00696250" w:rsidP="00696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5A5F" w14:textId="77777777" w:rsidR="00696250" w:rsidRPr="00696250" w:rsidRDefault="00696250" w:rsidP="00696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6250" w:rsidRPr="00696250" w14:paraId="1FD60DDE" w14:textId="77777777" w:rsidTr="0069625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E3174" w14:textId="77777777" w:rsidR="00696250" w:rsidRPr="00696250" w:rsidRDefault="00696250" w:rsidP="00696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Cand/Job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C0563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875D11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0A0E32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CF76C5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0C3EE7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696250" w:rsidRPr="00696250" w14:paraId="006245D7" w14:textId="77777777" w:rsidTr="0069625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ED17E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7B26E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4EFEB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4C890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0D02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2F79F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696250" w:rsidRPr="00696250" w14:paraId="23826291" w14:textId="77777777" w:rsidTr="0069625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DE9A0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87285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E46E9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33661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A09FF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3E8D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696250" w:rsidRPr="00696250" w14:paraId="4B8CC804" w14:textId="77777777" w:rsidTr="0069625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C291E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258EF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ABE63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6B594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0D1E5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123F2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696250" w:rsidRPr="00696250" w14:paraId="79DD32AD" w14:textId="77777777" w:rsidTr="0069625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17C5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6C3FF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9E8FA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B8268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6A37A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A550B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696250" w:rsidRPr="00696250" w14:paraId="4E0F9624" w14:textId="77777777" w:rsidTr="0069625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E1314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EC667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E129F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D0FE4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6529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0ACBD" w14:textId="77777777" w:rsidR="00696250" w:rsidRPr="00696250" w:rsidRDefault="00696250" w:rsidP="00696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96250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</w:tbl>
    <w:p w14:paraId="48F9E24E" w14:textId="77777777" w:rsidR="00696250" w:rsidRPr="00696250" w:rsidRDefault="00696250" w:rsidP="00B92734">
      <w:pPr>
        <w:rPr>
          <w:rFonts w:eastAsiaTheme="minorEastAsia"/>
          <w:b/>
          <w:bCs/>
          <w:sz w:val="24"/>
          <w:szCs w:val="24"/>
        </w:rPr>
      </w:pPr>
    </w:p>
    <w:tbl>
      <w:tblPr>
        <w:tblW w:w="5760" w:type="dxa"/>
        <w:tblInd w:w="108" w:type="dxa"/>
        <w:tblLook w:val="04A0" w:firstRow="1" w:lastRow="0" w:firstColumn="1" w:lastColumn="0" w:noHBand="0" w:noVBand="1"/>
      </w:tblPr>
      <w:tblGrid>
        <w:gridCol w:w="1057"/>
        <w:gridCol w:w="960"/>
        <w:gridCol w:w="960"/>
        <w:gridCol w:w="960"/>
        <w:gridCol w:w="960"/>
        <w:gridCol w:w="960"/>
      </w:tblGrid>
      <w:tr w:rsidR="00961FFA" w:rsidRPr="00961FFA" w14:paraId="06DB2907" w14:textId="77777777" w:rsidTr="00961FF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D74CB" w14:textId="77777777" w:rsidR="00961FFA" w:rsidRPr="00961FFA" w:rsidRDefault="00961FFA" w:rsidP="00961F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Step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65B0D" w14:textId="77777777" w:rsidR="00961FFA" w:rsidRPr="00961FFA" w:rsidRDefault="00961FFA" w:rsidP="00961F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CA40" w14:textId="77777777" w:rsidR="00961FFA" w:rsidRPr="00961FFA" w:rsidRDefault="00961FFA" w:rsidP="00961F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EF2DB" w14:textId="77777777" w:rsidR="00961FFA" w:rsidRPr="00961FFA" w:rsidRDefault="00961FFA" w:rsidP="00961F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7B431" w14:textId="77777777" w:rsidR="00961FFA" w:rsidRPr="00961FFA" w:rsidRDefault="00961FFA" w:rsidP="00961F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8A693" w14:textId="77777777" w:rsidR="00961FFA" w:rsidRPr="00961FFA" w:rsidRDefault="00961FFA" w:rsidP="00961F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1FFA" w:rsidRPr="00961FFA" w14:paraId="446A1EE0" w14:textId="77777777" w:rsidTr="00961FF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99EE" w14:textId="77777777" w:rsidR="00961FFA" w:rsidRPr="00961FFA" w:rsidRDefault="00961FFA" w:rsidP="00961F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Cand/Job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3B15A1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B996FA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E1FEB1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4882C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18B87A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961FFA" w:rsidRPr="00961FFA" w14:paraId="776A2D3F" w14:textId="77777777" w:rsidTr="00961FF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F4946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ACA5C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213A5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8942F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9907D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8D4D7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961FFA" w:rsidRPr="00961FFA" w14:paraId="129D1EF7" w14:textId="77777777" w:rsidTr="00961FF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6AE84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1D5B1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FDC0A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94579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B04A1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6DE1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961FFA" w:rsidRPr="00961FFA" w14:paraId="6C7AA477" w14:textId="77777777" w:rsidTr="00961FF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9B57C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42206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A2111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33756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E8D86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818C2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961FFA" w:rsidRPr="00961FFA" w14:paraId="505400E5" w14:textId="77777777" w:rsidTr="00961FF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48D7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B3141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D5997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2BA90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C15CF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D6477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961FFA" w:rsidRPr="00961FFA" w14:paraId="4800651D" w14:textId="77777777" w:rsidTr="00961FF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33EF6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412E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84513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EA8B1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A7061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63086" w14:textId="77777777" w:rsidR="00961FFA" w:rsidRPr="00961FFA" w:rsidRDefault="00961FFA" w:rsidP="00961F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1FFA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</w:tbl>
    <w:p w14:paraId="5C2CD6FE" w14:textId="5233DA9B" w:rsidR="004A78E5" w:rsidRDefault="004A78E5" w:rsidP="00B92734">
      <w:pPr>
        <w:rPr>
          <w:rFonts w:eastAsiaTheme="minorEastAsia"/>
        </w:rPr>
      </w:pPr>
    </w:p>
    <w:p w14:paraId="2A565AAE" w14:textId="4DE18E0A" w:rsidR="00961FFA" w:rsidRDefault="00961FFA" w:rsidP="00B92734">
      <w:pPr>
        <w:rPr>
          <w:rFonts w:eastAsiaTheme="minorEastAsia"/>
        </w:rPr>
      </w:pPr>
    </w:p>
    <w:p w14:paraId="611304C0" w14:textId="31AA21E7" w:rsidR="00961FFA" w:rsidRDefault="00961FFA" w:rsidP="00B92734">
      <w:pPr>
        <w:rPr>
          <w:rFonts w:eastAsiaTheme="minorEastAsia"/>
        </w:rPr>
      </w:pPr>
    </w:p>
    <w:p w14:paraId="66E360D3" w14:textId="77777777" w:rsidR="00961FFA" w:rsidRDefault="00961FFA" w:rsidP="00B92734">
      <w:pPr>
        <w:rPr>
          <w:rFonts w:eastAsiaTheme="minorEastAsia"/>
        </w:rPr>
      </w:pPr>
    </w:p>
    <w:p w14:paraId="064E8471" w14:textId="77777777" w:rsidR="004A78E5" w:rsidRDefault="004A78E5" w:rsidP="00B92734">
      <w:pPr>
        <w:rPr>
          <w:rFonts w:eastAsiaTheme="minorEastAsia"/>
        </w:rPr>
      </w:pPr>
    </w:p>
    <w:tbl>
      <w:tblPr>
        <w:tblW w:w="5760" w:type="dxa"/>
        <w:tblInd w:w="108" w:type="dxa"/>
        <w:tblLook w:val="04A0" w:firstRow="1" w:lastRow="0" w:firstColumn="1" w:lastColumn="0" w:noHBand="0" w:noVBand="1"/>
      </w:tblPr>
      <w:tblGrid>
        <w:gridCol w:w="1057"/>
        <w:gridCol w:w="960"/>
        <w:gridCol w:w="960"/>
        <w:gridCol w:w="960"/>
        <w:gridCol w:w="960"/>
        <w:gridCol w:w="960"/>
      </w:tblGrid>
      <w:tr w:rsidR="006F6A20" w:rsidRPr="006F6A20" w14:paraId="07738C3D" w14:textId="77777777" w:rsidTr="006F6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0A31D" w14:textId="77777777" w:rsidR="006F6A20" w:rsidRPr="006F6A20" w:rsidRDefault="006F6A20" w:rsidP="006F6A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Step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E74EB" w14:textId="77777777" w:rsidR="006F6A20" w:rsidRPr="006F6A20" w:rsidRDefault="006F6A20" w:rsidP="006F6A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805A1" w14:textId="77777777" w:rsidR="006F6A20" w:rsidRPr="006F6A20" w:rsidRDefault="006F6A20" w:rsidP="006F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DC68" w14:textId="77777777" w:rsidR="006F6A20" w:rsidRPr="006F6A20" w:rsidRDefault="006F6A20" w:rsidP="006F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089C8" w14:textId="77777777" w:rsidR="006F6A20" w:rsidRPr="006F6A20" w:rsidRDefault="006F6A20" w:rsidP="006F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264D8" w14:textId="77777777" w:rsidR="006F6A20" w:rsidRPr="006F6A20" w:rsidRDefault="006F6A20" w:rsidP="006F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6A20" w:rsidRPr="006F6A20" w14:paraId="726915BE" w14:textId="77777777" w:rsidTr="006F6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7B000" w14:textId="77777777" w:rsidR="006F6A20" w:rsidRPr="006F6A20" w:rsidRDefault="006F6A20" w:rsidP="006F6A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Cand/Job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87DC29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c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15DF32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2053E4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3EF351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09720C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6F6A20" w:rsidRPr="006F6A20" w14:paraId="1F963AE7" w14:textId="77777777" w:rsidTr="006F6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FCA1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lastRenderedPageBreak/>
              <w:t>c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F87D4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A939A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D4EA4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BF4C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98A8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6F6A20" w:rsidRPr="006F6A20" w14:paraId="5C7E13DE" w14:textId="77777777" w:rsidTr="006F6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E6989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A0C1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B1335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CC547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8F35C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CDD9A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6F6A20" w:rsidRPr="006F6A20" w14:paraId="5CCDA3F7" w14:textId="77777777" w:rsidTr="006F6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0AF4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c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A34A4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2571C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4BDB6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EE894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D3A2D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6F6A20" w:rsidRPr="006F6A20" w14:paraId="603EE2B9" w14:textId="77777777" w:rsidTr="006F6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82FD8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047A3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90DB5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FBC42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1235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55A1E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6F6A20" w:rsidRPr="006F6A20" w14:paraId="4439ACF9" w14:textId="77777777" w:rsidTr="006F6A2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CCB64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3A2A8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3CD04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CDEF5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21F1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D239" w14:textId="77777777" w:rsidR="006F6A20" w:rsidRPr="006F6A20" w:rsidRDefault="006F6A20" w:rsidP="006F6A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F6A20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</w:tbl>
    <w:p w14:paraId="3B08939C" w14:textId="73ADA53F" w:rsidR="00EA5D22" w:rsidRDefault="00EA5D22" w:rsidP="00B92734">
      <w:pPr>
        <w:rPr>
          <w:rFonts w:eastAsiaTheme="minorEastAsia"/>
        </w:rPr>
      </w:pPr>
    </w:p>
    <w:p w14:paraId="67A94517" w14:textId="63CC7013" w:rsidR="006F6A20" w:rsidRDefault="006F6A20" w:rsidP="00B92734">
      <w:pPr>
        <w:rPr>
          <w:rFonts w:eastAsiaTheme="minorEastAsia"/>
        </w:rPr>
      </w:pPr>
    </w:p>
    <w:p w14:paraId="34F4783F" w14:textId="3298DE09" w:rsidR="006F6A20" w:rsidRDefault="003E24A4" w:rsidP="00B92734">
      <w:pPr>
        <w:rPr>
          <w:rFonts w:eastAsiaTheme="minorEastAsia"/>
        </w:rPr>
      </w:pPr>
      <w:r>
        <w:rPr>
          <w:rFonts w:eastAsiaTheme="minorEastAsia"/>
        </w:rPr>
        <w:t>Step 3</w:t>
      </w:r>
    </w:p>
    <w:p w14:paraId="2D8AC7F4" w14:textId="67ADDC8B" w:rsidR="003E24A4" w:rsidRDefault="003E24A4" w:rsidP="00B92734">
      <w:pPr>
        <w:rPr>
          <w:rFonts w:eastAsiaTheme="minorEastAsia"/>
        </w:rPr>
      </w:pPr>
      <w:r>
        <w:rPr>
          <w:rFonts w:eastAsiaTheme="minorEastAsia"/>
        </w:rPr>
        <w:t xml:space="preserve">The maximum number of independent zeros is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m</m:t>
            </m:r>
          </m:sub>
        </m:sSub>
        <m:r>
          <w:rPr>
            <w:rFonts w:ascii="Cambria Math" w:eastAsiaTheme="minorEastAsia" w:hAnsi="Cambria Math"/>
          </w:rPr>
          <m:t>=</m:t>
        </m:r>
      </m:oMath>
      <w:r>
        <w:rPr>
          <w:rFonts w:eastAsiaTheme="minorEastAsia"/>
        </w:rPr>
        <w:t>3</w:t>
      </w:r>
    </w:p>
    <w:p w14:paraId="13F2A4D4" w14:textId="5416DD5F" w:rsidR="003E24A4" w:rsidRDefault="003E24A4" w:rsidP="00B92734">
      <w:pPr>
        <w:rPr>
          <w:rFonts w:eastAsiaTheme="minorEastAsia"/>
        </w:rPr>
      </w:pPr>
    </w:p>
    <w:p w14:paraId="0C376174" w14:textId="77D966E4" w:rsidR="001A2B32" w:rsidRDefault="001A2B32" w:rsidP="00B92734">
      <w:pPr>
        <w:rPr>
          <w:rFonts w:eastAsiaTheme="minorEastAsia"/>
        </w:rPr>
      </w:pPr>
      <w:r>
        <w:rPr>
          <w:rFonts w:eastAsiaTheme="minorEastAsia"/>
        </w:rPr>
        <w:t>Step 4</w:t>
      </w:r>
    </w:p>
    <w:p w14:paraId="6A4D2C5E" w14:textId="50DA2649" w:rsidR="001A2B32" w:rsidRPr="00007EA3" w:rsidRDefault="001A2B32" w:rsidP="00B92734">
      <w:pPr>
        <w:rPr>
          <w:rFonts w:eastAsiaTheme="minorEastAsia"/>
        </w:rPr>
      </w:pPr>
      <w:r>
        <w:rPr>
          <w:rFonts w:eastAsiaTheme="minorEastAsia"/>
        </w:rPr>
        <w:t xml:space="preserve">The smallest element of non-covered elements is h =6 </w:t>
      </w:r>
    </w:p>
    <w:p w14:paraId="5313A03C" w14:textId="7017DCB8" w:rsidR="00007EA3" w:rsidRDefault="001A2B32" w:rsidP="00B92734">
      <w:pPr>
        <w:rPr>
          <w:rFonts w:eastAsiaTheme="minorEastAsia"/>
        </w:rPr>
      </w:pPr>
      <w:r>
        <w:rPr>
          <w:rFonts w:eastAsiaTheme="minorEastAsia"/>
        </w:rPr>
        <w:t>We add 6 to each twice covered element of A</w:t>
      </w:r>
    </w:p>
    <w:p w14:paraId="5E7B7A19" w14:textId="1C5F2920" w:rsidR="001A2B32" w:rsidRDefault="001A2B32" w:rsidP="00B92734">
      <w:pPr>
        <w:rPr>
          <w:rFonts w:eastAsiaTheme="minorEastAsia"/>
        </w:rPr>
      </w:pPr>
      <w:r>
        <w:rPr>
          <w:rFonts w:eastAsiaTheme="minorEastAsia"/>
        </w:rPr>
        <w:t xml:space="preserve">We subtract 6 from each non-covered </w:t>
      </w:r>
      <w:proofErr w:type="gramStart"/>
      <w:r>
        <w:rPr>
          <w:rFonts w:eastAsiaTheme="minorEastAsia"/>
        </w:rPr>
        <w:t>elements</w:t>
      </w:r>
      <w:proofErr w:type="gramEnd"/>
    </w:p>
    <w:p w14:paraId="3261ECAE" w14:textId="11D31249" w:rsidR="00B639BE" w:rsidRDefault="00B639BE" w:rsidP="00B92734">
      <w:pPr>
        <w:rPr>
          <w:rFonts w:eastAsiaTheme="minorEastAsia"/>
        </w:rPr>
      </w:pPr>
    </w:p>
    <w:tbl>
      <w:tblPr>
        <w:tblW w:w="5760" w:type="dxa"/>
        <w:tblInd w:w="108" w:type="dxa"/>
        <w:tblLook w:val="04A0" w:firstRow="1" w:lastRow="0" w:firstColumn="1" w:lastColumn="0" w:noHBand="0" w:noVBand="1"/>
      </w:tblPr>
      <w:tblGrid>
        <w:gridCol w:w="1057"/>
        <w:gridCol w:w="960"/>
        <w:gridCol w:w="960"/>
        <w:gridCol w:w="960"/>
        <w:gridCol w:w="960"/>
        <w:gridCol w:w="960"/>
      </w:tblGrid>
      <w:tr w:rsidR="00A84447" w:rsidRPr="00A84447" w14:paraId="7F143D0D" w14:textId="77777777" w:rsidTr="00A8444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1F80" w14:textId="77777777" w:rsidR="00A84447" w:rsidRPr="00A84447" w:rsidRDefault="00A84447" w:rsidP="00A844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Step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54F28" w14:textId="77777777" w:rsidR="00A84447" w:rsidRPr="00A84447" w:rsidRDefault="00A84447" w:rsidP="00A844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AB3AF" w14:textId="77777777" w:rsidR="00A84447" w:rsidRPr="00A84447" w:rsidRDefault="00A84447" w:rsidP="00A84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C07AF" w14:textId="77777777" w:rsidR="00A84447" w:rsidRPr="00A84447" w:rsidRDefault="00A84447" w:rsidP="00A84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F8682" w14:textId="77777777" w:rsidR="00A84447" w:rsidRPr="00A84447" w:rsidRDefault="00A84447" w:rsidP="00A84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8236E" w14:textId="77777777" w:rsidR="00A84447" w:rsidRPr="00A84447" w:rsidRDefault="00A84447" w:rsidP="00A84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4447" w:rsidRPr="00A84447" w14:paraId="48F282C3" w14:textId="77777777" w:rsidTr="00A8444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712EF" w14:textId="77777777" w:rsidR="00A84447" w:rsidRPr="00A84447" w:rsidRDefault="00A84447" w:rsidP="00A844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Cand/Job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E345D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c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CBAFF2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c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29C0CA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5D21C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c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EA5603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A84447" w:rsidRPr="00A84447" w14:paraId="517ADC9B" w14:textId="77777777" w:rsidTr="00A8444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F4C3B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c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C41AA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BC27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1C9C9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DE8B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43FA8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A84447" w:rsidRPr="00A84447" w14:paraId="37DA9E4F" w14:textId="77777777" w:rsidTr="00A8444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1892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19951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39110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10E72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3FA04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33B0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A84447" w:rsidRPr="00A84447" w14:paraId="52BA6DD8" w14:textId="77777777" w:rsidTr="00A8444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81F74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B8E6A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35A37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8C46C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45846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B44C7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A84447" w:rsidRPr="00A84447" w14:paraId="4842AB6E" w14:textId="77777777" w:rsidTr="00A8444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4D281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C934E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BD528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D0D64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76F1A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DEDA5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A84447" w:rsidRPr="00A84447" w14:paraId="7F9FE931" w14:textId="77777777" w:rsidTr="00A8444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88A8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26BDF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137DB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8B157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815D8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AE4FF" w14:textId="77777777" w:rsidR="00A84447" w:rsidRPr="00A84447" w:rsidRDefault="00A84447" w:rsidP="00A844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4447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</w:tbl>
    <w:p w14:paraId="6971376F" w14:textId="77777777" w:rsidR="00A84447" w:rsidRDefault="00A84447" w:rsidP="00B92734">
      <w:pPr>
        <w:rPr>
          <w:rFonts w:eastAsiaTheme="minorEastAsia"/>
        </w:rPr>
      </w:pPr>
    </w:p>
    <w:p w14:paraId="599571BF" w14:textId="5ED489B4" w:rsidR="001A2B32" w:rsidRPr="00685BC2" w:rsidRDefault="00B639BE" w:rsidP="00B92734">
      <w:pPr>
        <w:rPr>
          <w:rFonts w:eastAsiaTheme="minorEastAsia"/>
        </w:rPr>
      </w:pPr>
      <w:r>
        <w:rPr>
          <w:rFonts w:eastAsiaTheme="minorEastAsia"/>
        </w:rPr>
        <w:t xml:space="preserve">There are </w:t>
      </w:r>
      <w:r w:rsidR="00A84447">
        <w:rPr>
          <w:rFonts w:eastAsiaTheme="minorEastAsia"/>
        </w:rPr>
        <w:t>4</w:t>
      </w:r>
      <w:r>
        <w:rPr>
          <w:rFonts w:eastAsiaTheme="minorEastAsia"/>
        </w:rPr>
        <w:t xml:space="preserve"> independent </w:t>
      </w:r>
      <w:proofErr w:type="gramStart"/>
      <w:r>
        <w:rPr>
          <w:rFonts w:eastAsiaTheme="minorEastAsia"/>
        </w:rPr>
        <w:t>zeros</w:t>
      </w:r>
      <w:proofErr w:type="gramEnd"/>
      <w:r w:rsidR="00B32E0F">
        <w:rPr>
          <w:rFonts w:eastAsiaTheme="minorEastAsia"/>
        </w:rPr>
        <w:t xml:space="preserve"> and the smallest of non-covered elements is </w:t>
      </w:r>
      <m:oMath>
        <m:r>
          <w:rPr>
            <w:rFonts w:ascii="Cambria Math" w:eastAsiaTheme="minorEastAsia" w:hAnsi="Cambria Math"/>
          </w:rPr>
          <m:t>h=</m:t>
        </m:r>
      </m:oMath>
      <w:r w:rsidR="00B32E0F">
        <w:rPr>
          <w:rFonts w:eastAsiaTheme="minorEastAsia"/>
        </w:rPr>
        <w:t>3</w:t>
      </w:r>
    </w:p>
    <w:p w14:paraId="0F470E95" w14:textId="1F285C42" w:rsidR="00B32E0F" w:rsidRDefault="00B32E0F" w:rsidP="00B32E0F">
      <w:pPr>
        <w:rPr>
          <w:rFonts w:eastAsiaTheme="minorEastAsia"/>
        </w:rPr>
      </w:pPr>
      <w:r>
        <w:rPr>
          <w:rFonts w:eastAsiaTheme="minorEastAsia"/>
        </w:rPr>
        <w:t>We add 3 to each twice covered element of A</w:t>
      </w:r>
    </w:p>
    <w:p w14:paraId="34073103" w14:textId="34A6BBD0" w:rsidR="00B32E0F" w:rsidRDefault="00B32E0F" w:rsidP="00B32E0F">
      <w:pPr>
        <w:rPr>
          <w:rFonts w:eastAsiaTheme="minorEastAsia"/>
        </w:rPr>
      </w:pPr>
      <w:r>
        <w:rPr>
          <w:rFonts w:eastAsiaTheme="minorEastAsia"/>
        </w:rPr>
        <w:t xml:space="preserve">We subtract 3 from each non-covered </w:t>
      </w:r>
      <w:proofErr w:type="gramStart"/>
      <w:r>
        <w:rPr>
          <w:rFonts w:eastAsiaTheme="minorEastAsia"/>
        </w:rPr>
        <w:t>elements</w:t>
      </w:r>
      <w:proofErr w:type="gramEnd"/>
    </w:p>
    <w:p w14:paraId="503EBC85" w14:textId="372492D7" w:rsidR="00A84447" w:rsidRDefault="00A84447" w:rsidP="000D525D">
      <w:pPr>
        <w:rPr>
          <w:rFonts w:eastAsiaTheme="minorEastAsia"/>
        </w:rPr>
      </w:pPr>
    </w:p>
    <w:p w14:paraId="11221235" w14:textId="63213565" w:rsidR="00035D5D" w:rsidRDefault="00035D5D" w:rsidP="000D525D">
      <w:pPr>
        <w:rPr>
          <w:rFonts w:eastAsiaTheme="minorEastAsia"/>
        </w:rPr>
      </w:pPr>
    </w:p>
    <w:tbl>
      <w:tblPr>
        <w:tblW w:w="5760" w:type="dxa"/>
        <w:tblInd w:w="108" w:type="dxa"/>
        <w:tblLook w:val="04A0" w:firstRow="1" w:lastRow="0" w:firstColumn="1" w:lastColumn="0" w:noHBand="0" w:noVBand="1"/>
      </w:tblPr>
      <w:tblGrid>
        <w:gridCol w:w="1057"/>
        <w:gridCol w:w="960"/>
        <w:gridCol w:w="960"/>
        <w:gridCol w:w="960"/>
        <w:gridCol w:w="960"/>
        <w:gridCol w:w="960"/>
      </w:tblGrid>
      <w:tr w:rsidR="00035D5D" w:rsidRPr="00035D5D" w14:paraId="303897FF" w14:textId="77777777" w:rsidTr="00035D5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4070" w14:textId="77777777" w:rsidR="00035D5D" w:rsidRPr="00035D5D" w:rsidRDefault="00035D5D" w:rsidP="00035D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Step 4.2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CD376" w14:textId="77777777" w:rsidR="00035D5D" w:rsidRPr="00035D5D" w:rsidRDefault="00035D5D" w:rsidP="00035D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960B7" w14:textId="77777777" w:rsidR="00035D5D" w:rsidRPr="00035D5D" w:rsidRDefault="00035D5D" w:rsidP="0003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FEFED" w14:textId="77777777" w:rsidR="00035D5D" w:rsidRPr="00035D5D" w:rsidRDefault="00035D5D" w:rsidP="0003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4075A" w14:textId="77777777" w:rsidR="00035D5D" w:rsidRPr="00035D5D" w:rsidRDefault="00035D5D" w:rsidP="0003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AE0A3" w14:textId="77777777" w:rsidR="00035D5D" w:rsidRPr="00035D5D" w:rsidRDefault="00035D5D" w:rsidP="00035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5D5D" w:rsidRPr="00035D5D" w14:paraId="1FD46E03" w14:textId="77777777" w:rsidTr="00035D5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BCFC2" w14:textId="77777777" w:rsidR="00035D5D" w:rsidRPr="00035D5D" w:rsidRDefault="00035D5D" w:rsidP="00035D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Cand/Job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DE8D7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6A761E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4239F5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65CC5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11D991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035D5D" w:rsidRPr="00035D5D" w14:paraId="009ED85E" w14:textId="77777777" w:rsidTr="00035D5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D36DE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c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EAAF4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13758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5099A" w14:textId="5B377C52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0</w:t>
            </w:r>
            <w:r w:rsidR="003E1F3F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E4299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D9F8E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035D5D" w:rsidRPr="00035D5D" w14:paraId="5C3B8442" w14:textId="77777777" w:rsidTr="00035D5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F3017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lastRenderedPageBreak/>
              <w:t>c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4C70F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5748C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5007D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0AF3F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FD0B" w14:textId="7AA93AB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0</w:t>
            </w:r>
            <w:r w:rsidR="003E1F3F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</w:tr>
      <w:tr w:rsidR="00035D5D" w:rsidRPr="00035D5D" w14:paraId="3CA7CAF9" w14:textId="77777777" w:rsidTr="00035D5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DBC27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c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81EC1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08BE3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338A9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AA41" w14:textId="493E7205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0</w:t>
            </w:r>
            <w:r w:rsidR="003E1F3F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2095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035D5D" w:rsidRPr="00035D5D" w14:paraId="3E8EAC15" w14:textId="77777777" w:rsidTr="00035D5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28572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c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60D14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0879E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F7997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84A62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A51BE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035D5D" w:rsidRPr="00035D5D" w14:paraId="68B7D807" w14:textId="77777777" w:rsidTr="00035D5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C751A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c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52743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FED64" w14:textId="7BA90740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0</w:t>
            </w:r>
            <w:r w:rsidR="003E1F3F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2DAB6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D5998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3288F" w14:textId="77777777" w:rsidR="00035D5D" w:rsidRPr="00035D5D" w:rsidRDefault="00035D5D" w:rsidP="00035D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35D5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</w:tbl>
    <w:p w14:paraId="0C0A6219" w14:textId="77777777" w:rsidR="00035D5D" w:rsidRDefault="00035D5D" w:rsidP="000D525D">
      <w:pPr>
        <w:rPr>
          <w:rFonts w:eastAsiaTheme="minorEastAsia"/>
        </w:rPr>
      </w:pPr>
    </w:p>
    <w:p w14:paraId="233B3687" w14:textId="05671E2A" w:rsidR="00A84447" w:rsidRDefault="00035D5D" w:rsidP="000D525D">
      <w:pPr>
        <w:rPr>
          <w:rFonts w:eastAsiaTheme="minorEastAsia"/>
        </w:rPr>
      </w:pPr>
      <w:r>
        <w:rPr>
          <w:rFonts w:eastAsiaTheme="minorEastAsia"/>
        </w:rPr>
        <w:t>There are 5 independent zeros, therefore assign</w:t>
      </w:r>
    </w:p>
    <w:p w14:paraId="5F6D4A67" w14:textId="7D98271F" w:rsidR="00035D5D" w:rsidRDefault="00035D5D" w:rsidP="00573C51">
      <w:pPr>
        <w:spacing w:after="0"/>
        <w:rPr>
          <w:rFonts w:eastAsiaTheme="minorEastAsia"/>
        </w:rPr>
      </w:pPr>
      <w:r>
        <w:rPr>
          <w:rFonts w:eastAsiaTheme="minorEastAsia"/>
        </w:rPr>
        <w:t>job 3 to candidate 1</w:t>
      </w:r>
    </w:p>
    <w:p w14:paraId="5FFCF584" w14:textId="6CF3ACC2" w:rsidR="00035D5D" w:rsidRDefault="00035D5D" w:rsidP="00573C51">
      <w:pPr>
        <w:spacing w:after="0"/>
        <w:rPr>
          <w:rFonts w:eastAsiaTheme="minorEastAsia"/>
        </w:rPr>
      </w:pPr>
      <w:r>
        <w:rPr>
          <w:rFonts w:eastAsiaTheme="minorEastAsia"/>
        </w:rPr>
        <w:t>job 5 to candidate 2</w:t>
      </w:r>
    </w:p>
    <w:p w14:paraId="74E06797" w14:textId="2EA91EEA" w:rsidR="00035D5D" w:rsidRDefault="00035D5D" w:rsidP="00573C51">
      <w:pPr>
        <w:spacing w:after="0"/>
        <w:rPr>
          <w:rFonts w:eastAsiaTheme="minorEastAsia"/>
        </w:rPr>
      </w:pPr>
      <w:r>
        <w:rPr>
          <w:rFonts w:eastAsiaTheme="minorEastAsia"/>
        </w:rPr>
        <w:t xml:space="preserve">job 4 to candidate </w:t>
      </w:r>
      <w:proofErr w:type="spellStart"/>
      <w:r>
        <w:rPr>
          <w:rFonts w:eastAsiaTheme="minorEastAsia"/>
        </w:rPr>
        <w:t>candidate</w:t>
      </w:r>
      <w:proofErr w:type="spellEnd"/>
      <w:r>
        <w:rPr>
          <w:rFonts w:eastAsiaTheme="minorEastAsia"/>
        </w:rPr>
        <w:t xml:space="preserve"> 3</w:t>
      </w:r>
    </w:p>
    <w:p w14:paraId="73941C4D" w14:textId="77777777" w:rsidR="00573C51" w:rsidRDefault="00573C51" w:rsidP="00573C51">
      <w:pPr>
        <w:spacing w:after="0"/>
        <w:rPr>
          <w:rFonts w:eastAsiaTheme="minorEastAsia"/>
        </w:rPr>
      </w:pPr>
      <w:r>
        <w:rPr>
          <w:rFonts w:eastAsiaTheme="minorEastAsia"/>
        </w:rPr>
        <w:t>job 1 to candidate 4</w:t>
      </w:r>
    </w:p>
    <w:p w14:paraId="3E8A8E1B" w14:textId="140EA9BD" w:rsidR="00035D5D" w:rsidRDefault="00035D5D" w:rsidP="00573C51">
      <w:pPr>
        <w:spacing w:after="0"/>
        <w:rPr>
          <w:rFonts w:eastAsiaTheme="minorEastAsia"/>
        </w:rPr>
      </w:pPr>
      <w:r>
        <w:rPr>
          <w:rFonts w:eastAsiaTheme="minorEastAsia"/>
        </w:rPr>
        <w:t>job 2 to candidate 5</w:t>
      </w:r>
    </w:p>
    <w:p w14:paraId="11928391" w14:textId="77777777" w:rsidR="00573C51" w:rsidRDefault="00573C51" w:rsidP="00573C51">
      <w:pPr>
        <w:spacing w:after="0"/>
        <w:rPr>
          <w:rFonts w:eastAsiaTheme="minorEastAsia"/>
        </w:rPr>
      </w:pPr>
    </w:p>
    <w:p w14:paraId="7C11D4BC" w14:textId="0C5CDB31" w:rsidR="00295FD2" w:rsidRDefault="00295FD2" w:rsidP="000D525D">
      <w:pPr>
        <w:rPr>
          <w:rFonts w:eastAsiaTheme="minorEastAsia"/>
        </w:rPr>
      </w:pPr>
      <w:r>
        <w:rPr>
          <w:rFonts w:eastAsiaTheme="minorEastAsia"/>
        </w:rPr>
        <w:t>The maximum value of r is</w:t>
      </w:r>
      <w:r w:rsidR="00573C51">
        <w:rPr>
          <w:rFonts w:eastAsiaTheme="minorEastAsia"/>
        </w:rPr>
        <w:t xml:space="preserve"> </w:t>
      </w:r>
      <w:r w:rsidR="00AA0F99">
        <w:rPr>
          <w:rFonts w:eastAsiaTheme="minorEastAsia"/>
        </w:rPr>
        <w:t>69 + 68 + 74 + 81 + 70 = 362</w:t>
      </w:r>
    </w:p>
    <w:p w14:paraId="078CC954" w14:textId="3CE59754" w:rsidR="002F683F" w:rsidRDefault="002F683F" w:rsidP="000D525D">
      <w:pPr>
        <w:rPr>
          <w:rFonts w:eastAsiaTheme="minorEastAsia"/>
        </w:rPr>
      </w:pPr>
    </w:p>
    <w:p w14:paraId="4EEB4416" w14:textId="2FD638DB" w:rsidR="002F683F" w:rsidRDefault="002F683F" w:rsidP="000D525D">
      <w:pPr>
        <w:rPr>
          <w:rFonts w:eastAsiaTheme="minorEastAsia"/>
        </w:rPr>
      </w:pPr>
      <w:r>
        <w:rPr>
          <w:rFonts w:eastAsiaTheme="minorEastAsia"/>
        </w:rPr>
        <w:t>We can also assign</w:t>
      </w:r>
    </w:p>
    <w:p w14:paraId="24099CED" w14:textId="42FDDC07" w:rsidR="002F683F" w:rsidRPr="006A2C4F" w:rsidRDefault="002F683F" w:rsidP="002F683F">
      <w:pPr>
        <w:spacing w:after="0"/>
        <w:rPr>
          <w:rFonts w:eastAsiaTheme="minorEastAsia"/>
        </w:rPr>
      </w:pPr>
      <w:r w:rsidRPr="006A2C4F">
        <w:rPr>
          <w:rFonts w:eastAsiaTheme="minorEastAsia"/>
        </w:rPr>
        <w:t xml:space="preserve">job </w:t>
      </w:r>
      <w:r w:rsidR="006A2C4F" w:rsidRPr="006A2C4F">
        <w:rPr>
          <w:rFonts w:eastAsiaTheme="minorEastAsia"/>
        </w:rPr>
        <w:t>5</w:t>
      </w:r>
      <w:r w:rsidRPr="006A2C4F">
        <w:rPr>
          <w:rFonts w:eastAsiaTheme="minorEastAsia"/>
        </w:rPr>
        <w:t xml:space="preserve"> to candidate 1</w:t>
      </w:r>
    </w:p>
    <w:p w14:paraId="1FD5EC6B" w14:textId="26DBF8DB" w:rsidR="002F683F" w:rsidRPr="006A2C4F" w:rsidRDefault="002F683F" w:rsidP="002F683F">
      <w:pPr>
        <w:spacing w:after="0"/>
        <w:rPr>
          <w:rFonts w:eastAsiaTheme="minorEastAsia"/>
        </w:rPr>
      </w:pPr>
      <w:r w:rsidRPr="006A2C4F">
        <w:rPr>
          <w:rFonts w:eastAsiaTheme="minorEastAsia"/>
        </w:rPr>
        <w:t xml:space="preserve">job </w:t>
      </w:r>
      <w:r w:rsidR="006A2C4F" w:rsidRPr="006A2C4F">
        <w:rPr>
          <w:rFonts w:eastAsiaTheme="minorEastAsia"/>
        </w:rPr>
        <w:t>1</w:t>
      </w:r>
      <w:r w:rsidRPr="006A2C4F">
        <w:rPr>
          <w:rFonts w:eastAsiaTheme="minorEastAsia"/>
        </w:rPr>
        <w:t xml:space="preserve"> to candidate 2</w:t>
      </w:r>
    </w:p>
    <w:p w14:paraId="6CDB80D0" w14:textId="77777777" w:rsidR="002F683F" w:rsidRPr="006A2C4F" w:rsidRDefault="002F683F" w:rsidP="002F683F">
      <w:pPr>
        <w:spacing w:after="0"/>
        <w:rPr>
          <w:rFonts w:eastAsiaTheme="minorEastAsia"/>
        </w:rPr>
      </w:pPr>
      <w:r w:rsidRPr="006A2C4F">
        <w:rPr>
          <w:rFonts w:eastAsiaTheme="minorEastAsia"/>
        </w:rPr>
        <w:t xml:space="preserve">job 4 to candidate </w:t>
      </w:r>
      <w:proofErr w:type="spellStart"/>
      <w:r w:rsidRPr="006A2C4F">
        <w:rPr>
          <w:rFonts w:eastAsiaTheme="minorEastAsia"/>
        </w:rPr>
        <w:t>candidate</w:t>
      </w:r>
      <w:proofErr w:type="spellEnd"/>
      <w:r w:rsidRPr="006A2C4F">
        <w:rPr>
          <w:rFonts w:eastAsiaTheme="minorEastAsia"/>
        </w:rPr>
        <w:t xml:space="preserve"> 3</w:t>
      </w:r>
    </w:p>
    <w:p w14:paraId="3BE99164" w14:textId="2EAD023A" w:rsidR="002F683F" w:rsidRPr="006A2C4F" w:rsidRDefault="002F683F" w:rsidP="002F683F">
      <w:pPr>
        <w:spacing w:after="0"/>
        <w:rPr>
          <w:rFonts w:eastAsiaTheme="minorEastAsia"/>
        </w:rPr>
      </w:pPr>
      <w:r w:rsidRPr="006A2C4F">
        <w:rPr>
          <w:rFonts w:eastAsiaTheme="minorEastAsia"/>
        </w:rPr>
        <w:t xml:space="preserve">job </w:t>
      </w:r>
      <w:r w:rsidR="006A2C4F" w:rsidRPr="006A2C4F">
        <w:rPr>
          <w:rFonts w:eastAsiaTheme="minorEastAsia"/>
        </w:rPr>
        <w:t>3</w:t>
      </w:r>
      <w:r w:rsidRPr="006A2C4F">
        <w:rPr>
          <w:rFonts w:eastAsiaTheme="minorEastAsia"/>
        </w:rPr>
        <w:t xml:space="preserve"> to candidate 4</w:t>
      </w:r>
    </w:p>
    <w:p w14:paraId="0A7B7D7A" w14:textId="77777777" w:rsidR="002F683F" w:rsidRPr="006A2C4F" w:rsidRDefault="002F683F" w:rsidP="002F683F">
      <w:pPr>
        <w:spacing w:after="0"/>
        <w:rPr>
          <w:rFonts w:eastAsiaTheme="minorEastAsia"/>
        </w:rPr>
      </w:pPr>
      <w:r w:rsidRPr="006A2C4F">
        <w:rPr>
          <w:rFonts w:eastAsiaTheme="minorEastAsia"/>
        </w:rPr>
        <w:t>job 2 to candidate 5</w:t>
      </w:r>
    </w:p>
    <w:p w14:paraId="3E89641F" w14:textId="77777777" w:rsidR="002F683F" w:rsidRPr="006A2C4F" w:rsidRDefault="002F683F" w:rsidP="002F683F">
      <w:pPr>
        <w:spacing w:after="0"/>
        <w:rPr>
          <w:rFonts w:eastAsiaTheme="minorEastAsia"/>
        </w:rPr>
      </w:pPr>
    </w:p>
    <w:p w14:paraId="37D2D8F2" w14:textId="4B816F3D" w:rsidR="002F683F" w:rsidRDefault="002F683F" w:rsidP="002F683F">
      <w:pPr>
        <w:rPr>
          <w:rFonts w:eastAsiaTheme="minorEastAsia"/>
        </w:rPr>
      </w:pPr>
      <w:r w:rsidRPr="006A2C4F">
        <w:rPr>
          <w:rFonts w:eastAsiaTheme="minorEastAsia"/>
        </w:rPr>
        <w:t xml:space="preserve">The maximum value of r is </w:t>
      </w:r>
      <w:r w:rsidR="006A2C4F" w:rsidRPr="006A2C4F">
        <w:rPr>
          <w:rFonts w:eastAsiaTheme="minorEastAsia"/>
        </w:rPr>
        <w:t>71 + 77 + 74 + 70 + 70 = 362</w:t>
      </w:r>
    </w:p>
    <w:p w14:paraId="3F9545FC" w14:textId="5CAAB1AE" w:rsidR="00223692" w:rsidRDefault="00223692" w:rsidP="002F683F">
      <w:pPr>
        <w:rPr>
          <w:rFonts w:eastAsiaTheme="minorEastAsia"/>
        </w:rPr>
      </w:pPr>
    </w:p>
    <w:p w14:paraId="6E76C474" w14:textId="5D5B86C2" w:rsidR="00223692" w:rsidRDefault="00223692" w:rsidP="002F683F">
      <w:pPr>
        <w:rPr>
          <w:rFonts w:eastAsiaTheme="minorEastAsia"/>
        </w:rPr>
      </w:pPr>
    </w:p>
    <w:p w14:paraId="42DE4F5B" w14:textId="23D6C1CF" w:rsidR="00223692" w:rsidRDefault="00223692" w:rsidP="002F683F">
      <w:pPr>
        <w:rPr>
          <w:rFonts w:eastAsiaTheme="minorEastAsia"/>
          <w:b/>
          <w:bCs/>
          <w:sz w:val="28"/>
          <w:szCs w:val="28"/>
        </w:rPr>
      </w:pPr>
      <w:r w:rsidRPr="00223692">
        <w:rPr>
          <w:rFonts w:eastAsiaTheme="minorEastAsia"/>
          <w:b/>
          <w:bCs/>
          <w:sz w:val="28"/>
          <w:szCs w:val="28"/>
        </w:rPr>
        <w:t>Part-b</w:t>
      </w:r>
    </w:p>
    <w:p w14:paraId="00D5EF61" w14:textId="6317D5E9" w:rsidR="00223692" w:rsidRDefault="001F7F39" w:rsidP="002F683F">
      <w:pPr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noProof/>
          <w:sz w:val="28"/>
          <w:szCs w:val="28"/>
        </w:rPr>
        <w:drawing>
          <wp:inline distT="0" distB="0" distL="0" distR="0" wp14:anchorId="0D386BCC" wp14:editId="1BEDBD47">
            <wp:extent cx="5495925" cy="2095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6420" w:type="dxa"/>
        <w:tblInd w:w="108" w:type="dxa"/>
        <w:tblLook w:val="04A0" w:firstRow="1" w:lastRow="0" w:firstColumn="1" w:lastColumn="0" w:noHBand="0" w:noVBand="1"/>
      </w:tblPr>
      <w:tblGrid>
        <w:gridCol w:w="1284"/>
        <w:gridCol w:w="1284"/>
        <w:gridCol w:w="1284"/>
        <w:gridCol w:w="1284"/>
        <w:gridCol w:w="1284"/>
      </w:tblGrid>
      <w:tr w:rsidR="001F7F39" w:rsidRPr="001F7F39" w14:paraId="2932D5F2" w14:textId="77777777" w:rsidTr="001F7F39">
        <w:trPr>
          <w:trHeight w:val="297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337A2" w14:textId="77777777" w:rsidR="001F7F39" w:rsidRPr="001F7F39" w:rsidRDefault="001F7F39" w:rsidP="001F7F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Matrix S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9F33A" w14:textId="77777777" w:rsidR="001F7F39" w:rsidRPr="001F7F39" w:rsidRDefault="001F7F39" w:rsidP="001F7F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4ECCE" w14:textId="77777777" w:rsidR="001F7F39" w:rsidRPr="001F7F39" w:rsidRDefault="001F7F39" w:rsidP="001F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D9AE3" w14:textId="77777777" w:rsidR="001F7F39" w:rsidRPr="001F7F39" w:rsidRDefault="001F7F39" w:rsidP="001F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BE08F" w14:textId="77777777" w:rsidR="001F7F39" w:rsidRPr="001F7F39" w:rsidRDefault="001F7F39" w:rsidP="001F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7F39" w:rsidRPr="001F7F39" w14:paraId="70602D06" w14:textId="77777777" w:rsidTr="001F7F39">
        <w:trPr>
          <w:trHeight w:val="297"/>
        </w:trPr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7278" w14:textId="77777777" w:rsidR="001F7F39" w:rsidRPr="001F7F39" w:rsidRDefault="001F7F39" w:rsidP="001F7F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Cand/ Job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A218FF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A5B957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C41C1D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778C0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1F7F39" w:rsidRPr="001F7F39" w14:paraId="44092795" w14:textId="77777777" w:rsidTr="001F7F39">
        <w:trPr>
          <w:trHeight w:val="297"/>
        </w:trPr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C1FC3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B5AEC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BFCD4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F3CD6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DC631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1F7F39" w:rsidRPr="001F7F39" w14:paraId="2DC7A349" w14:textId="77777777" w:rsidTr="001F7F39">
        <w:trPr>
          <w:trHeight w:val="297"/>
        </w:trPr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05A8B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E510C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82F4B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B4CDA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023BC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1F7F39" w:rsidRPr="001F7F39" w14:paraId="247F656B" w14:textId="77777777" w:rsidTr="001F7F39">
        <w:trPr>
          <w:trHeight w:val="297"/>
        </w:trPr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00601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33013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82F54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C8F0B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8778E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1F7F39" w:rsidRPr="001F7F39" w14:paraId="49B6B16D" w14:textId="77777777" w:rsidTr="001F7F39">
        <w:trPr>
          <w:trHeight w:val="297"/>
        </w:trPr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283C0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53A56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BCA0F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392F7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9EEB1" w14:textId="77777777" w:rsidR="001F7F39" w:rsidRPr="001F7F39" w:rsidRDefault="001F7F39" w:rsidP="001F7F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F7F39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</w:tbl>
    <w:p w14:paraId="24764315" w14:textId="58DDF93A" w:rsidR="001F7F39" w:rsidRDefault="001F7F39" w:rsidP="002F683F">
      <w:pPr>
        <w:rPr>
          <w:rFonts w:eastAsiaTheme="minorEastAsia"/>
          <w:b/>
          <w:bCs/>
          <w:sz w:val="28"/>
          <w:szCs w:val="28"/>
        </w:rPr>
      </w:pPr>
    </w:p>
    <w:p w14:paraId="56AF1E08" w14:textId="171FEB55" w:rsidR="00490761" w:rsidRDefault="00490761" w:rsidP="002F683F">
      <w:pPr>
        <w:rPr>
          <w:rFonts w:eastAsiaTheme="minorEastAsia"/>
          <w:b/>
          <w:bCs/>
          <w:sz w:val="28"/>
          <w:szCs w:val="28"/>
        </w:rPr>
      </w:pPr>
    </w:p>
    <w:p w14:paraId="3E93C7DD" w14:textId="77777777" w:rsidR="00490761" w:rsidRPr="00223692" w:rsidRDefault="00490761" w:rsidP="002F683F">
      <w:pPr>
        <w:rPr>
          <w:rFonts w:eastAsiaTheme="minorEastAsia"/>
          <w:b/>
          <w:bCs/>
          <w:sz w:val="28"/>
          <w:szCs w:val="28"/>
        </w:rPr>
      </w:pPr>
    </w:p>
    <w:tbl>
      <w:tblPr>
        <w:tblW w:w="8250" w:type="dxa"/>
        <w:tblInd w:w="108" w:type="dxa"/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</w:tblGrid>
      <w:tr w:rsidR="00E17C45" w:rsidRPr="00E17C45" w14:paraId="740D9DF7" w14:textId="77777777" w:rsidTr="00E17C45">
        <w:trPr>
          <w:trHeight w:val="278"/>
        </w:trP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E7A18" w14:textId="41137C46" w:rsidR="00E17C45" w:rsidRPr="00E17C45" w:rsidRDefault="00E17C45" w:rsidP="00E17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Step 1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of Part b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EDD96" w14:textId="77777777" w:rsidR="00E17C45" w:rsidRPr="00E17C45" w:rsidRDefault="00E17C45" w:rsidP="00E17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78881" w14:textId="77777777" w:rsidR="00E17C45" w:rsidRPr="00E17C45" w:rsidRDefault="00E17C45" w:rsidP="00E17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C7B80" w14:textId="77777777" w:rsidR="00E17C45" w:rsidRPr="00E17C45" w:rsidRDefault="00E17C45" w:rsidP="00E17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AD803" w14:textId="77777777" w:rsidR="00E17C45" w:rsidRPr="00E17C45" w:rsidRDefault="00E17C45" w:rsidP="00E17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7C45" w:rsidRPr="00E17C45" w14:paraId="33EE01E9" w14:textId="77777777" w:rsidTr="00E17C45">
        <w:trPr>
          <w:trHeight w:val="278"/>
        </w:trPr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1F362" w14:textId="77777777" w:rsidR="00E17C45" w:rsidRPr="00E17C45" w:rsidRDefault="00E17C45" w:rsidP="00E17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Cand/ Job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92CABF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78DA8E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6532E8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EC666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E17C45" w:rsidRPr="00E17C45" w14:paraId="46927F97" w14:textId="77777777" w:rsidTr="00E17C45">
        <w:trPr>
          <w:trHeight w:val="278"/>
        </w:trPr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C0CBA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1278B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6CF84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3FADC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7FCB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E17C45" w:rsidRPr="00E17C45" w14:paraId="7CE98E4F" w14:textId="77777777" w:rsidTr="00E17C45">
        <w:trPr>
          <w:trHeight w:val="278"/>
        </w:trPr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58C75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A6516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4A4C7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25172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B2C26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E17C45" w:rsidRPr="00E17C45" w14:paraId="6267FC79" w14:textId="77777777" w:rsidTr="00E17C45">
        <w:trPr>
          <w:trHeight w:val="278"/>
        </w:trPr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56B1B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AAEC5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F8BBD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0B924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B47A2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E17C45" w:rsidRPr="00E17C45" w14:paraId="6895FF47" w14:textId="77777777" w:rsidTr="00E17C45">
        <w:trPr>
          <w:trHeight w:val="278"/>
        </w:trPr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D9A01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9EF5C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04B7A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C63DB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FAEE9" w14:textId="77777777" w:rsidR="00E17C45" w:rsidRPr="00E17C45" w:rsidRDefault="00E17C45" w:rsidP="00E17C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17C4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</w:tbl>
    <w:p w14:paraId="56D621A1" w14:textId="77777777" w:rsidR="00223692" w:rsidRDefault="00223692" w:rsidP="002F683F">
      <w:pPr>
        <w:rPr>
          <w:rFonts w:eastAsiaTheme="minorEastAsia"/>
        </w:rPr>
      </w:pPr>
    </w:p>
    <w:p w14:paraId="722F9214" w14:textId="26040EF1" w:rsidR="00223692" w:rsidRDefault="00223692" w:rsidP="002F683F">
      <w:pPr>
        <w:rPr>
          <w:rFonts w:eastAsiaTheme="minorEastAsia"/>
        </w:rPr>
      </w:pPr>
    </w:p>
    <w:tbl>
      <w:tblPr>
        <w:tblW w:w="8960" w:type="dxa"/>
        <w:tblInd w:w="108" w:type="dxa"/>
        <w:tblLook w:val="04A0" w:firstRow="1" w:lastRow="0" w:firstColumn="1" w:lastColumn="0" w:noHBand="0" w:noVBand="1"/>
      </w:tblPr>
      <w:tblGrid>
        <w:gridCol w:w="1792"/>
        <w:gridCol w:w="1792"/>
        <w:gridCol w:w="1792"/>
        <w:gridCol w:w="1792"/>
        <w:gridCol w:w="1792"/>
      </w:tblGrid>
      <w:tr w:rsidR="00A42A98" w:rsidRPr="00A42A98" w14:paraId="38B2FB12" w14:textId="77777777" w:rsidTr="00A42A98">
        <w:trPr>
          <w:trHeight w:val="265"/>
        </w:trPr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3DB00" w14:textId="7C3FEC95" w:rsidR="00A42A98" w:rsidRPr="00A42A98" w:rsidRDefault="00A42A98" w:rsidP="00A42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Step 2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of Part b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538E3" w14:textId="77777777" w:rsidR="00A42A98" w:rsidRPr="00A42A98" w:rsidRDefault="00A42A98" w:rsidP="00A42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4248D" w14:textId="77777777" w:rsidR="00A42A98" w:rsidRPr="00A42A98" w:rsidRDefault="00A42A98" w:rsidP="00A4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DEA8" w14:textId="77777777" w:rsidR="00A42A98" w:rsidRPr="00A42A98" w:rsidRDefault="00A42A98" w:rsidP="00A4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CBE08" w14:textId="77777777" w:rsidR="00A42A98" w:rsidRPr="00A42A98" w:rsidRDefault="00A42A98" w:rsidP="00A42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A98" w:rsidRPr="00A42A98" w14:paraId="3828DC17" w14:textId="77777777" w:rsidTr="00A42A98">
        <w:trPr>
          <w:trHeight w:val="265"/>
        </w:trPr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6A3ED" w14:textId="77777777" w:rsidR="00A42A98" w:rsidRPr="00A42A98" w:rsidRDefault="00A42A98" w:rsidP="00A42A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Cand/ Job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B9264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c 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8BD142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E79D07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7FFD65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A42A98" w:rsidRPr="00A42A98" w14:paraId="6DC15F10" w14:textId="77777777" w:rsidTr="00A42A98">
        <w:trPr>
          <w:trHeight w:val="265"/>
        </w:trPr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03460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c 1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60E6F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7DB5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76A3C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365B3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A42A98" w:rsidRPr="00A42A98" w14:paraId="6ADD4422" w14:textId="77777777" w:rsidTr="00A42A98">
        <w:trPr>
          <w:trHeight w:val="265"/>
        </w:trPr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8DD41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c 3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CC495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E43ED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08CA0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FB270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A42A98" w:rsidRPr="00A42A98" w14:paraId="73EDCEDD" w14:textId="77777777" w:rsidTr="00A42A98">
        <w:trPr>
          <w:trHeight w:val="265"/>
        </w:trPr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BB733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FFA45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0DB45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8B45D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C4CDE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A42A98" w:rsidRPr="00A42A98" w14:paraId="399412BE" w14:textId="77777777" w:rsidTr="00A42A98">
        <w:trPr>
          <w:trHeight w:val="265"/>
        </w:trPr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5FBFC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0A43A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08F4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96836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FA4DA" w14:textId="77777777" w:rsidR="00A42A98" w:rsidRPr="00A42A98" w:rsidRDefault="00A42A98" w:rsidP="00A42A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42A9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</w:tbl>
    <w:p w14:paraId="55941B63" w14:textId="77777777" w:rsidR="00A42A98" w:rsidRDefault="00A42A98" w:rsidP="00A42A98">
      <w:pPr>
        <w:rPr>
          <w:rFonts w:eastAsiaTheme="minorEastAsia"/>
        </w:rPr>
      </w:pPr>
    </w:p>
    <w:p w14:paraId="69872E06" w14:textId="0DD1FD79" w:rsidR="00A42A98" w:rsidRPr="00685BC2" w:rsidRDefault="00A42A98" w:rsidP="00A42A98">
      <w:pPr>
        <w:rPr>
          <w:rFonts w:eastAsiaTheme="minorEastAsia"/>
        </w:rPr>
      </w:pPr>
      <w:r>
        <w:rPr>
          <w:rFonts w:eastAsiaTheme="minorEastAsia"/>
        </w:rPr>
        <w:t xml:space="preserve">There are 3 independent </w:t>
      </w:r>
      <w:proofErr w:type="gramStart"/>
      <w:r>
        <w:rPr>
          <w:rFonts w:eastAsiaTheme="minorEastAsia"/>
        </w:rPr>
        <w:t>zeros</w:t>
      </w:r>
      <w:proofErr w:type="gramEnd"/>
      <w:r>
        <w:rPr>
          <w:rFonts w:eastAsiaTheme="minorEastAsia"/>
        </w:rPr>
        <w:t xml:space="preserve"> and the smallest of non-covered elements is </w:t>
      </w:r>
      <m:oMath>
        <m:r>
          <w:rPr>
            <w:rFonts w:ascii="Cambria Math" w:eastAsiaTheme="minorEastAsia" w:hAnsi="Cambria Math"/>
          </w:rPr>
          <m:t>h=</m:t>
        </m:r>
      </m:oMath>
      <w:r>
        <w:rPr>
          <w:rFonts w:eastAsiaTheme="minorEastAsia"/>
        </w:rPr>
        <w:t xml:space="preserve"> 6</w:t>
      </w:r>
    </w:p>
    <w:p w14:paraId="01FD85AF" w14:textId="2BA35080" w:rsidR="00A42A98" w:rsidRDefault="00A42A98" w:rsidP="00A42A98">
      <w:pPr>
        <w:rPr>
          <w:rFonts w:eastAsiaTheme="minorEastAsia"/>
        </w:rPr>
      </w:pPr>
      <w:r>
        <w:rPr>
          <w:rFonts w:eastAsiaTheme="minorEastAsia"/>
        </w:rPr>
        <w:t>We add 6 to each twice covered element of A</w:t>
      </w:r>
    </w:p>
    <w:p w14:paraId="75FE3475" w14:textId="36DD0A98" w:rsidR="00A42A98" w:rsidRDefault="00A42A98" w:rsidP="00A42A98">
      <w:pPr>
        <w:rPr>
          <w:rFonts w:eastAsiaTheme="minorEastAsia"/>
        </w:rPr>
      </w:pPr>
      <w:r>
        <w:rPr>
          <w:rFonts w:eastAsiaTheme="minorEastAsia"/>
        </w:rPr>
        <w:t xml:space="preserve">We subtract 6 from each non-covered </w:t>
      </w:r>
      <w:proofErr w:type="gramStart"/>
      <w:r>
        <w:rPr>
          <w:rFonts w:eastAsiaTheme="minorEastAsia"/>
        </w:rPr>
        <w:t>elements</w:t>
      </w:r>
      <w:proofErr w:type="gramEnd"/>
    </w:p>
    <w:p w14:paraId="58EC3EEF" w14:textId="77777777" w:rsidR="001C64B4" w:rsidRDefault="001C64B4" w:rsidP="00A42A98">
      <w:pPr>
        <w:rPr>
          <w:rFonts w:eastAsiaTheme="minorEastAsia"/>
        </w:rPr>
      </w:pPr>
    </w:p>
    <w:tbl>
      <w:tblPr>
        <w:tblW w:w="6980" w:type="dxa"/>
        <w:tblInd w:w="108" w:type="dxa"/>
        <w:tblLook w:val="04A0" w:firstRow="1" w:lastRow="0" w:firstColumn="1" w:lastColumn="0" w:noHBand="0" w:noVBand="1"/>
      </w:tblPr>
      <w:tblGrid>
        <w:gridCol w:w="1396"/>
        <w:gridCol w:w="1396"/>
        <w:gridCol w:w="1396"/>
        <w:gridCol w:w="1396"/>
        <w:gridCol w:w="1396"/>
      </w:tblGrid>
      <w:tr w:rsidR="001C64B4" w:rsidRPr="001C64B4" w14:paraId="3A13FEE5" w14:textId="77777777" w:rsidTr="001C64B4">
        <w:trPr>
          <w:trHeight w:val="266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2B9F6" w14:textId="75844A90" w:rsidR="001C64B4" w:rsidRPr="001C64B4" w:rsidRDefault="001C64B4" w:rsidP="001C6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 xml:space="preserve">Step </w:t>
            </w:r>
            <w:r>
              <w:rPr>
                <w:rFonts w:ascii="Calibri" w:eastAsia="Times New Roman" w:hAnsi="Calibri" w:cs="Calibri"/>
                <w:color w:val="000000"/>
              </w:rPr>
              <w:t>3 of b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4F859" w14:textId="77777777" w:rsidR="001C64B4" w:rsidRPr="001C64B4" w:rsidRDefault="001C64B4" w:rsidP="001C6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829FA" w14:textId="77777777" w:rsidR="001C64B4" w:rsidRPr="001C64B4" w:rsidRDefault="001C64B4" w:rsidP="001C64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F25C7" w14:textId="77777777" w:rsidR="001C64B4" w:rsidRPr="001C64B4" w:rsidRDefault="001C64B4" w:rsidP="001C64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90CFB" w14:textId="77777777" w:rsidR="001C64B4" w:rsidRPr="001C64B4" w:rsidRDefault="001C64B4" w:rsidP="001C64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64B4" w:rsidRPr="001C64B4" w14:paraId="49E462A0" w14:textId="77777777" w:rsidTr="001C64B4">
        <w:trPr>
          <w:trHeight w:val="266"/>
        </w:trPr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6633F" w14:textId="77777777" w:rsidR="001C64B4" w:rsidRPr="001C64B4" w:rsidRDefault="001C64B4" w:rsidP="001C6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Cand/ Job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A295F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c 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D21847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FA0B72" w14:textId="3EAB690B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c </w:t>
            </w:r>
            <w:r w:rsidRPr="001C64B4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960255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1C64B4" w:rsidRPr="001C64B4" w14:paraId="5CABCF21" w14:textId="77777777" w:rsidTr="001C64B4">
        <w:trPr>
          <w:trHeight w:val="266"/>
        </w:trPr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8759B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c 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4A136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96FA7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D4E1C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A45FD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1C64B4" w:rsidRPr="001C64B4" w14:paraId="4E22837C" w14:textId="77777777" w:rsidTr="001C64B4">
        <w:trPr>
          <w:trHeight w:val="266"/>
        </w:trPr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6051F" w14:textId="50E9AA8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F51D4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2E424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726C5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750C5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1C64B4" w:rsidRPr="001C64B4" w14:paraId="2ADBD5B4" w14:textId="77777777" w:rsidTr="001C64B4">
        <w:trPr>
          <w:trHeight w:val="266"/>
        </w:trPr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B17DF" w14:textId="2F3FED96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F8819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508DD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1E1B3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C5A94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1C64B4" w:rsidRPr="001C64B4" w14:paraId="2FCF181E" w14:textId="77777777" w:rsidTr="001C64B4">
        <w:trPr>
          <w:trHeight w:val="266"/>
        </w:trPr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30A2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09350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04372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84F05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C4E28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</w:tbl>
    <w:p w14:paraId="1E276CD7" w14:textId="77777777" w:rsidR="00A42A98" w:rsidRDefault="00A42A98" w:rsidP="00A42A98">
      <w:pPr>
        <w:rPr>
          <w:rFonts w:eastAsiaTheme="minorEastAsia"/>
        </w:rPr>
      </w:pPr>
    </w:p>
    <w:p w14:paraId="6B05954C" w14:textId="7859114C" w:rsidR="001C64B4" w:rsidRPr="00685BC2" w:rsidRDefault="00A42A98" w:rsidP="001C64B4">
      <w:pPr>
        <w:rPr>
          <w:rFonts w:eastAsiaTheme="minorEastAsia"/>
        </w:rPr>
      </w:pPr>
      <w:r>
        <w:rPr>
          <w:rFonts w:eastAsiaTheme="minorEastAsia"/>
        </w:rPr>
        <w:t xml:space="preserve">There are </w:t>
      </w:r>
      <w:r w:rsidR="001C64B4">
        <w:rPr>
          <w:rFonts w:eastAsiaTheme="minorEastAsia"/>
        </w:rPr>
        <w:t>3</w:t>
      </w:r>
      <w:r>
        <w:rPr>
          <w:rFonts w:eastAsiaTheme="minorEastAsia"/>
        </w:rPr>
        <w:t xml:space="preserve"> independent </w:t>
      </w:r>
      <w:proofErr w:type="gramStart"/>
      <w:r>
        <w:rPr>
          <w:rFonts w:eastAsiaTheme="minorEastAsia"/>
        </w:rPr>
        <w:t>zeros</w:t>
      </w:r>
      <w:proofErr w:type="gramEnd"/>
      <w:r w:rsidR="001C64B4">
        <w:rPr>
          <w:rFonts w:eastAsiaTheme="minorEastAsia"/>
        </w:rPr>
        <w:t xml:space="preserve"> and the smallest of non-covered elements is </w:t>
      </w:r>
      <m:oMath>
        <m:r>
          <w:rPr>
            <w:rFonts w:ascii="Cambria Math" w:eastAsiaTheme="minorEastAsia" w:hAnsi="Cambria Math"/>
          </w:rPr>
          <m:t>h=</m:t>
        </m:r>
      </m:oMath>
      <w:r w:rsidR="001C64B4">
        <w:rPr>
          <w:rFonts w:eastAsiaTheme="minorEastAsia"/>
        </w:rPr>
        <w:t xml:space="preserve"> 3</w:t>
      </w:r>
    </w:p>
    <w:p w14:paraId="503D7513" w14:textId="5B23A1EA" w:rsidR="001C64B4" w:rsidRDefault="001C64B4" w:rsidP="001C64B4">
      <w:pPr>
        <w:rPr>
          <w:rFonts w:eastAsiaTheme="minorEastAsia"/>
        </w:rPr>
      </w:pPr>
      <w:r>
        <w:rPr>
          <w:rFonts w:eastAsiaTheme="minorEastAsia"/>
        </w:rPr>
        <w:t>We add 3 to each twice covered element of A</w:t>
      </w:r>
    </w:p>
    <w:p w14:paraId="60C14C77" w14:textId="01077B42" w:rsidR="001C64B4" w:rsidRDefault="001C64B4" w:rsidP="001C64B4">
      <w:pPr>
        <w:rPr>
          <w:rFonts w:eastAsiaTheme="minorEastAsia"/>
        </w:rPr>
      </w:pPr>
      <w:r>
        <w:rPr>
          <w:rFonts w:eastAsiaTheme="minorEastAsia"/>
        </w:rPr>
        <w:t xml:space="preserve">We subtract 3 from each non-covered </w:t>
      </w:r>
      <w:proofErr w:type="gramStart"/>
      <w:r>
        <w:rPr>
          <w:rFonts w:eastAsiaTheme="minorEastAsia"/>
        </w:rPr>
        <w:t>elements</w:t>
      </w:r>
      <w:proofErr w:type="gramEnd"/>
    </w:p>
    <w:tbl>
      <w:tblPr>
        <w:tblW w:w="4800" w:type="dxa"/>
        <w:tblInd w:w="108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</w:tblGrid>
      <w:tr w:rsidR="001C64B4" w:rsidRPr="001C64B4" w14:paraId="4DD43A84" w14:textId="77777777" w:rsidTr="001C64B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40D57" w14:textId="77777777" w:rsidR="001C64B4" w:rsidRPr="001C64B4" w:rsidRDefault="001C64B4" w:rsidP="001C6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Step 3.2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09F24" w14:textId="77777777" w:rsidR="001C64B4" w:rsidRPr="001C64B4" w:rsidRDefault="001C64B4" w:rsidP="001C6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60E6F" w14:textId="77777777" w:rsidR="001C64B4" w:rsidRPr="001C64B4" w:rsidRDefault="001C64B4" w:rsidP="001C64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7072" w14:textId="77777777" w:rsidR="001C64B4" w:rsidRPr="001C64B4" w:rsidRDefault="001C64B4" w:rsidP="001C64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A120" w14:textId="77777777" w:rsidR="001C64B4" w:rsidRPr="001C64B4" w:rsidRDefault="001C64B4" w:rsidP="001C64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64B4" w:rsidRPr="001C64B4" w14:paraId="32630773" w14:textId="77777777" w:rsidTr="001C64B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5B763" w14:textId="77777777" w:rsidR="001C64B4" w:rsidRPr="001C64B4" w:rsidRDefault="001C64B4" w:rsidP="001C6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Cand/ Job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E93E35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c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047103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70604D" w14:textId="53CBAACD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C </w:t>
            </w:r>
            <w:r w:rsidRPr="001C64B4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2B2624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1C64B4" w:rsidRPr="001C64B4" w14:paraId="73302FA8" w14:textId="77777777" w:rsidTr="001C64B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18E7C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c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FE5E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23563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FD9E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6A8C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1C64B4" w:rsidRPr="001C64B4" w14:paraId="6A64967E" w14:textId="77777777" w:rsidTr="001C64B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14615" w14:textId="717036CC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4575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76B52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D367B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FD2BF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1C64B4" w:rsidRPr="001C64B4" w14:paraId="0C071CB4" w14:textId="77777777" w:rsidTr="001C64B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E46F3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c4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4B6AF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152AF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DC7C3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5428D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1C64B4" w:rsidRPr="001C64B4" w14:paraId="55157268" w14:textId="77777777" w:rsidTr="001C64B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4D413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lastRenderedPageBreak/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89698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6402E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DB09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7B632" w14:textId="77777777" w:rsidR="001C64B4" w:rsidRPr="001C64B4" w:rsidRDefault="001C64B4" w:rsidP="001C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64B4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</w:tbl>
    <w:p w14:paraId="17104003" w14:textId="77777777" w:rsidR="001C64B4" w:rsidRDefault="001C64B4" w:rsidP="001C64B4">
      <w:pPr>
        <w:rPr>
          <w:rFonts w:eastAsiaTheme="minorEastAsia"/>
        </w:rPr>
      </w:pPr>
    </w:p>
    <w:p w14:paraId="7D3BA057" w14:textId="5DEC3DDB" w:rsidR="001C64B4" w:rsidRDefault="001C64B4" w:rsidP="001C64B4">
      <w:pPr>
        <w:rPr>
          <w:rFonts w:eastAsiaTheme="minorEastAsia"/>
        </w:rPr>
      </w:pPr>
      <w:r>
        <w:rPr>
          <w:rFonts w:eastAsiaTheme="minorEastAsia"/>
        </w:rPr>
        <w:t>There are 4 independent zeros, therefore assign</w:t>
      </w:r>
    </w:p>
    <w:p w14:paraId="73832E00" w14:textId="6C5521D4" w:rsidR="001C64B4" w:rsidRPr="001C64B4" w:rsidRDefault="001C64B4" w:rsidP="001C64B4">
      <w:pPr>
        <w:spacing w:after="0"/>
        <w:rPr>
          <w:rFonts w:eastAsiaTheme="minorEastAsia"/>
        </w:rPr>
      </w:pPr>
      <w:r w:rsidRPr="001C64B4">
        <w:rPr>
          <w:rFonts w:eastAsiaTheme="minorEastAsia"/>
        </w:rPr>
        <w:t>job 5 to candidate 1</w:t>
      </w:r>
    </w:p>
    <w:p w14:paraId="0A88B4B5" w14:textId="6928A391" w:rsidR="001C64B4" w:rsidRPr="001C64B4" w:rsidRDefault="001C64B4" w:rsidP="001C64B4">
      <w:pPr>
        <w:spacing w:after="0"/>
        <w:rPr>
          <w:rFonts w:eastAsiaTheme="minorEastAsia"/>
        </w:rPr>
      </w:pPr>
      <w:r w:rsidRPr="001C64B4">
        <w:rPr>
          <w:rFonts w:eastAsiaTheme="minorEastAsia"/>
        </w:rPr>
        <w:t>job 4 to candidate 3</w:t>
      </w:r>
    </w:p>
    <w:p w14:paraId="39893D3A" w14:textId="387DDE26" w:rsidR="001C64B4" w:rsidRPr="001C64B4" w:rsidRDefault="001C64B4" w:rsidP="001C64B4">
      <w:pPr>
        <w:spacing w:after="0"/>
        <w:rPr>
          <w:rFonts w:eastAsiaTheme="minorEastAsia"/>
        </w:rPr>
      </w:pPr>
      <w:r w:rsidRPr="001C64B4">
        <w:rPr>
          <w:rFonts w:eastAsiaTheme="minorEastAsia"/>
        </w:rPr>
        <w:t xml:space="preserve">job 3 to candidate </w:t>
      </w:r>
      <w:proofErr w:type="spellStart"/>
      <w:r w:rsidRPr="001C64B4">
        <w:rPr>
          <w:rFonts w:eastAsiaTheme="minorEastAsia"/>
        </w:rPr>
        <w:t>candidate</w:t>
      </w:r>
      <w:proofErr w:type="spellEnd"/>
      <w:r w:rsidRPr="001C64B4">
        <w:rPr>
          <w:rFonts w:eastAsiaTheme="minorEastAsia"/>
        </w:rPr>
        <w:t xml:space="preserve"> 4</w:t>
      </w:r>
    </w:p>
    <w:p w14:paraId="60FE99C2" w14:textId="17542317" w:rsidR="001C64B4" w:rsidRPr="001C64B4" w:rsidRDefault="001C64B4" w:rsidP="001C64B4">
      <w:pPr>
        <w:spacing w:after="0"/>
        <w:rPr>
          <w:rFonts w:eastAsiaTheme="minorEastAsia"/>
        </w:rPr>
      </w:pPr>
      <w:r w:rsidRPr="001C64B4">
        <w:rPr>
          <w:rFonts w:eastAsiaTheme="minorEastAsia"/>
        </w:rPr>
        <w:t xml:space="preserve">job 1 to candidate </w:t>
      </w:r>
      <w:r w:rsidR="005953C6">
        <w:rPr>
          <w:rFonts w:eastAsiaTheme="minorEastAsia"/>
        </w:rPr>
        <w:t>5</w:t>
      </w:r>
    </w:p>
    <w:p w14:paraId="7A7B77F8" w14:textId="77777777" w:rsidR="001C64B4" w:rsidRDefault="001C64B4" w:rsidP="001C64B4">
      <w:pPr>
        <w:spacing w:after="0"/>
        <w:rPr>
          <w:rFonts w:eastAsiaTheme="minorEastAsia"/>
        </w:rPr>
      </w:pPr>
    </w:p>
    <w:p w14:paraId="6DB67062" w14:textId="565D0503" w:rsidR="001C64B4" w:rsidRDefault="001C64B4" w:rsidP="001C64B4">
      <w:pPr>
        <w:rPr>
          <w:rFonts w:eastAsiaTheme="minorEastAsia"/>
        </w:rPr>
      </w:pPr>
      <w:r>
        <w:rPr>
          <w:rFonts w:eastAsiaTheme="minorEastAsia"/>
        </w:rPr>
        <w:t xml:space="preserve">The maximum value of r </w:t>
      </w:r>
      <w:r w:rsidR="00D83143">
        <w:rPr>
          <w:rFonts w:eastAsiaTheme="minorEastAsia"/>
        </w:rPr>
        <w:t xml:space="preserve">(excluding candidate </w:t>
      </w:r>
      <w:proofErr w:type="gramStart"/>
      <w:r w:rsidR="00D83143">
        <w:rPr>
          <w:rFonts w:eastAsiaTheme="minorEastAsia"/>
        </w:rPr>
        <w:t>2 )</w:t>
      </w:r>
      <w:proofErr w:type="gramEnd"/>
      <w:r w:rsidR="00D83143">
        <w:rPr>
          <w:rFonts w:eastAsiaTheme="minorEastAsia"/>
        </w:rPr>
        <w:t xml:space="preserve"> </w:t>
      </w:r>
      <w:r>
        <w:rPr>
          <w:rFonts w:eastAsiaTheme="minorEastAsia"/>
        </w:rPr>
        <w:t xml:space="preserve">is </w:t>
      </w:r>
      <w:r w:rsidR="00B825D7">
        <w:rPr>
          <w:rFonts w:eastAsiaTheme="minorEastAsia"/>
        </w:rPr>
        <w:t>71 + 74 + 70 + 79 = 294</w:t>
      </w:r>
      <w:r w:rsidR="00000C83">
        <w:rPr>
          <w:rFonts w:eastAsiaTheme="minorEastAsia"/>
        </w:rPr>
        <w:t xml:space="preserve"> (excluding candidate 2)</w:t>
      </w:r>
    </w:p>
    <w:sectPr w:rsidR="001C64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B3D"/>
    <w:rsid w:val="00000C83"/>
    <w:rsid w:val="00007EA3"/>
    <w:rsid w:val="00012F16"/>
    <w:rsid w:val="000145A9"/>
    <w:rsid w:val="00014FCE"/>
    <w:rsid w:val="000253F5"/>
    <w:rsid w:val="000256E0"/>
    <w:rsid w:val="00035D5D"/>
    <w:rsid w:val="00065A46"/>
    <w:rsid w:val="00067973"/>
    <w:rsid w:val="000B45FB"/>
    <w:rsid w:val="000C16DD"/>
    <w:rsid w:val="000D525D"/>
    <w:rsid w:val="000E27DD"/>
    <w:rsid w:val="00130EAE"/>
    <w:rsid w:val="0013539D"/>
    <w:rsid w:val="00175E23"/>
    <w:rsid w:val="001A2B32"/>
    <w:rsid w:val="001B210C"/>
    <w:rsid w:val="001B2CFD"/>
    <w:rsid w:val="001C64B4"/>
    <w:rsid w:val="001F2E17"/>
    <w:rsid w:val="001F7F39"/>
    <w:rsid w:val="00223692"/>
    <w:rsid w:val="00225D46"/>
    <w:rsid w:val="00244FCD"/>
    <w:rsid w:val="00252A1F"/>
    <w:rsid w:val="00262D46"/>
    <w:rsid w:val="00295FD2"/>
    <w:rsid w:val="002A1CA1"/>
    <w:rsid w:val="002B1560"/>
    <w:rsid w:val="002B6E5B"/>
    <w:rsid w:val="002E411F"/>
    <w:rsid w:val="002F683F"/>
    <w:rsid w:val="00322CB4"/>
    <w:rsid w:val="0032310D"/>
    <w:rsid w:val="00337DB5"/>
    <w:rsid w:val="003526DA"/>
    <w:rsid w:val="003560DD"/>
    <w:rsid w:val="0037794F"/>
    <w:rsid w:val="00386462"/>
    <w:rsid w:val="00387299"/>
    <w:rsid w:val="00395C36"/>
    <w:rsid w:val="00395E9C"/>
    <w:rsid w:val="003A02C0"/>
    <w:rsid w:val="003C1F17"/>
    <w:rsid w:val="003E1F3F"/>
    <w:rsid w:val="003E24A4"/>
    <w:rsid w:val="004873D0"/>
    <w:rsid w:val="00490761"/>
    <w:rsid w:val="00496D43"/>
    <w:rsid w:val="004A78E5"/>
    <w:rsid w:val="004C39A7"/>
    <w:rsid w:val="005039EB"/>
    <w:rsid w:val="005048FB"/>
    <w:rsid w:val="00555521"/>
    <w:rsid w:val="00573C51"/>
    <w:rsid w:val="0059109D"/>
    <w:rsid w:val="005946A1"/>
    <w:rsid w:val="005953C6"/>
    <w:rsid w:val="005B01E8"/>
    <w:rsid w:val="005B6AB9"/>
    <w:rsid w:val="006305D4"/>
    <w:rsid w:val="00685BC2"/>
    <w:rsid w:val="00696250"/>
    <w:rsid w:val="006A1E75"/>
    <w:rsid w:val="006A2C4F"/>
    <w:rsid w:val="006A5ADA"/>
    <w:rsid w:val="006D5816"/>
    <w:rsid w:val="006F6A20"/>
    <w:rsid w:val="007039A1"/>
    <w:rsid w:val="00725D3C"/>
    <w:rsid w:val="0073079C"/>
    <w:rsid w:val="00771FC5"/>
    <w:rsid w:val="007C2163"/>
    <w:rsid w:val="007E6946"/>
    <w:rsid w:val="0083298A"/>
    <w:rsid w:val="00881011"/>
    <w:rsid w:val="00893CB8"/>
    <w:rsid w:val="008D5195"/>
    <w:rsid w:val="008E5EC3"/>
    <w:rsid w:val="00903F4F"/>
    <w:rsid w:val="00904758"/>
    <w:rsid w:val="009060AF"/>
    <w:rsid w:val="0090635A"/>
    <w:rsid w:val="00906E7C"/>
    <w:rsid w:val="0094325B"/>
    <w:rsid w:val="00954345"/>
    <w:rsid w:val="00961FFA"/>
    <w:rsid w:val="00997238"/>
    <w:rsid w:val="009A367D"/>
    <w:rsid w:val="00A42A98"/>
    <w:rsid w:val="00A51030"/>
    <w:rsid w:val="00A52B3D"/>
    <w:rsid w:val="00A84447"/>
    <w:rsid w:val="00A90C24"/>
    <w:rsid w:val="00AA0F99"/>
    <w:rsid w:val="00AC1401"/>
    <w:rsid w:val="00AC5A8B"/>
    <w:rsid w:val="00AE777C"/>
    <w:rsid w:val="00AF0E61"/>
    <w:rsid w:val="00B1579E"/>
    <w:rsid w:val="00B25C46"/>
    <w:rsid w:val="00B32E0F"/>
    <w:rsid w:val="00B639BE"/>
    <w:rsid w:val="00B825D7"/>
    <w:rsid w:val="00B845F0"/>
    <w:rsid w:val="00B92734"/>
    <w:rsid w:val="00BC24C1"/>
    <w:rsid w:val="00BC7AFD"/>
    <w:rsid w:val="00C2493A"/>
    <w:rsid w:val="00C92E36"/>
    <w:rsid w:val="00C947F3"/>
    <w:rsid w:val="00CD37FF"/>
    <w:rsid w:val="00D83143"/>
    <w:rsid w:val="00D86D9B"/>
    <w:rsid w:val="00DB40D0"/>
    <w:rsid w:val="00E17825"/>
    <w:rsid w:val="00E17C45"/>
    <w:rsid w:val="00E817A6"/>
    <w:rsid w:val="00EA21A4"/>
    <w:rsid w:val="00EA5D22"/>
    <w:rsid w:val="00EA7AFB"/>
    <w:rsid w:val="00ED525A"/>
    <w:rsid w:val="00F12F47"/>
    <w:rsid w:val="00F825C1"/>
    <w:rsid w:val="00F975B1"/>
    <w:rsid w:val="00FA6F2B"/>
    <w:rsid w:val="00FC732B"/>
    <w:rsid w:val="00FD6862"/>
    <w:rsid w:val="00FD6DF7"/>
    <w:rsid w:val="00FE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43DDF"/>
  <w15:docId w15:val="{C707C43A-0196-4A72-A2E2-BE5DBC58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F0E6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16</Pages>
  <Words>1451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Elvin Orbillo</cp:lastModifiedBy>
  <cp:revision>98</cp:revision>
  <dcterms:created xsi:type="dcterms:W3CDTF">2021-01-02T02:07:00Z</dcterms:created>
  <dcterms:modified xsi:type="dcterms:W3CDTF">2021-01-02T19:27:00Z</dcterms:modified>
</cp:coreProperties>
</file>